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476AD" w14:textId="77777777" w:rsidR="000249F5" w:rsidRDefault="000249F5" w:rsidP="000249F5">
      <w:pPr>
        <w:pStyle w:val="Cmsor2"/>
      </w:pPr>
      <w:r w:rsidRPr="00981AAB">
        <w:t>Örömhír</w:t>
      </w:r>
    </w:p>
    <w:p w14:paraId="3AA9A91C" w14:textId="2070BEFD" w:rsidR="000249F5" w:rsidRDefault="000249F5" w:rsidP="000249F5">
      <w:r w:rsidRPr="00FB1BAA">
        <w:rPr>
          <w:b/>
          <w:spacing w:val="-6"/>
        </w:rPr>
        <w:t>A</w:t>
      </w:r>
      <w:r w:rsidR="004161B0">
        <w:rPr>
          <w:b/>
          <w:spacing w:val="-6"/>
        </w:rPr>
        <w:t xml:space="preserve"> 4</w:t>
      </w:r>
      <w:r>
        <w:rPr>
          <w:b/>
          <w:spacing w:val="-6"/>
        </w:rPr>
        <w:t xml:space="preserve">. </w:t>
      </w:r>
      <w:r w:rsidRPr="00FB1BAA">
        <w:rPr>
          <w:b/>
          <w:spacing w:val="-6"/>
        </w:rPr>
        <w:t>zsoltár válasza:</w:t>
      </w:r>
      <w:r w:rsidRPr="00CD51A7">
        <w:t xml:space="preserve"> </w:t>
      </w:r>
      <w:r w:rsidR="004161B0">
        <w:t>Ragyogtasd ránk, Uram, * arcod fényességét!</w:t>
      </w:r>
    </w:p>
    <w:p w14:paraId="19C95DFB" w14:textId="08AD86DF" w:rsidR="000249F5" w:rsidRPr="00FB1BAA" w:rsidRDefault="000249F5" w:rsidP="000249F5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proofErr w:type="spellStart"/>
      <w:r w:rsidR="004161B0">
        <w:rPr>
          <w:b/>
          <w:spacing w:val="-6"/>
        </w:rPr>
        <w:t>Lk</w:t>
      </w:r>
      <w:proofErr w:type="spellEnd"/>
      <w:r>
        <w:rPr>
          <w:b/>
          <w:spacing w:val="-6"/>
        </w:rPr>
        <w:t xml:space="preserve"> 2</w:t>
      </w:r>
      <w:r w:rsidR="004161B0">
        <w:rPr>
          <w:b/>
          <w:spacing w:val="-6"/>
        </w:rPr>
        <w:t>4</w:t>
      </w:r>
      <w:r>
        <w:rPr>
          <w:b/>
          <w:spacing w:val="-6"/>
        </w:rPr>
        <w:t>,</w:t>
      </w:r>
      <w:r w:rsidR="004161B0">
        <w:rPr>
          <w:b/>
          <w:spacing w:val="-6"/>
        </w:rPr>
        <w:t>35</w:t>
      </w:r>
      <w:r>
        <w:rPr>
          <w:b/>
          <w:spacing w:val="-6"/>
        </w:rPr>
        <w:t>-</w:t>
      </w:r>
      <w:r w:rsidR="004161B0">
        <w:rPr>
          <w:b/>
          <w:spacing w:val="-6"/>
        </w:rPr>
        <w:t>48</w:t>
      </w:r>
      <w:r w:rsidRPr="00FB1BAA">
        <w:rPr>
          <w:b/>
          <w:spacing w:val="-6"/>
        </w:rPr>
        <w:t>)</w:t>
      </w:r>
    </w:p>
    <w:p w14:paraId="43CD6F00" w14:textId="45C37293" w:rsidR="000249F5" w:rsidRPr="00EA2218" w:rsidRDefault="004161B0" w:rsidP="000249F5">
      <w:pPr>
        <w:pBdr>
          <w:bottom w:val="single" w:sz="4" w:space="1" w:color="auto"/>
        </w:pBdr>
        <w:rPr>
          <w:sz w:val="16"/>
          <w:szCs w:val="22"/>
        </w:rPr>
      </w:pPr>
      <w:r>
        <w:t>Abban az időben: Az (</w:t>
      </w:r>
      <w:proofErr w:type="spellStart"/>
      <w:r>
        <w:t>Emmauszból</w:t>
      </w:r>
      <w:proofErr w:type="spellEnd"/>
      <w:r>
        <w:t xml:space="preserve"> visszatért) tanítványok beszámoltak az úton történtekről, meg arról, hogyan ismerték fel Jézust a kenyértöréskor. Míg ezekről beszélgettek, egyszer csak megjelent köztük (Jézus), és köszöntötte őket: „Békesség nektek!” Ijedtükben és félelmükben azt vélték, hogy szellemet látnak. De ő így szólt hozzájuk: „Miért ijedtetek meg, és miért támad kétely a szívetekben? Nézzétek meg kezemet és lábamat! Én vagyok. Tapintsatok meg és lássátok! A szel</w:t>
      </w:r>
      <w:r w:rsidR="00325516">
        <w:softHyphen/>
      </w:r>
      <w:r>
        <w:t>lemnek nincs húsa és csontja, de amint látjátok, nekem van.” Ezután megmutatta nekik a kezét és a lábát. De örömükben még mindig nem mertek hinni, és csodálkoztak. Ezért így szólt hozzájuk: „Van itt valami ennivalótok?” Adtak neki egy darab sült halat. Fogta és a szemük láttára evett belőle. Aztán így szólt hozzájuk: „Ezeket mondtam nek</w:t>
      </w:r>
      <w:r w:rsidR="00325516">
        <w:softHyphen/>
      </w:r>
      <w:r>
        <w:t>tek, amikor még veletek voltam. Be kell teljesednie mindannak, amit rólam Mózes törvényében, a prófétákban és a zsoltárokban írtak.” Ekkor megnyitotta értelmüket, hogy megértsék az Íráso</w:t>
      </w:r>
      <w:r w:rsidR="00023EC5">
        <w:softHyphen/>
      </w:r>
      <w:bookmarkStart w:id="0" w:name="_GoBack"/>
      <w:bookmarkEnd w:id="0"/>
      <w:r>
        <w:t>kat. Majd így folytatta: „Meg van írva, hogy a Messiásnak szenvednie kell, és harmadnap fel kell támadnia a halálból. Nevében megtérést és bűnbocsánatot kell hirdetni Jeruzsálemtől kezdve minden népnek. Ti tanúi vagytok ezeknek. Én meg kiárasztom rátok Atyám ígéretét.”</w:t>
      </w:r>
    </w:p>
    <w:p w14:paraId="3B283528" w14:textId="77777777" w:rsidR="000249F5" w:rsidRDefault="000249F5" w:rsidP="000249F5">
      <w:pPr>
        <w:pStyle w:val="Cmsor2"/>
      </w:pPr>
      <w:r>
        <w:t>Templomaink miserendje</w:t>
      </w:r>
    </w:p>
    <w:p w14:paraId="108C176D" w14:textId="77777777" w:rsidR="000249F5" w:rsidRPr="00EA2218" w:rsidRDefault="000249F5" w:rsidP="000249F5">
      <w:pPr>
        <w:rPr>
          <w:b/>
          <w:sz w:val="6"/>
        </w:rPr>
      </w:pPr>
    </w:p>
    <w:p w14:paraId="5849DA4E" w14:textId="01ECA9EF" w:rsidR="000249F5" w:rsidRDefault="000249F5" w:rsidP="00A8400E">
      <w:r w:rsidRPr="00B175D7">
        <w:rPr>
          <w:b/>
        </w:rPr>
        <w:t>Bazilika</w:t>
      </w:r>
      <w:r w:rsidRPr="00B175D7">
        <w:rPr>
          <w:b/>
        </w:rPr>
        <w:br/>
      </w:r>
      <w:r w:rsidR="00A8400E">
        <w:t>A belső felújítás miatt zárva.</w:t>
      </w:r>
    </w:p>
    <w:p w14:paraId="2448CD30" w14:textId="77777777" w:rsidR="000249F5" w:rsidRPr="00EA2218" w:rsidRDefault="000249F5" w:rsidP="000249F5">
      <w:pPr>
        <w:rPr>
          <w:b/>
          <w:sz w:val="6"/>
        </w:rPr>
      </w:pPr>
    </w:p>
    <w:p w14:paraId="14E06A64" w14:textId="017BA570" w:rsidR="000249F5" w:rsidRDefault="000249F5" w:rsidP="000249F5">
      <w:r w:rsidRPr="00B175D7">
        <w:rPr>
          <w:b/>
        </w:rPr>
        <w:t>Szent Imre templom</w:t>
      </w:r>
      <w:r>
        <w:br/>
        <w:t>hétfőtől péntekig 8.00 és 18.00 órakor</w:t>
      </w:r>
    </w:p>
    <w:p w14:paraId="005E2E83" w14:textId="77777777" w:rsidR="000249F5" w:rsidRDefault="000249F5" w:rsidP="000249F5">
      <w:r>
        <w:t>szombaton 8.00 és 19.00 órakor</w:t>
      </w:r>
    </w:p>
    <w:p w14:paraId="382B0333" w14:textId="77777777" w:rsidR="000249F5" w:rsidRDefault="000249F5" w:rsidP="000249F5">
      <w:r>
        <w:t>vasárnap 7.30, 9.00, 10.30, 17.00 és 19.00 órakor</w:t>
      </w:r>
    </w:p>
    <w:p w14:paraId="65268A6D" w14:textId="77777777" w:rsidR="000249F5" w:rsidRPr="00EA2218" w:rsidRDefault="000249F5" w:rsidP="000249F5">
      <w:pPr>
        <w:rPr>
          <w:sz w:val="6"/>
        </w:rPr>
      </w:pPr>
    </w:p>
    <w:p w14:paraId="12996A17" w14:textId="77777777" w:rsidR="000249F5" w:rsidRPr="00B175D7" w:rsidRDefault="000249F5" w:rsidP="000249F5">
      <w:pPr>
        <w:rPr>
          <w:b/>
        </w:rPr>
      </w:pPr>
      <w:r w:rsidRPr="00B175D7">
        <w:rPr>
          <w:b/>
        </w:rPr>
        <w:t>Szemináriumi templom</w:t>
      </w:r>
    </w:p>
    <w:p w14:paraId="2287BCD0" w14:textId="77777777" w:rsidR="000249F5" w:rsidRDefault="000249F5" w:rsidP="000249F5">
      <w:r>
        <w:t>hétköznap 7.00 és 9.00 órakor</w:t>
      </w:r>
    </w:p>
    <w:p w14:paraId="4C6343D7" w14:textId="2E37D918" w:rsidR="000249F5" w:rsidRDefault="000249F5" w:rsidP="000249F5">
      <w:r>
        <w:t>szombaton 7.00, 9.00 és 18.00 órakor</w:t>
      </w:r>
    </w:p>
    <w:p w14:paraId="172E6580" w14:textId="5CCE4BAE" w:rsidR="000249F5" w:rsidRDefault="000249F5" w:rsidP="000249F5">
      <w:r>
        <w:t>vasárnap 7.00 és 9.00 órakor</w:t>
      </w:r>
    </w:p>
    <w:p w14:paraId="713A3E41" w14:textId="627340F7" w:rsidR="000249F5" w:rsidRPr="00EA2218" w:rsidRDefault="000249F5" w:rsidP="000249F5">
      <w:pPr>
        <w:rPr>
          <w:sz w:val="6"/>
        </w:rPr>
      </w:pPr>
    </w:p>
    <w:p w14:paraId="0AE44100" w14:textId="4DCC8E25" w:rsidR="000249F5" w:rsidRPr="00B175D7" w:rsidRDefault="000249F5" w:rsidP="000249F5">
      <w:pPr>
        <w:rPr>
          <w:b/>
        </w:rPr>
      </w:pPr>
      <w:r>
        <w:rPr>
          <w:b/>
        </w:rPr>
        <w:t>Vízivárosi Jézus Szíve templom</w:t>
      </w:r>
    </w:p>
    <w:p w14:paraId="719E58DD" w14:textId="4BBE771F" w:rsidR="000249F5" w:rsidRDefault="000249F5" w:rsidP="000249F5">
      <w:r>
        <w:t>hétköznap 7.00 és 18.00 órakor</w:t>
      </w:r>
    </w:p>
    <w:p w14:paraId="150FADF0" w14:textId="6809B457" w:rsidR="00110187" w:rsidRDefault="000249F5" w:rsidP="00325516">
      <w:r>
        <w:t>vasárnap 7.00, 8.00, 10.00 és 18.00 órakor</w:t>
      </w:r>
    </w:p>
    <w:p w14:paraId="414EA22E" w14:textId="77777777" w:rsidR="00325516" w:rsidRPr="00EA2218" w:rsidRDefault="00325516" w:rsidP="00325516">
      <w:pPr>
        <w:rPr>
          <w:sz w:val="6"/>
        </w:rPr>
      </w:pPr>
    </w:p>
    <w:p w14:paraId="42AF702A" w14:textId="33C153C0" w:rsidR="00325516" w:rsidRDefault="00325516" w:rsidP="00325516">
      <w:pPr>
        <w:pBdr>
          <w:bottom w:val="single" w:sz="4" w:space="1" w:color="auto"/>
        </w:pBd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357722BD" w14:textId="76F0FBA3" w:rsidR="00EA2218" w:rsidRDefault="00EA2218" w:rsidP="00EA2218">
      <w:pPr>
        <w:pStyle w:val="Cmsor2"/>
      </w:pPr>
      <w:r>
        <w:t>1+1%</w:t>
      </w:r>
    </w:p>
    <w:p w14:paraId="328EDDD5" w14:textId="23E3AEEA" w:rsidR="00EA2218" w:rsidRPr="00325516" w:rsidRDefault="00EA2218" w:rsidP="00EA2218">
      <w:pPr>
        <w:jc w:val="left"/>
        <w:rPr>
          <w:rFonts w:cs="Arial"/>
          <w:b/>
        </w:rPr>
      </w:pPr>
      <w:r w:rsidRPr="00EA2218">
        <w:rPr>
          <w:rFonts w:cs="Arial"/>
        </w:rPr>
        <w:t xml:space="preserve">Kérjük a kedves híveket, és minden jószándékú embert, hogy ne feledkezzen el nyilatkozni személyi jövedelemadójának 1%+1%-áról! </w:t>
      </w:r>
      <w:r w:rsidRPr="00EA2218">
        <w:rPr>
          <w:rFonts w:cs="Arial"/>
          <w:b/>
        </w:rPr>
        <w:t>A Magyar Katolikus Egyház technikai száma: 0011</w:t>
      </w:r>
      <w:r w:rsidRPr="00EA2218">
        <w:rPr>
          <w:rFonts w:cs="Arial"/>
          <w:b/>
        </w:rPr>
        <w:br/>
      </w:r>
      <w:r w:rsidRPr="00EA2218">
        <w:rPr>
          <w:rFonts w:cs="Arial"/>
        </w:rPr>
        <w:t xml:space="preserve">Kérjük, hogy a második 1%-ot plébániánk alapítványának ajánlják fel, amiből a hittanosaink nyári táborozását kívánjuk támogatni: </w:t>
      </w:r>
      <w:r w:rsidRPr="00EA2218">
        <w:rPr>
          <w:rFonts w:cs="Arial"/>
          <w:b/>
        </w:rPr>
        <w:t>Katolikus Oktatás és Nevelés Alapítvány</w:t>
      </w:r>
      <w:r w:rsidRPr="00EA2218">
        <w:rPr>
          <w:rFonts w:cs="Arial"/>
          <w:b/>
        </w:rPr>
        <w:br/>
        <w:t>19096531-1-07</w:t>
      </w:r>
    </w:p>
    <w:p w14:paraId="4FEAD9C3" w14:textId="1C5DAF1A" w:rsidR="00C86C71" w:rsidRDefault="00896A53" w:rsidP="00901F2C">
      <w:pPr>
        <w:pStyle w:val="Cmsor2"/>
        <w:numPr>
          <w:ilvl w:val="0"/>
          <w:numId w:val="0"/>
        </w:numPr>
      </w:pPr>
      <w:r>
        <w:br w:type="column"/>
      </w:r>
      <w:r w:rsidR="00C86C71">
        <w:t>Emlékeztető a</w:t>
      </w:r>
      <w:r w:rsidR="008E4276">
        <w:t>zoknak, akik a Szent Imre templomban</w:t>
      </w:r>
      <w:r w:rsidR="00C86C71">
        <w:t xml:space="preserve"> készülőknek</w:t>
      </w:r>
      <w:r w:rsidR="008E4276" w:rsidRPr="008E4276">
        <w:t xml:space="preserve"> </w:t>
      </w:r>
      <w:r w:rsidR="008E4276">
        <w:t>elsőáldozásra</w:t>
      </w:r>
      <w:r w:rsidR="006E1695">
        <w:t xml:space="preserve"> április 29-én</w:t>
      </w:r>
    </w:p>
    <w:p w14:paraId="28C83AAE" w14:textId="4575984A" w:rsidR="009F6790" w:rsidRDefault="009F6790" w:rsidP="009F679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Szeretettel hívjuk az elsőáldozásra készülőket és család</w:t>
      </w:r>
      <w:r w:rsidR="00697848">
        <w:rPr>
          <w:rFonts w:cs="Arial"/>
        </w:rPr>
        <w:t>tagjaik</w:t>
      </w:r>
      <w:r>
        <w:rPr>
          <w:rFonts w:cs="Arial"/>
        </w:rPr>
        <w:t>at a vasárnapi 9 órai diákmis</w:t>
      </w:r>
      <w:r w:rsidR="0042630A">
        <w:rPr>
          <w:rFonts w:cs="Arial"/>
        </w:rPr>
        <w:t>ékre a Szent Imre templomba.</w:t>
      </w:r>
    </w:p>
    <w:p w14:paraId="30F413F6" w14:textId="5C7198E7" w:rsidR="009F6790" w:rsidRDefault="00E252A0" w:rsidP="009F679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Április 22-én a 9 órai szentmisében lesz a keresztelkedés azoknak, a</w:t>
      </w:r>
      <w:r w:rsidR="009F6790">
        <w:rPr>
          <w:rFonts w:cs="Arial"/>
        </w:rPr>
        <w:t>kik még nincsenek megkeresztelve</w:t>
      </w:r>
      <w:r>
        <w:rPr>
          <w:rFonts w:cs="Arial"/>
        </w:rPr>
        <w:t>.</w:t>
      </w:r>
      <w:r w:rsidR="00697848">
        <w:rPr>
          <w:rFonts w:cs="Arial"/>
        </w:rPr>
        <w:t xml:space="preserve"> A keresztel</w:t>
      </w:r>
      <w:r w:rsidR="00C66541">
        <w:rPr>
          <w:rFonts w:cs="Arial"/>
        </w:rPr>
        <w:t>ke</w:t>
      </w:r>
      <w:r w:rsidR="00697848">
        <w:rPr>
          <w:rFonts w:cs="Arial"/>
        </w:rPr>
        <w:t>dők és keresztszül</w:t>
      </w:r>
      <w:r w:rsidR="00C66541">
        <w:rPr>
          <w:rFonts w:cs="Arial"/>
        </w:rPr>
        <w:t>eik (nem kötelező a keresztszülő!)</w:t>
      </w:r>
      <w:r w:rsidR="00697848">
        <w:rPr>
          <w:rFonts w:cs="Arial"/>
        </w:rPr>
        <w:t xml:space="preserve"> </w:t>
      </w:r>
      <w:r>
        <w:rPr>
          <w:rFonts w:cs="Arial"/>
        </w:rPr>
        <w:t>részére</w:t>
      </w:r>
      <w:r w:rsidR="00697848">
        <w:rPr>
          <w:rFonts w:cs="Arial"/>
        </w:rPr>
        <w:t xml:space="preserve"> a szentélyben külön helyet biztosítunk.</w:t>
      </w:r>
    </w:p>
    <w:p w14:paraId="7B2B3CB9" w14:textId="0AE886A8" w:rsidR="00AA0788" w:rsidRDefault="00AA0788" w:rsidP="009F679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Április 28-án (szombaton) 9 órakor főpróba és </w:t>
      </w:r>
      <w:r w:rsidR="008E4276">
        <w:rPr>
          <w:rFonts w:cs="Arial"/>
        </w:rPr>
        <w:t xml:space="preserve">az </w:t>
      </w:r>
      <w:r>
        <w:rPr>
          <w:rFonts w:cs="Arial"/>
        </w:rPr>
        <w:t>első szentgyónás el</w:t>
      </w:r>
      <w:r w:rsidR="008E4276">
        <w:rPr>
          <w:rFonts w:cs="Arial"/>
        </w:rPr>
        <w:t>végzése. A próba kb. 20 perces lesz, utána, aki elvégezte a szentgyónását haza mehet, nem kell megvárni a végét.</w:t>
      </w:r>
    </w:p>
    <w:p w14:paraId="7FB1A6A2" w14:textId="1DB42458" w:rsidR="00E252A0" w:rsidRDefault="00E252A0" w:rsidP="00EA2218">
      <w:pPr>
        <w:pStyle w:val="Listaszerbekezds"/>
        <w:numPr>
          <w:ilvl w:val="0"/>
          <w:numId w:val="2"/>
        </w:numPr>
        <w:pBdr>
          <w:bottom w:val="single" w:sz="4" w:space="1" w:color="auto"/>
        </w:pBdr>
        <w:rPr>
          <w:rFonts w:cs="Arial"/>
        </w:rPr>
      </w:pPr>
      <w:r>
        <w:rPr>
          <w:rFonts w:cs="Arial"/>
        </w:rPr>
        <w:t>Április 29-én a 9 órai szentmisében lesz az elsőáldozás.</w:t>
      </w:r>
      <w:r w:rsidR="00AA0788">
        <w:rPr>
          <w:rFonts w:cs="Arial"/>
        </w:rPr>
        <w:t xml:space="preserve"> </w:t>
      </w:r>
      <w:r>
        <w:rPr>
          <w:rFonts w:cs="Arial"/>
        </w:rPr>
        <w:t>Az elsőáldo</w:t>
      </w:r>
      <w:r w:rsidR="008E4276">
        <w:rPr>
          <w:rFonts w:cs="Arial"/>
        </w:rPr>
        <w:t>zóknak külön helyet és egységes fehér ruhát biztosítunk.</w:t>
      </w:r>
      <w:r w:rsidR="004161B0">
        <w:rPr>
          <w:rFonts w:cs="Arial"/>
        </w:rPr>
        <w:br/>
        <w:t xml:space="preserve">A lisztérzékenyeknek lehetőségük van csökkentett glutén </w:t>
      </w:r>
      <w:proofErr w:type="spellStart"/>
      <w:r w:rsidR="004161B0">
        <w:rPr>
          <w:rFonts w:cs="Arial"/>
        </w:rPr>
        <w:t>tartalmú</w:t>
      </w:r>
      <w:proofErr w:type="spellEnd"/>
      <w:r w:rsidR="004161B0">
        <w:rPr>
          <w:rFonts w:cs="Arial"/>
        </w:rPr>
        <w:t xml:space="preserve"> szentostyával áldozni. Kérjük, aki ilyen ostyával szeretne áldozni, jelezze azt.</w:t>
      </w:r>
      <w:r>
        <w:rPr>
          <w:rFonts w:cs="Arial"/>
        </w:rPr>
        <w:br/>
        <w:t>Felkértünk fotóst, aki a liturgiáról és az elsőáldozásról fényképeket készít, amit minden elsőáldozó megkap.</w:t>
      </w:r>
      <w:r>
        <w:rPr>
          <w:rFonts w:cs="Arial"/>
        </w:rPr>
        <w:br/>
        <w:t xml:space="preserve">A családtagok </w:t>
      </w:r>
      <w:r w:rsidR="00AA0788">
        <w:rPr>
          <w:rFonts w:cs="Arial"/>
        </w:rPr>
        <w:t xml:space="preserve">oldalt, </w:t>
      </w:r>
      <w:r>
        <w:rPr>
          <w:rFonts w:cs="Arial"/>
        </w:rPr>
        <w:t>az első padsorig jö</w:t>
      </w:r>
      <w:r w:rsidR="00AA0788">
        <w:rPr>
          <w:rFonts w:cs="Arial"/>
        </w:rPr>
        <w:t>hetnek</w:t>
      </w:r>
      <w:r>
        <w:rPr>
          <w:rFonts w:cs="Arial"/>
        </w:rPr>
        <w:t xml:space="preserve"> előre</w:t>
      </w:r>
      <w:r w:rsidR="00AA0788">
        <w:rPr>
          <w:rFonts w:cs="Arial"/>
        </w:rPr>
        <w:t>,</w:t>
      </w:r>
      <w:r>
        <w:rPr>
          <w:rFonts w:cs="Arial"/>
        </w:rPr>
        <w:t xml:space="preserve"> ha külön </w:t>
      </w:r>
      <w:r w:rsidR="00AA0788">
        <w:rPr>
          <w:rFonts w:cs="Arial"/>
        </w:rPr>
        <w:t xml:space="preserve">képeket </w:t>
      </w:r>
      <w:r>
        <w:rPr>
          <w:rFonts w:cs="Arial"/>
        </w:rPr>
        <w:t>szeretnének készíteni.</w:t>
      </w:r>
      <w:r w:rsidR="00AA0788">
        <w:rPr>
          <w:rFonts w:cs="Arial"/>
        </w:rPr>
        <w:br/>
        <w:t>A szentmise után lehetőség lesz csoportképet, családi képet készíteni a templomban.</w:t>
      </w:r>
      <w:r w:rsidR="00AA0788">
        <w:rPr>
          <w:rFonts w:cs="Arial"/>
        </w:rPr>
        <w:br/>
        <w:t>A szentmise után egy rövid együttlétre átmegyünk a Szent István Művelődési Házba, ahol az elsőáldozók megkapják az emléklapokat.</w:t>
      </w:r>
    </w:p>
    <w:p w14:paraId="4B4BEF47" w14:textId="77777777" w:rsidR="00EA2218" w:rsidRPr="00EA2218" w:rsidRDefault="00EA2218" w:rsidP="00EA2218">
      <w:pPr>
        <w:pBdr>
          <w:bottom w:val="single" w:sz="4" w:space="1" w:color="auto"/>
        </w:pBdr>
        <w:rPr>
          <w:rFonts w:cs="Arial"/>
          <w:sz w:val="10"/>
          <w:szCs w:val="10"/>
        </w:rPr>
      </w:pPr>
    </w:p>
    <w:p w14:paraId="7B7488F4" w14:textId="5C5D81A3" w:rsidR="009F6790" w:rsidRDefault="009F6790" w:rsidP="009F6790">
      <w:pPr>
        <w:pStyle w:val="Cmsor2"/>
        <w:numPr>
          <w:ilvl w:val="0"/>
          <w:numId w:val="0"/>
        </w:numPr>
      </w:pPr>
      <w:r>
        <w:t>Emlékeztető a bérmálkozásra készülőknek</w:t>
      </w:r>
    </w:p>
    <w:p w14:paraId="136EFA1F" w14:textId="641F49A6" w:rsidR="009F6790" w:rsidRDefault="008E4276" w:rsidP="009F679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Szeretettel hívjuk a</w:t>
      </w:r>
      <w:r w:rsidR="009F6790">
        <w:rPr>
          <w:rFonts w:cs="Arial"/>
        </w:rPr>
        <w:t xml:space="preserve"> </w:t>
      </w:r>
      <w:r>
        <w:rPr>
          <w:rFonts w:cs="Arial"/>
        </w:rPr>
        <w:t>bérmálkozásra</w:t>
      </w:r>
      <w:r w:rsidR="009F6790">
        <w:rPr>
          <w:rFonts w:cs="Arial"/>
        </w:rPr>
        <w:t xml:space="preserve"> készülőket és családjukat a vasárn</w:t>
      </w:r>
      <w:r>
        <w:rPr>
          <w:rFonts w:cs="Arial"/>
        </w:rPr>
        <w:t>api 9 órai diákmisékre</w:t>
      </w:r>
      <w:r w:rsidR="0042630A">
        <w:rPr>
          <w:rFonts w:cs="Arial"/>
        </w:rPr>
        <w:t xml:space="preserve"> a Szent Imre templomba</w:t>
      </w:r>
      <w:r>
        <w:rPr>
          <w:rFonts w:cs="Arial"/>
        </w:rPr>
        <w:t>.</w:t>
      </w:r>
    </w:p>
    <w:p w14:paraId="49A898F2" w14:textId="7D340FC8" w:rsidR="0042630A" w:rsidRDefault="0042630A" w:rsidP="008E4276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Akik nincsenek megkeresztelkedve vagy nem voltak még elsőáldozók, azok olvassák el az elsőáldozásra várók emlékeztetőjét is!</w:t>
      </w:r>
    </w:p>
    <w:p w14:paraId="40B6E776" w14:textId="514E59BA" w:rsidR="009F6790" w:rsidRDefault="0042630A" w:rsidP="009F6790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Május 18-án (pénteken) 18 órakor főpróba lesz a Vasútvidéki Prohászka templomban.</w:t>
      </w:r>
    </w:p>
    <w:p w14:paraId="4145CA67" w14:textId="133B852B" w:rsidR="009F6790" w:rsidRDefault="0042630A" w:rsidP="00EA2218">
      <w:pPr>
        <w:pStyle w:val="Listaszerbekezds"/>
        <w:numPr>
          <w:ilvl w:val="0"/>
          <w:numId w:val="2"/>
        </w:numPr>
        <w:pBdr>
          <w:bottom w:val="single" w:sz="4" w:space="1" w:color="auto"/>
        </w:pBdr>
        <w:rPr>
          <w:rFonts w:cs="Arial"/>
        </w:rPr>
      </w:pPr>
      <w:r>
        <w:rPr>
          <w:rFonts w:cs="Arial"/>
        </w:rPr>
        <w:t>Május 20-án 9.30-kor ünnepi, püspöki szentmise keretében lesz a bérmálkozás a Vasútvidéki Prohászka templomban.</w:t>
      </w:r>
    </w:p>
    <w:p w14:paraId="571FD746" w14:textId="77777777" w:rsidR="00EA2218" w:rsidRPr="00EA2218" w:rsidRDefault="00EA2218" w:rsidP="00EA2218">
      <w:pPr>
        <w:pBdr>
          <w:bottom w:val="single" w:sz="4" w:space="1" w:color="auto"/>
        </w:pBdr>
        <w:rPr>
          <w:rFonts w:cs="Arial"/>
          <w:sz w:val="10"/>
        </w:rPr>
      </w:pPr>
    </w:p>
    <w:p w14:paraId="1F5629AD" w14:textId="7FB0E9B3" w:rsidR="00EC0699" w:rsidRPr="00EC0699" w:rsidRDefault="004A614B" w:rsidP="00901F2C">
      <w:pPr>
        <w:pStyle w:val="Cmsor2"/>
        <w:numPr>
          <w:ilvl w:val="0"/>
          <w:numId w:val="0"/>
        </w:numPr>
      </w:pPr>
      <w:r w:rsidRPr="0006731C">
        <w:t>Hirdetések</w:t>
      </w:r>
    </w:p>
    <w:p w14:paraId="75D6351B" w14:textId="5301A4AC" w:rsidR="00CE1732" w:rsidRPr="00CE1732" w:rsidRDefault="00CE1732" w:rsidP="00C313C4">
      <w:pPr>
        <w:pStyle w:val="Listaszerbekezds"/>
        <w:numPr>
          <w:ilvl w:val="0"/>
          <w:numId w:val="2"/>
        </w:numPr>
        <w:rPr>
          <w:rFonts w:cs="Arial"/>
        </w:rPr>
      </w:pPr>
      <w:r w:rsidRPr="00CE1732">
        <w:rPr>
          <w:rFonts w:cs="Arial"/>
        </w:rPr>
        <w:t xml:space="preserve">Örömmel </w:t>
      </w:r>
      <w:r w:rsidRPr="00CE1732">
        <w:rPr>
          <w:rFonts w:cs="Arial"/>
        </w:rPr>
        <w:t>jelezzük</w:t>
      </w:r>
      <w:r w:rsidRPr="00CE1732">
        <w:rPr>
          <w:rFonts w:cs="Arial"/>
        </w:rPr>
        <w:t>, hogy Főtisztelendő Horváth Imre kanonok, c. apát ny. plébános úr a Nemzeti Ünnep alkalmából a Magyar Érdemrend Lovagkereszt polgári tagozat kitüntetésben részesült.</w:t>
      </w:r>
      <w:r>
        <w:rPr>
          <w:rFonts w:cs="Arial"/>
        </w:rPr>
        <w:t xml:space="preserve"> </w:t>
      </w:r>
      <w:r w:rsidRPr="00CE1732">
        <w:rPr>
          <w:rFonts w:cs="Arial"/>
        </w:rPr>
        <w:t>Kitüntetéséhez gratulálunk és további életére Isten áldását kérjük.</w:t>
      </w:r>
    </w:p>
    <w:p w14:paraId="01A3FB1B" w14:textId="11400B20" w:rsidR="004161B0" w:rsidRDefault="004161B0" w:rsidP="00EA2218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Jövő Jópásztor vasárnapja, a papi és szerzetesi hivatások ünnepe lesz. Ebből az alkalomból Sisa István Lénárd </w:t>
      </w:r>
      <w:r w:rsidR="00CE1732">
        <w:rPr>
          <w:rFonts w:cs="Arial"/>
        </w:rPr>
        <w:t>egyházmegyénk diakónus szentelés előtt álló kispapja fog a szentmiséken tanúságot tenni papi hivatásáról.</w:t>
      </w:r>
    </w:p>
    <w:p w14:paraId="60F791E1" w14:textId="1AB22283" w:rsidR="006E1695" w:rsidRPr="006E1695" w:rsidRDefault="006E1695" w:rsidP="006E1695">
      <w:pPr>
        <w:pStyle w:val="Listaszerbekezds"/>
        <w:numPr>
          <w:ilvl w:val="0"/>
          <w:numId w:val="2"/>
        </w:numPr>
        <w:rPr>
          <w:rFonts w:cs="Arial"/>
        </w:rPr>
      </w:pPr>
      <w:r w:rsidRPr="006E1695">
        <w:rPr>
          <w:rFonts w:cs="Arial"/>
        </w:rPr>
        <w:t>Azok az érettségizett, vagy érettségi előtt álló fiatalok, akik papi hivatást éreznek magukban és a Székesfehérvári Egyházmegye keretében kívánnak papi szolgálatot teljesíteni, felvételi kérelmüket június 15-ig juttassák el az Egyházmegyei Hivatal címére.</w:t>
      </w:r>
      <w:r w:rsidRPr="006E1695">
        <w:rPr>
          <w:rFonts w:cs="Arial"/>
        </w:rPr>
        <w:t xml:space="preserve"> </w:t>
      </w:r>
      <w:r w:rsidRPr="006E1695">
        <w:rPr>
          <w:rFonts w:cs="Arial"/>
        </w:rPr>
        <w:t>A jelentkezésben a kérelmező saját kézzel írt önéletrajzában azt is fogalmazza meg, hogy mi vezette őt a papi hivatás felé, és jelezze a pontos lakcímét. A kérelemhez csatolni kell a plébános ajánló sorait.</w:t>
      </w:r>
    </w:p>
    <w:p w14:paraId="67B6F84C" w14:textId="309B67A7" w:rsidR="00CE1732" w:rsidRDefault="00CE1732" w:rsidP="00EA2218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Jövő vasárnap lesz az egyházmegyei gyűjtés. Idei évben egyházmegyénk kiemelt zarándokhelye, a </w:t>
      </w:r>
      <w:proofErr w:type="spellStart"/>
      <w:r>
        <w:rPr>
          <w:rFonts w:cs="Arial"/>
        </w:rPr>
        <w:t>bodajki</w:t>
      </w:r>
      <w:proofErr w:type="spellEnd"/>
      <w:r>
        <w:rPr>
          <w:rFonts w:cs="Arial"/>
        </w:rPr>
        <w:t xml:space="preserve"> kegyhegy felújításához járulhatunk hozzá vasárnapi persely adományunkkal. Kérjük és hálásan köszönjük a hívek felajánlásait.</w:t>
      </w:r>
    </w:p>
    <w:p w14:paraId="1B1D9CEF" w14:textId="521AA17E" w:rsidR="006E1695" w:rsidRPr="00325516" w:rsidRDefault="00CB0EB0" w:rsidP="00325516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Plébániánk Rózsafüzér-társulata május 1-én zarándokutat szervez Szombathelyre Brenner János boldoggá avatási szentmiséjére. Útiköltség 5.000 Ft. Jelentkezni lehet Nardai Erikánál a 0630/402-06-18 telefonszámon.</w:t>
      </w:r>
    </w:p>
    <w:p w14:paraId="0ACF8B4E" w14:textId="77777777" w:rsidR="00EA2218" w:rsidRPr="00EA2218" w:rsidRDefault="00EA2218" w:rsidP="00EA2218">
      <w:pPr>
        <w:pStyle w:val="Listaszerbekezds"/>
        <w:ind w:left="283"/>
        <w:rPr>
          <w:rFonts w:cs="Arial"/>
          <w:sz w:val="6"/>
        </w:rPr>
      </w:pPr>
    </w:p>
    <w:p w14:paraId="14DD59ED" w14:textId="77777777" w:rsidR="00EA2218" w:rsidRDefault="00EA2218" w:rsidP="00F4010F">
      <w:pPr>
        <w:rPr>
          <w:rFonts w:cs="Arial"/>
          <w:sz w:val="2"/>
        </w:rPr>
      </w:pPr>
    </w:p>
    <w:p w14:paraId="0ED3592D" w14:textId="7207B3FE" w:rsidR="009D146A" w:rsidRDefault="009D146A" w:rsidP="00F4010F">
      <w:pPr>
        <w:rPr>
          <w:rFonts w:cs="Arial"/>
          <w:sz w:val="2"/>
        </w:rPr>
      </w:pPr>
    </w:p>
    <w:p w14:paraId="506D9341" w14:textId="5E48E4F7" w:rsidR="0007384F" w:rsidRPr="0007384F" w:rsidRDefault="0007384F" w:rsidP="00F4010F">
      <w:pPr>
        <w:rPr>
          <w:rFonts w:cs="Arial"/>
          <w:sz w:val="2"/>
        </w:rPr>
        <w:sectPr w:rsidR="0007384F" w:rsidRPr="0007384F" w:rsidSect="00325516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4423" w:space="284"/>
            <w:col w:w="6207"/>
          </w:cols>
          <w:docGrid w:linePitch="360"/>
        </w:sect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  <w:r w:rsidR="00F22297" w:rsidRPr="009213CB">
        <w:rPr>
          <w:rFonts w:cs="Arial"/>
        </w:rPr>
        <w:t>Telefon (06-22) 3</w:t>
      </w:r>
      <w:r w:rsidR="00F22297">
        <w:rPr>
          <w:rFonts w:cs="Arial"/>
        </w:rPr>
        <w:t>15</w:t>
      </w:r>
      <w:r w:rsidR="00F22297" w:rsidRPr="009213CB">
        <w:rPr>
          <w:rFonts w:cs="Arial"/>
        </w:rPr>
        <w:t>-11</w:t>
      </w:r>
      <w:r w:rsidR="00F22297">
        <w:rPr>
          <w:rFonts w:cs="Arial"/>
        </w:rPr>
        <w:t>4</w:t>
      </w:r>
      <w:r w:rsidR="00EA2E97">
        <w:rPr>
          <w:rFonts w:cs="Arial"/>
        </w:rPr>
        <w:t xml:space="preserve"> email cím: szfvarbelvaros@gmail.com</w:t>
      </w:r>
    </w:p>
    <w:p w14:paraId="54CA4CCB" w14:textId="369196E5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 w:rsidR="00F22297">
        <w:rPr>
          <w:rFonts w:cs="Arial"/>
        </w:rPr>
        <w:t xml:space="preserve">szerda kivételével, </w:t>
      </w:r>
      <w:r w:rsidR="004E7EBF">
        <w:rPr>
          <w:rFonts w:cs="Arial"/>
        </w:rPr>
        <w:t>munkanapokon 8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</w:t>
      </w:r>
      <w:r w:rsidR="00F22297">
        <w:rPr>
          <w:rFonts w:cs="Arial"/>
        </w:rPr>
        <w:t xml:space="preserve"> és 13-tól 16 óráig</w:t>
      </w:r>
      <w:r w:rsidR="00370E7F" w:rsidRPr="009213CB">
        <w:rPr>
          <w:rFonts w:cs="Arial"/>
        </w:rPr>
        <w:t>.</w:t>
      </w:r>
      <w:r>
        <w:rPr>
          <w:rFonts w:cs="Arial"/>
        </w:rPr>
        <w:t xml:space="preserve"> </w:t>
      </w:r>
      <w:r w:rsidR="00F22297">
        <w:rPr>
          <w:rFonts w:cs="Arial"/>
        </w:rPr>
        <w:t>Szerdán a plébánia hivatal zárva tart.</w:t>
      </w:r>
      <w:r w:rsidR="00F22297" w:rsidRPr="009213CB">
        <w:rPr>
          <w:rFonts w:cs="Arial"/>
        </w:rPr>
        <w:t xml:space="preserve"> 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2D"/>
    <w:rsid w:val="000249F5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21C7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0686"/>
    <w:rsid w:val="001F1505"/>
    <w:rsid w:val="001F2076"/>
    <w:rsid w:val="001F2DC8"/>
    <w:rsid w:val="001F56B9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2033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25516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B445A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4438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3470C"/>
    <w:rsid w:val="00435B59"/>
    <w:rsid w:val="004363E6"/>
    <w:rsid w:val="004416C7"/>
    <w:rsid w:val="00442364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2819"/>
    <w:rsid w:val="004E6818"/>
    <w:rsid w:val="004E7EBF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097C"/>
    <w:rsid w:val="00601CF4"/>
    <w:rsid w:val="00601F08"/>
    <w:rsid w:val="00605D32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17C0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0AF3"/>
    <w:rsid w:val="00741C07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603F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7902"/>
    <w:rsid w:val="008413D8"/>
    <w:rsid w:val="008474CB"/>
    <w:rsid w:val="00850F68"/>
    <w:rsid w:val="00852DE1"/>
    <w:rsid w:val="00852E89"/>
    <w:rsid w:val="008562BE"/>
    <w:rsid w:val="008566BF"/>
    <w:rsid w:val="0085694A"/>
    <w:rsid w:val="00856F63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4276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6DE3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3D23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790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5BB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400E"/>
    <w:rsid w:val="00A86DFE"/>
    <w:rsid w:val="00A90B51"/>
    <w:rsid w:val="00A91DFF"/>
    <w:rsid w:val="00A94494"/>
    <w:rsid w:val="00A94B41"/>
    <w:rsid w:val="00A97A55"/>
    <w:rsid w:val="00AA0788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041A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541"/>
    <w:rsid w:val="00C66654"/>
    <w:rsid w:val="00C675E9"/>
    <w:rsid w:val="00C702D8"/>
    <w:rsid w:val="00C72977"/>
    <w:rsid w:val="00C7775A"/>
    <w:rsid w:val="00C80FAD"/>
    <w:rsid w:val="00C81237"/>
    <w:rsid w:val="00C83653"/>
    <w:rsid w:val="00C86C71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0EB0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2FD6"/>
    <w:rsid w:val="00D635B9"/>
    <w:rsid w:val="00D6775F"/>
    <w:rsid w:val="00D70338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52A0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0AA3"/>
    <w:rsid w:val="00E82B37"/>
    <w:rsid w:val="00E84DB4"/>
    <w:rsid w:val="00E86D97"/>
    <w:rsid w:val="00E87E8F"/>
    <w:rsid w:val="00E87FBE"/>
    <w:rsid w:val="00E90250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50C7"/>
    <w:rsid w:val="00EB5EB7"/>
    <w:rsid w:val="00EC0699"/>
    <w:rsid w:val="00EC3A11"/>
    <w:rsid w:val="00EC585E"/>
    <w:rsid w:val="00EC5BFA"/>
    <w:rsid w:val="00EC6A33"/>
    <w:rsid w:val="00EC7A92"/>
    <w:rsid w:val="00ED0A0F"/>
    <w:rsid w:val="00ED0F1F"/>
    <w:rsid w:val="00ED140B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1BAA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0C21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FAA834C8-0ADE-4CC2-98C3-79FBD8941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D63CC-9ADC-41D8-B092-34B01B69A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727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Dózsa István</cp:lastModifiedBy>
  <cp:revision>4</cp:revision>
  <cp:lastPrinted>2018-04-14T06:56:00Z</cp:lastPrinted>
  <dcterms:created xsi:type="dcterms:W3CDTF">2018-04-14T06:16:00Z</dcterms:created>
  <dcterms:modified xsi:type="dcterms:W3CDTF">2018-04-14T06:57:00Z</dcterms:modified>
</cp:coreProperties>
</file>