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1FF64" w14:textId="77777777" w:rsidR="001628B8" w:rsidRDefault="001628B8" w:rsidP="001628B8">
      <w:pPr>
        <w:pStyle w:val="Cmsor2"/>
      </w:pPr>
      <w:r w:rsidRPr="00981AAB">
        <w:t>Örömhír</w:t>
      </w:r>
    </w:p>
    <w:p w14:paraId="2C5BA5BE" w14:textId="0F9F2E5F" w:rsidR="00CF36DD" w:rsidRDefault="00CF36DD" w:rsidP="001628B8">
      <w:pPr>
        <w:tabs>
          <w:tab w:val="right" w:pos="5529"/>
        </w:tabs>
        <w:rPr>
          <w:spacing w:val="-6"/>
        </w:rPr>
      </w:pPr>
      <w:r>
        <w:rPr>
          <w:b/>
          <w:spacing w:val="-6"/>
        </w:rPr>
        <w:t xml:space="preserve">A </w:t>
      </w:r>
      <w:r w:rsidR="004151D0">
        <w:rPr>
          <w:b/>
          <w:spacing w:val="-6"/>
        </w:rPr>
        <w:t>89</w:t>
      </w:r>
      <w:r>
        <w:rPr>
          <w:b/>
          <w:spacing w:val="-6"/>
        </w:rPr>
        <w:t xml:space="preserve">. zsoltár válasza: </w:t>
      </w:r>
      <w:r w:rsidRPr="00DE577E">
        <w:rPr>
          <w:spacing w:val="-6"/>
        </w:rPr>
        <w:t>„</w:t>
      </w:r>
      <w:r w:rsidR="004151D0">
        <w:t>Te lettél, Uram, menedékünk, * nemzedékről nemzedékre.</w:t>
      </w:r>
      <w:r>
        <w:rPr>
          <w:spacing w:val="-6"/>
        </w:rPr>
        <w:t>”</w:t>
      </w:r>
    </w:p>
    <w:p w14:paraId="40B05747" w14:textId="431FBC79" w:rsidR="001628B8" w:rsidRPr="00AB5670" w:rsidRDefault="001628B8" w:rsidP="001628B8">
      <w:pPr>
        <w:tabs>
          <w:tab w:val="right" w:pos="5529"/>
        </w:tabs>
        <w:rPr>
          <w:b/>
          <w:spacing w:val="-6"/>
        </w:rPr>
      </w:pPr>
      <w:r w:rsidRPr="00AB5670">
        <w:rPr>
          <w:b/>
          <w:spacing w:val="-6"/>
        </w:rPr>
        <w:t>Evangélium (</w:t>
      </w:r>
      <w:proofErr w:type="spellStart"/>
      <w:r w:rsidR="00E605C9">
        <w:rPr>
          <w:b/>
          <w:spacing w:val="-6"/>
        </w:rPr>
        <w:t>Lk</w:t>
      </w:r>
      <w:proofErr w:type="spellEnd"/>
      <w:r w:rsidR="00601B15" w:rsidRPr="00AB5670">
        <w:rPr>
          <w:b/>
          <w:spacing w:val="-6"/>
        </w:rPr>
        <w:t xml:space="preserve"> </w:t>
      </w:r>
      <w:r w:rsidR="003932F7">
        <w:rPr>
          <w:b/>
          <w:spacing w:val="-6"/>
        </w:rPr>
        <w:t>1</w:t>
      </w:r>
      <w:r w:rsidR="00B478CB">
        <w:rPr>
          <w:b/>
          <w:spacing w:val="-6"/>
        </w:rPr>
        <w:t>4</w:t>
      </w:r>
      <w:r w:rsidR="00601B15" w:rsidRPr="00AB5670">
        <w:rPr>
          <w:b/>
          <w:spacing w:val="-6"/>
        </w:rPr>
        <w:t>,</w:t>
      </w:r>
      <w:r w:rsidR="004151D0">
        <w:rPr>
          <w:b/>
          <w:spacing w:val="-6"/>
        </w:rPr>
        <w:t>25</w:t>
      </w:r>
      <w:r w:rsidR="00601B15" w:rsidRPr="00AB5670">
        <w:rPr>
          <w:b/>
          <w:spacing w:val="-6"/>
        </w:rPr>
        <w:t>-</w:t>
      </w:r>
      <w:r w:rsidR="004151D0">
        <w:rPr>
          <w:b/>
          <w:spacing w:val="-6"/>
        </w:rPr>
        <w:t>33</w:t>
      </w:r>
      <w:r w:rsidRPr="00AB5670">
        <w:rPr>
          <w:b/>
          <w:spacing w:val="-6"/>
        </w:rPr>
        <w:t>)</w:t>
      </w:r>
    </w:p>
    <w:p w14:paraId="7B214DC8" w14:textId="72E6DFFB" w:rsidR="001628B8" w:rsidRPr="005E43FF" w:rsidRDefault="004151D0" w:rsidP="002900DD">
      <w:pPr>
        <w:rPr>
          <w:sz w:val="18"/>
        </w:rPr>
      </w:pPr>
      <w:r>
        <w:t xml:space="preserve">Abban az időben: Amikor Jézust nagy népsokaság követte, ő hozzájuk fordult, és így szólt: „Aki hozzám jön, de nem gyűlöli apját, anyját, feleségét, gyermekeit, fivérét és nővéreit, sőt még saját magát is, nem lehet az én tanítványom. Aki tehát nem hordozza keresztjét, és nem így követ, nem lehet az én tanítványom. Ha valaki közületek tornyot akar építeni, vajon nem ül le előbb, hogy kiszámítsa a költségeket, hogy van-e miből befejeznie? Mert ha az alapokat lerakta, de (az építkezést) befejezni nem tudta, mindenki, aki csak látja, gúnyolni kezdi: »Ez az </w:t>
      </w:r>
      <w:proofErr w:type="gramStart"/>
      <w:r>
        <w:t>ember építkezésbe</w:t>
      </w:r>
      <w:proofErr w:type="gramEnd"/>
      <w:r>
        <w:t xml:space="preserve"> fogott, de nem tudta befejezni.« Vagy, ha egy király hadba vonul egy másik király ellen, előbb leül és számot vet, vajon a maga tízezer katonájával szembe tud-e szállni azzal, aki húszezerrel jön ellene? Mert ha nem, követséget küld hozzá még akkor, amikor messze jár, és békét kér tőle. Tehát mindaz, aki közületek nem mond le mindarról, amije van, nem lehet az én tanítványom.”</w:t>
      </w:r>
    </w:p>
    <w:p w14:paraId="1658E2B6" w14:textId="77777777" w:rsidR="00CF36DD" w:rsidRDefault="00CF36DD" w:rsidP="00E17C33">
      <w:pPr>
        <w:pBdr>
          <w:bottom w:val="single" w:sz="4" w:space="1" w:color="auto"/>
        </w:pBdr>
        <w:rPr>
          <w:sz w:val="10"/>
        </w:rPr>
      </w:pPr>
    </w:p>
    <w:p w14:paraId="544F7842" w14:textId="77777777" w:rsidR="003D3CAE" w:rsidRDefault="003D3CAE" w:rsidP="003D3CAE">
      <w:pPr>
        <w:pStyle w:val="Cmsor2"/>
      </w:pPr>
      <w:r>
        <w:t>Templomaink miserendje</w:t>
      </w:r>
    </w:p>
    <w:p w14:paraId="3AECA868" w14:textId="77777777" w:rsidR="003D3CAE" w:rsidRPr="00EA2218" w:rsidRDefault="003D3CAE" w:rsidP="003D3CAE">
      <w:pPr>
        <w:rPr>
          <w:b/>
          <w:sz w:val="6"/>
        </w:rPr>
      </w:pPr>
    </w:p>
    <w:p w14:paraId="24056723" w14:textId="77777777" w:rsidR="003D3CAE" w:rsidRDefault="003D3CAE" w:rsidP="003D3CAE">
      <w:r w:rsidRPr="00B175D7">
        <w:rPr>
          <w:b/>
        </w:rPr>
        <w:t>Bazilika</w:t>
      </w:r>
      <w:r w:rsidRPr="00B175D7">
        <w:rPr>
          <w:b/>
        </w:rPr>
        <w:br/>
      </w:r>
      <w:proofErr w:type="gramStart"/>
      <w:r>
        <w:t>A</w:t>
      </w:r>
      <w:proofErr w:type="gramEnd"/>
      <w:r>
        <w:t xml:space="preserve"> belső felújítás miatt 2022-ig zárva.</w:t>
      </w:r>
    </w:p>
    <w:p w14:paraId="7E527CE2" w14:textId="77777777" w:rsidR="003D3CAE" w:rsidRPr="00EA2218" w:rsidRDefault="003D3CAE" w:rsidP="003D3CAE">
      <w:pPr>
        <w:rPr>
          <w:b/>
          <w:sz w:val="6"/>
        </w:rPr>
      </w:pPr>
    </w:p>
    <w:p w14:paraId="3D8DDBC5" w14:textId="7FEFB9A0" w:rsidR="003D3CAE" w:rsidRDefault="003D3CAE" w:rsidP="003D3CAE">
      <w:r w:rsidRPr="00B175D7">
        <w:rPr>
          <w:b/>
        </w:rPr>
        <w:t>Szent Imre templom</w:t>
      </w:r>
      <w:r>
        <w:br/>
        <w:t>kedden és szombaton 8.00</w:t>
      </w:r>
      <w:r w:rsidR="00B478CB">
        <w:t xml:space="preserve"> </w:t>
      </w:r>
    </w:p>
    <w:p w14:paraId="0634DD2D" w14:textId="4E31A8F5" w:rsidR="003D3CAE" w:rsidRDefault="003D3CAE" w:rsidP="003D3CAE">
      <w:proofErr w:type="gramStart"/>
      <w:r>
        <w:t>hétfőtől</w:t>
      </w:r>
      <w:proofErr w:type="gramEnd"/>
      <w:r>
        <w:t xml:space="preserve"> péntekig 18.00</w:t>
      </w:r>
      <w:r>
        <w:br/>
        <w:t>vasárnap 7.30, 9.00, 10.30, 17.00 és 19.00</w:t>
      </w:r>
      <w:r w:rsidRPr="00EB362D">
        <w:t xml:space="preserve"> </w:t>
      </w:r>
    </w:p>
    <w:p w14:paraId="3515BB33" w14:textId="77777777" w:rsidR="003D3CAE" w:rsidRPr="00EA2218" w:rsidRDefault="003D3CAE" w:rsidP="003D3CAE">
      <w:pPr>
        <w:rPr>
          <w:sz w:val="6"/>
        </w:rPr>
      </w:pPr>
    </w:p>
    <w:p w14:paraId="1DBB61AE" w14:textId="77777777" w:rsidR="003D3CAE" w:rsidRPr="00B175D7" w:rsidRDefault="003D3CAE" w:rsidP="003D3CAE">
      <w:pPr>
        <w:rPr>
          <w:b/>
        </w:rPr>
      </w:pPr>
      <w:r w:rsidRPr="00B175D7">
        <w:rPr>
          <w:b/>
        </w:rPr>
        <w:t>Szemináriumi templom</w:t>
      </w:r>
    </w:p>
    <w:p w14:paraId="389F14FF" w14:textId="77777777" w:rsidR="003D3CAE" w:rsidRDefault="003D3CAE" w:rsidP="003D3CAE">
      <w:proofErr w:type="gramStart"/>
      <w:r>
        <w:t>hétköznap</w:t>
      </w:r>
      <w:proofErr w:type="gramEnd"/>
      <w:r>
        <w:t xml:space="preserve"> 7.00 és 9.00</w:t>
      </w:r>
    </w:p>
    <w:p w14:paraId="49F54ABC" w14:textId="77777777" w:rsidR="003D3CAE" w:rsidRDefault="003D3CAE" w:rsidP="003D3CAE">
      <w:proofErr w:type="gramStart"/>
      <w:r>
        <w:t>szombaton</w:t>
      </w:r>
      <w:proofErr w:type="gramEnd"/>
      <w:r>
        <w:t xml:space="preserve"> 7.00, 9.00 és 18.00</w:t>
      </w:r>
    </w:p>
    <w:p w14:paraId="6240EECE" w14:textId="77777777" w:rsidR="003D3CAE" w:rsidRDefault="003D3CAE" w:rsidP="003D3CAE">
      <w:proofErr w:type="gramStart"/>
      <w:r>
        <w:t>vasárnap</w:t>
      </w:r>
      <w:proofErr w:type="gramEnd"/>
      <w:r>
        <w:t xml:space="preserve"> 7.00 és 9.00</w:t>
      </w:r>
    </w:p>
    <w:p w14:paraId="70162CE0" w14:textId="77777777" w:rsidR="003D3CAE" w:rsidRPr="00EA2218" w:rsidRDefault="003D3CAE" w:rsidP="003D3CAE">
      <w:pPr>
        <w:rPr>
          <w:sz w:val="6"/>
        </w:rPr>
      </w:pPr>
    </w:p>
    <w:p w14:paraId="1DC477A0" w14:textId="77777777" w:rsidR="003D3CAE" w:rsidRPr="00B175D7" w:rsidRDefault="003D3CAE" w:rsidP="003D3CAE">
      <w:pPr>
        <w:rPr>
          <w:b/>
        </w:rPr>
      </w:pPr>
      <w:r>
        <w:rPr>
          <w:b/>
        </w:rPr>
        <w:t>Vízivárosi templom</w:t>
      </w:r>
    </w:p>
    <w:p w14:paraId="152DFE7C" w14:textId="77777777" w:rsidR="003D3CAE" w:rsidRDefault="003D3CAE" w:rsidP="003D3CAE">
      <w:proofErr w:type="gramStart"/>
      <w:r>
        <w:t>csütörtökön</w:t>
      </w:r>
      <w:proofErr w:type="gramEnd"/>
      <w:r>
        <w:t xml:space="preserve"> és pénteken 7.00</w:t>
      </w:r>
    </w:p>
    <w:p w14:paraId="208887DB" w14:textId="77777777" w:rsidR="003D3CAE" w:rsidRDefault="003D3CAE" w:rsidP="003D3CAE">
      <w:proofErr w:type="gramStart"/>
      <w:r>
        <w:t>szombaton</w:t>
      </w:r>
      <w:proofErr w:type="gramEnd"/>
      <w:r>
        <w:t xml:space="preserve"> 18.00</w:t>
      </w:r>
    </w:p>
    <w:p w14:paraId="30D0A7DD" w14:textId="77777777" w:rsidR="003D3CAE" w:rsidRDefault="003D3CAE" w:rsidP="003D3CAE">
      <w:proofErr w:type="gramStart"/>
      <w:r>
        <w:t>vasárnap</w:t>
      </w:r>
      <w:proofErr w:type="gramEnd"/>
      <w:r>
        <w:t xml:space="preserve"> 7.30, 9.00 (görög katolikus) és 18.00 </w:t>
      </w:r>
    </w:p>
    <w:p w14:paraId="4FC491D1" w14:textId="77777777" w:rsidR="003D3CAE" w:rsidRPr="00EA2218" w:rsidRDefault="003D3CAE" w:rsidP="003D3CAE">
      <w:pPr>
        <w:rPr>
          <w:sz w:val="6"/>
        </w:rPr>
      </w:pPr>
    </w:p>
    <w:p w14:paraId="431AD22C" w14:textId="77777777" w:rsidR="003D3CAE" w:rsidRDefault="003D3CAE" w:rsidP="003D3CAE">
      <w:r>
        <w:rPr>
          <w:b/>
        </w:rPr>
        <w:t>Hosszú temetői kápolna</w:t>
      </w:r>
      <w:r w:rsidRPr="00B175D7">
        <w:rPr>
          <w:b/>
        </w:rPr>
        <w:br/>
      </w:r>
      <w:r>
        <w:t>vasárnap 7.30</w:t>
      </w:r>
    </w:p>
    <w:p w14:paraId="69BBDBA7" w14:textId="77777777" w:rsidR="00257268" w:rsidRDefault="00257268" w:rsidP="00585384">
      <w:pPr>
        <w:pBdr>
          <w:bottom w:val="single" w:sz="4" w:space="1" w:color="auto"/>
        </w:pBdr>
        <w:rPr>
          <w:sz w:val="10"/>
        </w:rPr>
      </w:pPr>
    </w:p>
    <w:p w14:paraId="2AE57671" w14:textId="77777777" w:rsidR="00585384" w:rsidRDefault="00585384" w:rsidP="00585384">
      <w:pPr>
        <w:pStyle w:val="Cmsor2"/>
      </w:pPr>
      <w:r>
        <w:t>Önkéntes szolgálatok a közösségben</w:t>
      </w:r>
    </w:p>
    <w:p w14:paraId="01686576" w14:textId="77777777" w:rsidR="00585384" w:rsidRDefault="00585384" w:rsidP="00585384">
      <w:pPr>
        <w:rPr>
          <w:i/>
        </w:rPr>
      </w:pPr>
      <w:r w:rsidRPr="003D74AA">
        <w:rPr>
          <w:i/>
        </w:rPr>
        <w:t>"A lelki adományok ugyan különfélék, a Lélek azonban ugyanaz. A szolgálatok is különfélék, de az Úr ugyanaz."</w:t>
      </w:r>
    </w:p>
    <w:p w14:paraId="1D090BA1" w14:textId="77777777" w:rsidR="00585384" w:rsidRDefault="00585384" w:rsidP="00585384">
      <w:pPr>
        <w:jc w:val="right"/>
        <w:rPr>
          <w:i/>
        </w:rPr>
      </w:pPr>
      <w:r w:rsidRPr="003D74AA">
        <w:rPr>
          <w:i/>
        </w:rPr>
        <w:t>1Korintusiaknak 12,4-5</w:t>
      </w:r>
    </w:p>
    <w:p w14:paraId="1D9025BC" w14:textId="3E0C22B6" w:rsidR="00585384" w:rsidRDefault="00585384" w:rsidP="00585384">
      <w:r>
        <w:t xml:space="preserve">Korosztálytól függetlenül várjuk azok jelentkezését, akik képességükkel, karizmájukkal, szolgálatukkal szeretnék gazdagítani a belvárosi plébánia közösségét. </w:t>
      </w:r>
      <w:r w:rsidR="004151D0">
        <w:t>Többek között a</w:t>
      </w:r>
      <w:r>
        <w:t>z alábbi szolgálatokra keresünk segítséget:</w:t>
      </w:r>
    </w:p>
    <w:p w14:paraId="3E04539F" w14:textId="77777777" w:rsidR="00585384" w:rsidRDefault="00585384" w:rsidP="00585384">
      <w:pPr>
        <w:pStyle w:val="Listaszerbekezds"/>
        <w:numPr>
          <w:ilvl w:val="0"/>
          <w:numId w:val="26"/>
        </w:numPr>
        <w:ind w:left="284" w:hanging="295"/>
      </w:pPr>
      <w:r>
        <w:t>Kiadványaink szerkesztése, nyomtatásra előkészítése. (Készség: számítógépes ismeret, kiadványszerkesztés, szépérzék…)</w:t>
      </w:r>
    </w:p>
    <w:p w14:paraId="729C65DF" w14:textId="2DCE54B1" w:rsidR="004151D0" w:rsidRDefault="004151D0" w:rsidP="00585384">
      <w:pPr>
        <w:pStyle w:val="Listaszerbekezds"/>
        <w:numPr>
          <w:ilvl w:val="0"/>
          <w:numId w:val="26"/>
        </w:numPr>
        <w:ind w:left="284" w:hanging="295"/>
      </w:pPr>
      <w:r>
        <w:t>Internetes tartalom létrehozása, karbantartása</w:t>
      </w:r>
    </w:p>
    <w:p w14:paraId="4708C8B0" w14:textId="77777777" w:rsidR="00585384" w:rsidRDefault="00585384" w:rsidP="00585384">
      <w:pPr>
        <w:pStyle w:val="Listaszerbekezds"/>
        <w:numPr>
          <w:ilvl w:val="0"/>
          <w:numId w:val="26"/>
        </w:numPr>
        <w:ind w:left="284" w:hanging="295"/>
      </w:pPr>
      <w:r>
        <w:t>Kisebb, nagyobb liturgikus ruhák (nagyrészt fehér) mosása, vasalása. (Készség: tisztaságszeretet)</w:t>
      </w:r>
    </w:p>
    <w:p w14:paraId="3707DE2E" w14:textId="77777777" w:rsidR="00585384" w:rsidRDefault="00585384" w:rsidP="00585384">
      <w:pPr>
        <w:pStyle w:val="Listaszerbekezds"/>
        <w:numPr>
          <w:ilvl w:val="0"/>
          <w:numId w:val="26"/>
        </w:numPr>
        <w:ind w:left="284" w:hanging="295"/>
      </w:pPr>
      <w:r>
        <w:t>Egyes ünnepi liturgiák előtt és után a templom nyitása, zárása. (Készség: pontosság)</w:t>
      </w:r>
    </w:p>
    <w:p w14:paraId="43E3672C" w14:textId="77777777" w:rsidR="00585384" w:rsidRDefault="00585384" w:rsidP="00585384">
      <w:pPr>
        <w:pStyle w:val="Listaszerbekezds"/>
        <w:numPr>
          <w:ilvl w:val="0"/>
          <w:numId w:val="26"/>
        </w:numPr>
        <w:ind w:left="284" w:hanging="295"/>
      </w:pPr>
      <w:r>
        <w:t>Ifjúsági és gyermekprogramoknál segítség. (Készség: türelem, elfogadás.)</w:t>
      </w:r>
    </w:p>
    <w:p w14:paraId="5E6E12C1" w14:textId="3ABD77AA" w:rsidR="00585384" w:rsidRDefault="00585384" w:rsidP="00585384">
      <w:pPr>
        <w:pStyle w:val="Listaszerbekezds"/>
        <w:numPr>
          <w:ilvl w:val="0"/>
          <w:numId w:val="26"/>
        </w:numPr>
        <w:ind w:left="284" w:hanging="295"/>
      </w:pPr>
      <w:r>
        <w:t>A vasárnap 9 órai diákmise zenei szolgálata. (Készség: ifjúsági énekek ismerete, hangszerismeret.)</w:t>
      </w:r>
    </w:p>
    <w:p w14:paraId="1F90F624" w14:textId="0AB7A528" w:rsidR="0097184C" w:rsidRDefault="00585384" w:rsidP="0097184C">
      <w:r>
        <w:t>Ezen és bármilyen más szolgálatra örömmel vesszük a felajánlásokat. Jelentkezni, érdeklődni a lap alján található elérhetőségek bármelyikén lehet.</w:t>
      </w:r>
    </w:p>
    <w:p w14:paraId="7901757B" w14:textId="77777777" w:rsidR="00657928" w:rsidRPr="00CF36DD" w:rsidRDefault="00657928" w:rsidP="0097184C">
      <w:pPr>
        <w:rPr>
          <w:sz w:val="10"/>
        </w:rPr>
      </w:pPr>
    </w:p>
    <w:p w14:paraId="7800B07A" w14:textId="7EC7C230" w:rsidR="004151D0" w:rsidRDefault="00FF6529" w:rsidP="00471CCD">
      <w:pPr>
        <w:pStyle w:val="Cmsor2"/>
        <w:numPr>
          <w:ilvl w:val="0"/>
          <w:numId w:val="0"/>
        </w:numPr>
      </w:pPr>
      <w:r>
        <w:br w:type="column"/>
      </w:r>
      <w:r w:rsidR="004151D0">
        <w:lastRenderedPageBreak/>
        <w:t>Nyílt nap a bazilikában</w:t>
      </w:r>
    </w:p>
    <w:p w14:paraId="5071A6FE" w14:textId="602DC79A" w:rsidR="004151D0" w:rsidRDefault="004151D0" w:rsidP="004151D0">
      <w:r>
        <w:t xml:space="preserve">A Szent István király székesegyház belső felújításának nyilvános bemutatója lesz szeptember </w:t>
      </w:r>
      <w:proofErr w:type="gramStart"/>
      <w:r>
        <w:t>21-én</w:t>
      </w:r>
      <w:proofErr w:type="gramEnd"/>
      <w:r w:rsidR="00FB263B">
        <w:t xml:space="preserve"> szombaton</w:t>
      </w:r>
      <w:r>
        <w:t xml:space="preserve"> 9 és 18 óra között.</w:t>
      </w:r>
      <w:r w:rsidR="00657928">
        <w:t xml:space="preserve"> </w:t>
      </w:r>
      <w:r>
        <w:t>Jegyek szeptember 16-tól vásárolhatók a Barátok Boltjában (Új cím: Liszt Ferenc utca 1.)</w:t>
      </w:r>
      <w:r w:rsidR="00FB263B">
        <w:t xml:space="preserve"> 2.000 Ft-os áron.</w:t>
      </w:r>
    </w:p>
    <w:p w14:paraId="1DD5AB3E" w14:textId="41C38CD1" w:rsidR="00FB263B" w:rsidRDefault="00FB263B" w:rsidP="004151D0">
      <w:r>
        <w:t xml:space="preserve">A látogatók </w:t>
      </w:r>
      <w:r w:rsidR="00657928">
        <w:t xml:space="preserve">a szakemberek előadása révén </w:t>
      </w:r>
      <w:r>
        <w:t>betekinthetnek a folyamatban levő munkákba</w:t>
      </w:r>
      <w:r w:rsidR="00657928">
        <w:t xml:space="preserve">, </w:t>
      </w:r>
      <w:r>
        <w:t>illetve lehetőség</w:t>
      </w:r>
      <w:r w:rsidR="00657928">
        <w:t>ük</w:t>
      </w:r>
      <w:r>
        <w:t xml:space="preserve"> lesz a freskók megtekintés</w:t>
      </w:r>
      <w:r w:rsidR="00657928">
        <w:t>ér</w:t>
      </w:r>
      <w:r>
        <w:t>e állványról.</w:t>
      </w:r>
    </w:p>
    <w:p w14:paraId="7E5E3E37" w14:textId="595E4BBF" w:rsidR="00FB263B" w:rsidRDefault="00FB263B" w:rsidP="00657928">
      <w:pPr>
        <w:pBdr>
          <w:bottom w:val="single" w:sz="4" w:space="1" w:color="auto"/>
        </w:pBdr>
      </w:pPr>
      <w:r>
        <w:t>A 30 fős csoportok óránként indulnak az altemplom</w:t>
      </w:r>
      <w:r w:rsidR="00657928">
        <w:softHyphen/>
      </w:r>
      <w:r>
        <w:t>ból, a program kb. másfél ór</w:t>
      </w:r>
      <w:r w:rsidR="00657928">
        <w:t>a hosszúságú</w:t>
      </w:r>
      <w:r>
        <w:t>. Az áll</w:t>
      </w:r>
      <w:r w:rsidR="00657928">
        <w:softHyphen/>
      </w:r>
      <w:r>
        <w:t>vány</w:t>
      </w:r>
      <w:r w:rsidR="00657928">
        <w:softHyphen/>
      </w:r>
      <w:r>
        <w:t>ra csak zárt cipőben, megfelelő egészségi állapot</w:t>
      </w:r>
      <w:r w:rsidR="00657928">
        <w:softHyphen/>
      </w:r>
      <w:r>
        <w:t>ban lehet felmenni, rövid balesetvédelmi oktatás után.</w:t>
      </w:r>
    </w:p>
    <w:p w14:paraId="574F3C3B" w14:textId="77777777" w:rsidR="00657928" w:rsidRPr="00657928" w:rsidRDefault="00657928" w:rsidP="00657928">
      <w:pPr>
        <w:pBdr>
          <w:bottom w:val="single" w:sz="4" w:space="1" w:color="auto"/>
        </w:pBdr>
        <w:rPr>
          <w:sz w:val="10"/>
        </w:rPr>
      </w:pPr>
    </w:p>
    <w:p w14:paraId="4C1C1D20" w14:textId="4D7F433D" w:rsidR="00471CCD" w:rsidRDefault="00471CCD" w:rsidP="00471CCD">
      <w:pPr>
        <w:pStyle w:val="Cmsor2"/>
        <w:numPr>
          <w:ilvl w:val="0"/>
          <w:numId w:val="0"/>
        </w:numPr>
      </w:pPr>
      <w:r>
        <w:t>Hirdetések</w:t>
      </w:r>
    </w:p>
    <w:p w14:paraId="73EEDB4D" w14:textId="44ED1F4B" w:rsidR="008702B6" w:rsidRDefault="008702B6" w:rsidP="008702B6">
      <w:pPr>
        <w:pStyle w:val="Listaszerbekezds"/>
        <w:numPr>
          <w:ilvl w:val="0"/>
          <w:numId w:val="2"/>
        </w:numPr>
        <w:rPr>
          <w:rFonts w:cs="Arial"/>
          <w:spacing w:val="-4"/>
        </w:rPr>
      </w:pPr>
      <w:r>
        <w:rPr>
          <w:rFonts w:cs="Arial"/>
          <w:spacing w:val="-4"/>
        </w:rPr>
        <w:t>Szeptember 4-én, szerdán a vízivárosi templomkertet takarít</w:t>
      </w:r>
      <w:r w:rsidR="004151D0">
        <w:rPr>
          <w:rFonts w:cs="Arial"/>
          <w:spacing w:val="-4"/>
        </w:rPr>
        <w:t>ottu</w:t>
      </w:r>
      <w:r>
        <w:rPr>
          <w:rFonts w:cs="Arial"/>
          <w:spacing w:val="-4"/>
        </w:rPr>
        <w:t xml:space="preserve">k. </w:t>
      </w:r>
      <w:r w:rsidR="004151D0">
        <w:rPr>
          <w:rFonts w:cs="Arial"/>
          <w:spacing w:val="-4"/>
        </w:rPr>
        <w:t>Hálásan köszönjük a sok segítséget, nagyon szép lett az udvar</w:t>
      </w:r>
      <w:r>
        <w:rPr>
          <w:rFonts w:cs="Arial"/>
          <w:spacing w:val="-4"/>
        </w:rPr>
        <w:t>!</w:t>
      </w:r>
    </w:p>
    <w:p w14:paraId="201225C5" w14:textId="29E46687" w:rsidR="00657928" w:rsidRDefault="00657928" w:rsidP="00657928">
      <w:pPr>
        <w:pStyle w:val="Listaszerbekezds"/>
        <w:numPr>
          <w:ilvl w:val="0"/>
          <w:numId w:val="2"/>
        </w:numPr>
        <w:rPr>
          <w:rFonts w:cs="Arial"/>
        </w:rPr>
      </w:pPr>
      <w:r w:rsidRPr="00E86442">
        <w:rPr>
          <w:rFonts w:cs="Arial"/>
        </w:rPr>
        <w:t xml:space="preserve">A vízivárosi Jézus Szíve templomban 24 órás szentségimádás lesz </w:t>
      </w:r>
      <w:r>
        <w:rPr>
          <w:rFonts w:cs="Arial"/>
        </w:rPr>
        <w:t>szeptember 13</w:t>
      </w:r>
      <w:r w:rsidRPr="00E86442">
        <w:rPr>
          <w:rFonts w:cs="Arial"/>
        </w:rPr>
        <w:t>-</w:t>
      </w:r>
      <w:r>
        <w:rPr>
          <w:rFonts w:cs="Arial"/>
        </w:rPr>
        <w:t>á</w:t>
      </w:r>
      <w:r w:rsidRPr="00E86442">
        <w:rPr>
          <w:rFonts w:cs="Arial"/>
        </w:rPr>
        <w:t>n, pénteken reggeltől (reggel 7 órai szentmisétől) másnap reggelig (7 órai szentmiséig). Várjuk és buzdítjuk a kedves híveket, hogy kapcsolódjanak be a szentségimádásba.</w:t>
      </w:r>
    </w:p>
    <w:p w14:paraId="30447A37" w14:textId="65152A32" w:rsidR="00585384" w:rsidRDefault="00585384" w:rsidP="00585384">
      <w:pPr>
        <w:pStyle w:val="Listaszerbekezds"/>
        <w:numPr>
          <w:ilvl w:val="0"/>
          <w:numId w:val="2"/>
        </w:numPr>
        <w:rPr>
          <w:rFonts w:cs="Arial"/>
          <w:spacing w:val="-4"/>
        </w:rPr>
      </w:pPr>
      <w:r w:rsidRPr="00585384">
        <w:rPr>
          <w:rFonts w:cs="Arial"/>
          <w:spacing w:val="-4"/>
        </w:rPr>
        <w:t>Szeptember 14-én és 15-én lesz a Bodajki búcsú.</w:t>
      </w:r>
      <w:r w:rsidRPr="00585384">
        <w:rPr>
          <w:rFonts w:cs="Arial"/>
          <w:spacing w:val="-4"/>
        </w:rPr>
        <w:br/>
        <w:t>Idén is indul gyalogos zarándokcsoport a szombati szentmisére. Indulás 11 órakor a Kertész csárda elől. További részletek a faliújságon található plakáton.</w:t>
      </w:r>
      <w:r w:rsidRPr="00585384">
        <w:rPr>
          <w:rFonts w:cs="Arial"/>
          <w:spacing w:val="-4"/>
        </w:rPr>
        <w:br/>
        <w:t>Bodajki búcsú programja:</w:t>
      </w:r>
      <w:r w:rsidRPr="00585384">
        <w:rPr>
          <w:rFonts w:cs="Arial"/>
          <w:spacing w:val="-4"/>
        </w:rPr>
        <w:br/>
        <w:t>Szombat</w:t>
      </w:r>
      <w:r w:rsidRPr="00585384">
        <w:rPr>
          <w:rFonts w:cs="Arial"/>
          <w:spacing w:val="-4"/>
        </w:rPr>
        <w:br/>
        <w:t>17.00 Zarándokok köszöntése</w:t>
      </w:r>
      <w:r w:rsidRPr="00585384">
        <w:rPr>
          <w:rFonts w:cs="Arial"/>
          <w:spacing w:val="-4"/>
        </w:rPr>
        <w:br/>
        <w:t>17.30 Keresztút a kálvárián</w:t>
      </w:r>
      <w:r w:rsidRPr="00585384">
        <w:rPr>
          <w:rFonts w:cs="Arial"/>
          <w:spacing w:val="-4"/>
        </w:rPr>
        <w:br/>
        <w:t>19.00 Nyitó szentmise, körmenet, szentség</w:t>
      </w:r>
      <w:r w:rsidR="004151D0">
        <w:rPr>
          <w:rFonts w:cs="Arial"/>
          <w:spacing w:val="-4"/>
        </w:rPr>
        <w:softHyphen/>
      </w:r>
      <w:r w:rsidRPr="00585384">
        <w:rPr>
          <w:rFonts w:cs="Arial"/>
          <w:spacing w:val="-4"/>
        </w:rPr>
        <w:t>i</w:t>
      </w:r>
      <w:r w:rsidR="004151D0">
        <w:rPr>
          <w:rFonts w:cs="Arial"/>
          <w:spacing w:val="-4"/>
        </w:rPr>
        <w:softHyphen/>
      </w:r>
      <w:r w:rsidRPr="00585384">
        <w:rPr>
          <w:rFonts w:cs="Arial"/>
          <w:spacing w:val="-4"/>
        </w:rPr>
        <w:t>má</w:t>
      </w:r>
      <w:r w:rsidR="004151D0">
        <w:rPr>
          <w:rFonts w:cs="Arial"/>
          <w:spacing w:val="-4"/>
        </w:rPr>
        <w:softHyphen/>
      </w:r>
      <w:r w:rsidRPr="00585384">
        <w:rPr>
          <w:rFonts w:cs="Arial"/>
          <w:spacing w:val="-4"/>
        </w:rPr>
        <w:t>dás, virrasztás</w:t>
      </w:r>
      <w:r w:rsidRPr="00585384">
        <w:rPr>
          <w:rFonts w:cs="Arial"/>
          <w:spacing w:val="-4"/>
        </w:rPr>
        <w:br/>
        <w:t>Vasárnap</w:t>
      </w:r>
      <w:r w:rsidRPr="00585384">
        <w:rPr>
          <w:rFonts w:cs="Arial"/>
          <w:spacing w:val="-4"/>
        </w:rPr>
        <w:br/>
        <w:t>6.00 Szentmise</w:t>
      </w:r>
      <w:r w:rsidRPr="00585384">
        <w:rPr>
          <w:rFonts w:cs="Arial"/>
          <w:spacing w:val="-4"/>
        </w:rPr>
        <w:br/>
        <w:t>8.00 Szentmise</w:t>
      </w:r>
      <w:r w:rsidRPr="00585384">
        <w:rPr>
          <w:rFonts w:cs="Arial"/>
          <w:spacing w:val="-4"/>
        </w:rPr>
        <w:br/>
        <w:t>10.30 Püspöki szentmi</w:t>
      </w:r>
      <w:r w:rsidR="00ED2DD9">
        <w:rPr>
          <w:rFonts w:cs="Arial"/>
          <w:spacing w:val="-4"/>
        </w:rPr>
        <w:t>se</w:t>
      </w:r>
      <w:r w:rsidRPr="00585384">
        <w:rPr>
          <w:rFonts w:cs="Arial"/>
          <w:spacing w:val="-4"/>
        </w:rPr>
        <w:br/>
        <w:t>15.00 Keresztút</w:t>
      </w:r>
      <w:r w:rsidRPr="00585384">
        <w:rPr>
          <w:rFonts w:cs="Arial"/>
          <w:spacing w:val="-4"/>
        </w:rPr>
        <w:br/>
        <w:t>17.00 Záró szentmise</w:t>
      </w:r>
    </w:p>
    <w:p w14:paraId="38730509" w14:textId="07822529" w:rsidR="00ED2DD9" w:rsidRDefault="00A62D05" w:rsidP="00657928">
      <w:pPr>
        <w:pStyle w:val="Listaszerbekezds"/>
        <w:numPr>
          <w:ilvl w:val="0"/>
          <w:numId w:val="2"/>
        </w:numPr>
        <w:pBdr>
          <w:bottom w:val="single" w:sz="4" w:space="1" w:color="auto"/>
        </w:pBdr>
        <w:rPr>
          <w:rFonts w:cs="Arial"/>
          <w:spacing w:val="-4"/>
        </w:rPr>
      </w:pPr>
      <w:r w:rsidRPr="003D3CAE">
        <w:rPr>
          <w:rFonts w:cs="Arial"/>
          <w:spacing w:val="-4"/>
        </w:rPr>
        <w:t>A belvárosi templomok hétfő kivételével 9 és 17 óra között liturgián kívül is nyitva vannak. Szeretettel várjuk az elcsendesedésre vágyó híveket, illetve azokat is, akik szeretnék megcsodálni templomaink műalkotásait.</w:t>
      </w:r>
    </w:p>
    <w:p w14:paraId="15C682BF" w14:textId="77777777" w:rsidR="00657928" w:rsidRPr="00657928" w:rsidRDefault="00657928" w:rsidP="00657928">
      <w:pPr>
        <w:pBdr>
          <w:bottom w:val="single" w:sz="4" w:space="1" w:color="auto"/>
        </w:pBdr>
        <w:rPr>
          <w:rFonts w:cs="Arial"/>
          <w:spacing w:val="-4"/>
          <w:sz w:val="10"/>
        </w:rPr>
      </w:pPr>
    </w:p>
    <w:p w14:paraId="3C6F84E2" w14:textId="77777777" w:rsidR="00657928" w:rsidRPr="001F31D6" w:rsidRDefault="00657928" w:rsidP="00657928">
      <w:pPr>
        <w:pStyle w:val="Cmsor2"/>
        <w:rPr>
          <w:rFonts w:cs="Arial"/>
        </w:rPr>
      </w:pPr>
      <w:r>
        <w:t>Egyházi hozzájárulás</w:t>
      </w:r>
    </w:p>
    <w:p w14:paraId="1D49A786" w14:textId="77777777" w:rsidR="00657928" w:rsidRDefault="00657928" w:rsidP="00657928">
      <w:pPr>
        <w:rPr>
          <w:rFonts w:cs="Arial"/>
        </w:rPr>
      </w:pPr>
      <w:r w:rsidRPr="00A3355F">
        <w:rPr>
          <w:rFonts w:cs="Arial"/>
        </w:rPr>
        <w:t xml:space="preserve">Kérjük a kedves híveket, </w:t>
      </w:r>
      <w:r>
        <w:rPr>
          <w:rFonts w:cs="Arial"/>
        </w:rPr>
        <w:t>hogy egyházi hozzájáru</w:t>
      </w:r>
      <w:r>
        <w:rPr>
          <w:rFonts w:cs="Arial"/>
        </w:rPr>
        <w:softHyphen/>
        <w:t>lásuk befizetésével támogassák egyházköz</w:t>
      </w:r>
      <w:r>
        <w:rPr>
          <w:rFonts w:cs="Arial"/>
        </w:rPr>
        <w:softHyphen/>
        <w:t>ségünk működését. Adományuk</w:t>
      </w:r>
      <w:r>
        <w:rPr>
          <w:rFonts w:cs="Arial"/>
        </w:rPr>
        <w:softHyphen/>
        <w:t>kal hozzájárulhat</w:t>
      </w:r>
      <w:r>
        <w:rPr>
          <w:rFonts w:cs="Arial"/>
        </w:rPr>
        <w:softHyphen/>
        <w:t>nak épü</w:t>
      </w:r>
      <w:r>
        <w:rPr>
          <w:rFonts w:cs="Arial"/>
        </w:rPr>
        <w:softHyphen/>
        <w:t>le</w:t>
      </w:r>
      <w:r>
        <w:rPr>
          <w:rFonts w:cs="Arial"/>
        </w:rPr>
        <w:softHyphen/>
        <w:t>te</w:t>
      </w:r>
      <w:r>
        <w:rPr>
          <w:rFonts w:cs="Arial"/>
        </w:rPr>
        <w:softHyphen/>
        <w:t>ink fenntartá</w:t>
      </w:r>
      <w:r>
        <w:rPr>
          <w:rFonts w:cs="Arial"/>
        </w:rPr>
        <w:softHyphen/>
        <w:t>sához, a munkatársak fizetéséhez és programjaink kiadásaihoz. A támogatás javasolt mértéke a jövedelem 1%-</w:t>
      </w:r>
      <w:proofErr w:type="gramStart"/>
      <w:r>
        <w:rPr>
          <w:rFonts w:cs="Arial"/>
        </w:rPr>
        <w:t>a</w:t>
      </w:r>
      <w:proofErr w:type="gramEnd"/>
      <w:r>
        <w:rPr>
          <w:rFonts w:cs="Arial"/>
        </w:rPr>
        <w:t>, amit a következő módokon tudnak befizetni:</w:t>
      </w:r>
    </w:p>
    <w:p w14:paraId="2DAC75DB" w14:textId="77777777" w:rsidR="00657928" w:rsidRDefault="00657928" w:rsidP="00657928">
      <w:pPr>
        <w:pStyle w:val="Listaszerbekezds"/>
        <w:numPr>
          <w:ilvl w:val="0"/>
          <w:numId w:val="25"/>
        </w:numPr>
        <w:ind w:left="142" w:hanging="142"/>
        <w:rPr>
          <w:rFonts w:cs="Arial"/>
        </w:rPr>
      </w:pPr>
      <w:r>
        <w:rPr>
          <w:rFonts w:cs="Arial"/>
        </w:rPr>
        <w:t>személyesen a plébánián,</w:t>
      </w:r>
    </w:p>
    <w:p w14:paraId="4C32128C" w14:textId="77777777" w:rsidR="00657928" w:rsidRDefault="00657928" w:rsidP="00657928">
      <w:pPr>
        <w:pStyle w:val="Listaszerbekezds"/>
        <w:numPr>
          <w:ilvl w:val="0"/>
          <w:numId w:val="25"/>
        </w:numPr>
        <w:ind w:left="142" w:hanging="142"/>
        <w:rPr>
          <w:rFonts w:cs="Arial"/>
        </w:rPr>
      </w:pPr>
      <w:r>
        <w:rPr>
          <w:rFonts w:cs="Arial"/>
        </w:rPr>
        <w:t>szentmisék után a vízivárosi sekrestyében,</w:t>
      </w:r>
    </w:p>
    <w:p w14:paraId="37FE6358" w14:textId="77777777" w:rsidR="00657928" w:rsidRDefault="00657928" w:rsidP="00657928">
      <w:pPr>
        <w:pStyle w:val="Listaszerbekezds"/>
        <w:numPr>
          <w:ilvl w:val="0"/>
          <w:numId w:val="25"/>
        </w:numPr>
        <w:ind w:left="142" w:hanging="142"/>
        <w:rPr>
          <w:rFonts w:cs="Arial"/>
        </w:rPr>
      </w:pPr>
      <w:r>
        <w:rPr>
          <w:rFonts w:cs="Arial"/>
        </w:rPr>
        <w:t>a Szent Imre templom végében található sárga csekkeken,</w:t>
      </w:r>
    </w:p>
    <w:p w14:paraId="64F23F33" w14:textId="1E965ACC" w:rsidR="00657928" w:rsidRPr="00657928" w:rsidRDefault="00657928" w:rsidP="00657928">
      <w:pPr>
        <w:pStyle w:val="Listaszerbekezds"/>
        <w:numPr>
          <w:ilvl w:val="0"/>
          <w:numId w:val="25"/>
        </w:numPr>
        <w:ind w:left="142" w:hanging="142"/>
        <w:rPr>
          <w:rFonts w:cs="Arial"/>
        </w:rPr>
      </w:pPr>
      <w:r w:rsidRPr="007D08F2">
        <w:rPr>
          <w:rFonts w:cs="Arial"/>
        </w:rPr>
        <w:t xml:space="preserve">utalással a CIB 10700093-70428898-51100005 vagy az OTP </w:t>
      </w:r>
      <w:r>
        <w:t>11736116-20023443 bankszámla</w:t>
      </w:r>
      <w:r>
        <w:softHyphen/>
        <w:t>szá</w:t>
      </w:r>
      <w:r>
        <w:softHyphen/>
        <w:t xml:space="preserve">mokra. </w:t>
      </w:r>
      <w:r w:rsidRPr="007D08F2">
        <w:rPr>
          <w:rFonts w:cs="Arial"/>
        </w:rPr>
        <w:t>Köszönjük támogatásaikat!</w:t>
      </w:r>
    </w:p>
    <w:p w14:paraId="63B904A1" w14:textId="77777777" w:rsidR="00ED2DD9" w:rsidRPr="00ED2DD9" w:rsidRDefault="00ED2DD9" w:rsidP="00ED2DD9">
      <w:pPr>
        <w:pStyle w:val="Listaszerbekezds"/>
        <w:ind w:left="283"/>
        <w:rPr>
          <w:rFonts w:cs="Arial"/>
          <w:spacing w:val="-4"/>
          <w:sz w:val="12"/>
        </w:rPr>
      </w:pPr>
    </w:p>
    <w:p w14:paraId="6D069400" w14:textId="77777777" w:rsidR="000A3C51" w:rsidRPr="00023F17" w:rsidRDefault="000A3C51" w:rsidP="00311050">
      <w:pPr>
        <w:pStyle w:val="Listaszerbekezds"/>
        <w:ind w:left="283"/>
        <w:rPr>
          <w:rFonts w:cs="Arial"/>
          <w:sz w:val="2"/>
        </w:rPr>
        <w:sectPr w:rsidR="000A3C51" w:rsidRPr="00023F17" w:rsidSect="00657928">
          <w:type w:val="continuous"/>
          <w:pgSz w:w="11906" w:h="16838"/>
          <w:pgMar w:top="397" w:right="567" w:bottom="397" w:left="425" w:header="709" w:footer="709" w:gutter="0"/>
          <w:cols w:num="2" w:sep="1" w:space="255" w:equalWidth="0">
            <w:col w:w="5897" w:space="255"/>
            <w:col w:w="4762"/>
          </w:cols>
          <w:docGrid w:linePitch="360"/>
        </w:sectPr>
      </w:pPr>
      <w:bookmarkStart w:id="0" w:name="_GoBack"/>
      <w:bookmarkEnd w:id="0"/>
    </w:p>
    <w:p w14:paraId="54CA4CCA" w14:textId="77777777" w:rsidR="00F27983" w:rsidRPr="004A32B8" w:rsidRDefault="00F27983" w:rsidP="00EA2218">
      <w:pPr>
        <w:pStyle w:val="Norml-hirdetes"/>
        <w:numPr>
          <w:ilvl w:val="0"/>
          <w:numId w:val="0"/>
        </w:numPr>
        <w:rPr>
          <w:rFonts w:cs="Arial"/>
          <w:sz w:val="2"/>
        </w:rPr>
      </w:pPr>
    </w:p>
    <w:p w14:paraId="7A116785" w14:textId="1635FD61" w:rsidR="00BE320B" w:rsidRPr="002F5A9E" w:rsidRDefault="00BE320B" w:rsidP="001B0B66">
      <w:pPr>
        <w:pStyle w:val="Norml-hirdetes"/>
        <w:numPr>
          <w:ilvl w:val="0"/>
          <w:numId w:val="0"/>
        </w:numPr>
        <w:pBdr>
          <w:top w:val="single" w:sz="4" w:space="1" w:color="auto"/>
        </w:pBdr>
        <w:jc w:val="center"/>
        <w:rPr>
          <w:rFonts w:cs="Arial"/>
          <w:sz w:val="18"/>
          <w:szCs w:val="19"/>
        </w:rPr>
      </w:pPr>
      <w:r w:rsidRPr="002F5A9E">
        <w:rPr>
          <w:rFonts w:cs="Arial"/>
          <w:sz w:val="18"/>
          <w:szCs w:val="19"/>
        </w:rPr>
        <w:t xml:space="preserve">Plébániahivatal címe: Székesfehérvár Arany János u. 9. </w:t>
      </w:r>
      <w:r w:rsidR="00F22297" w:rsidRPr="002F5A9E">
        <w:rPr>
          <w:rFonts w:cs="Arial"/>
          <w:sz w:val="18"/>
          <w:szCs w:val="19"/>
        </w:rPr>
        <w:t>Telefon (06-22) 315-114</w:t>
      </w:r>
      <w:r w:rsidR="00EA2E97" w:rsidRPr="002F5A9E">
        <w:rPr>
          <w:rFonts w:cs="Arial"/>
          <w:sz w:val="18"/>
          <w:szCs w:val="19"/>
        </w:rPr>
        <w:t xml:space="preserve"> email cím: szfvarbelvaros@gmail.com</w:t>
      </w:r>
    </w:p>
    <w:p w14:paraId="54CA4CCB" w14:textId="369196E5" w:rsidR="009E1733" w:rsidRPr="002F5A9E" w:rsidRDefault="00BE320B" w:rsidP="001B0B66">
      <w:pPr>
        <w:pStyle w:val="Norml-hirdetes"/>
        <w:numPr>
          <w:ilvl w:val="0"/>
          <w:numId w:val="0"/>
        </w:numPr>
        <w:jc w:val="center"/>
        <w:rPr>
          <w:rFonts w:cs="Arial"/>
          <w:sz w:val="18"/>
          <w:szCs w:val="19"/>
        </w:rPr>
      </w:pPr>
      <w:r w:rsidRPr="002F5A9E">
        <w:rPr>
          <w:rFonts w:cs="Arial"/>
          <w:sz w:val="18"/>
          <w:szCs w:val="19"/>
        </w:rPr>
        <w:t>Nyitva tartás:</w:t>
      </w:r>
      <w:r w:rsidR="00370E7F" w:rsidRPr="002F5A9E">
        <w:rPr>
          <w:rFonts w:cs="Arial"/>
          <w:sz w:val="18"/>
          <w:szCs w:val="19"/>
        </w:rPr>
        <w:t xml:space="preserve"> </w:t>
      </w:r>
      <w:r w:rsidR="00F22297" w:rsidRPr="002F5A9E">
        <w:rPr>
          <w:rFonts w:cs="Arial"/>
          <w:sz w:val="18"/>
          <w:szCs w:val="19"/>
        </w:rPr>
        <w:t xml:space="preserve">szerda kivételével, </w:t>
      </w:r>
      <w:r w:rsidR="004E7EBF" w:rsidRPr="002F5A9E">
        <w:rPr>
          <w:rFonts w:cs="Arial"/>
          <w:sz w:val="18"/>
          <w:szCs w:val="19"/>
        </w:rPr>
        <w:t>munkanapokon 8</w:t>
      </w:r>
      <w:r w:rsidR="00370E7F" w:rsidRPr="002F5A9E">
        <w:rPr>
          <w:rFonts w:cs="Arial"/>
          <w:sz w:val="18"/>
          <w:szCs w:val="19"/>
        </w:rPr>
        <w:t>-t</w:t>
      </w:r>
      <w:r w:rsidRPr="002F5A9E">
        <w:rPr>
          <w:rFonts w:cs="Arial"/>
          <w:sz w:val="18"/>
          <w:szCs w:val="19"/>
        </w:rPr>
        <w:t>ő</w:t>
      </w:r>
      <w:r w:rsidR="00370E7F" w:rsidRPr="002F5A9E">
        <w:rPr>
          <w:rFonts w:cs="Arial"/>
          <w:sz w:val="18"/>
          <w:szCs w:val="19"/>
        </w:rPr>
        <w:t>l 1</w:t>
      </w:r>
      <w:r w:rsidRPr="002F5A9E">
        <w:rPr>
          <w:rFonts w:cs="Arial"/>
          <w:sz w:val="18"/>
          <w:szCs w:val="19"/>
        </w:rPr>
        <w:t>2</w:t>
      </w:r>
      <w:r w:rsidR="00370E7F" w:rsidRPr="002F5A9E">
        <w:rPr>
          <w:rFonts w:cs="Arial"/>
          <w:sz w:val="18"/>
          <w:szCs w:val="19"/>
        </w:rPr>
        <w:t xml:space="preserve"> óráig</w:t>
      </w:r>
      <w:r w:rsidR="00F22297" w:rsidRPr="002F5A9E">
        <w:rPr>
          <w:rFonts w:cs="Arial"/>
          <w:sz w:val="18"/>
          <w:szCs w:val="19"/>
        </w:rPr>
        <w:t xml:space="preserve"> és 13-tól 16 óráig</w:t>
      </w:r>
      <w:r w:rsidR="00370E7F" w:rsidRPr="002F5A9E">
        <w:rPr>
          <w:rFonts w:cs="Arial"/>
          <w:sz w:val="18"/>
          <w:szCs w:val="19"/>
        </w:rPr>
        <w:t>.</w:t>
      </w:r>
      <w:r w:rsidRPr="002F5A9E">
        <w:rPr>
          <w:rFonts w:cs="Arial"/>
          <w:sz w:val="18"/>
          <w:szCs w:val="19"/>
        </w:rPr>
        <w:t xml:space="preserve"> </w:t>
      </w:r>
      <w:r w:rsidR="00F22297" w:rsidRPr="002F5A9E">
        <w:rPr>
          <w:rFonts w:cs="Arial"/>
          <w:sz w:val="18"/>
          <w:szCs w:val="19"/>
        </w:rPr>
        <w:t xml:space="preserve">Szerdán a plébánia hivatal zárva tart. </w:t>
      </w:r>
      <w:r w:rsidR="00370E7F" w:rsidRPr="002F5A9E">
        <w:rPr>
          <w:rFonts w:cs="Arial"/>
          <w:sz w:val="18"/>
          <w:szCs w:val="19"/>
        </w:rPr>
        <w:br/>
      </w:r>
      <w:r w:rsidRPr="002F5A9E">
        <w:rPr>
          <w:rFonts w:cs="Arial"/>
          <w:sz w:val="18"/>
          <w:szCs w:val="19"/>
        </w:rPr>
        <w:t xml:space="preserve">Dózsa István </w:t>
      </w:r>
      <w:r w:rsidR="009E1733" w:rsidRPr="002F5A9E">
        <w:rPr>
          <w:rFonts w:cs="Arial"/>
          <w:sz w:val="18"/>
          <w:szCs w:val="19"/>
        </w:rPr>
        <w:t xml:space="preserve">plébános </w:t>
      </w:r>
      <w:r w:rsidR="00E42441" w:rsidRPr="002F5A9E">
        <w:rPr>
          <w:rFonts w:cs="Arial"/>
          <w:sz w:val="18"/>
          <w:szCs w:val="19"/>
        </w:rPr>
        <w:t>atya 06-30/</w:t>
      </w:r>
      <w:r w:rsidR="00E97975" w:rsidRPr="002F5A9E">
        <w:rPr>
          <w:rFonts w:cs="Arial"/>
          <w:sz w:val="18"/>
          <w:szCs w:val="19"/>
        </w:rPr>
        <w:t>628-16-11</w:t>
      </w:r>
      <w:r w:rsidRPr="002F5A9E">
        <w:rPr>
          <w:rFonts w:cs="Arial"/>
          <w:sz w:val="18"/>
          <w:szCs w:val="19"/>
        </w:rPr>
        <w:t xml:space="preserve"> dozsaistvan@gmail.com</w:t>
      </w:r>
    </w:p>
    <w:p w14:paraId="32DC8590" w14:textId="02958700" w:rsidR="00E42441" w:rsidRPr="002F5A9E" w:rsidRDefault="00F5164C" w:rsidP="001276F3">
      <w:pPr>
        <w:pStyle w:val="Norml-hirdetes"/>
        <w:numPr>
          <w:ilvl w:val="0"/>
          <w:numId w:val="0"/>
        </w:numPr>
        <w:jc w:val="center"/>
        <w:rPr>
          <w:rFonts w:cs="Arial"/>
          <w:sz w:val="18"/>
          <w:szCs w:val="19"/>
        </w:rPr>
      </w:pPr>
      <w:proofErr w:type="spellStart"/>
      <w:r>
        <w:rPr>
          <w:rFonts w:cs="Arial"/>
          <w:sz w:val="18"/>
          <w:szCs w:val="19"/>
        </w:rPr>
        <w:t>Mitrovics</w:t>
      </w:r>
      <w:proofErr w:type="spellEnd"/>
      <w:r>
        <w:rPr>
          <w:rFonts w:cs="Arial"/>
          <w:sz w:val="18"/>
          <w:szCs w:val="19"/>
        </w:rPr>
        <w:t xml:space="preserve"> Zsolt</w:t>
      </w:r>
      <w:r w:rsidR="00E42441" w:rsidRPr="002F5A9E">
        <w:rPr>
          <w:rFonts w:cs="Arial"/>
          <w:sz w:val="18"/>
          <w:szCs w:val="19"/>
        </w:rPr>
        <w:t xml:space="preserve"> káplán atya 06-</w:t>
      </w:r>
      <w:r>
        <w:rPr>
          <w:rFonts w:cs="Arial"/>
          <w:sz w:val="18"/>
          <w:szCs w:val="19"/>
        </w:rPr>
        <w:t>3</w:t>
      </w:r>
      <w:r w:rsidR="00E42441" w:rsidRPr="002F5A9E">
        <w:rPr>
          <w:rFonts w:cs="Arial"/>
          <w:sz w:val="18"/>
          <w:szCs w:val="19"/>
        </w:rPr>
        <w:t>0/</w:t>
      </w:r>
      <w:r>
        <w:rPr>
          <w:rFonts w:cs="Arial"/>
          <w:sz w:val="18"/>
          <w:szCs w:val="19"/>
        </w:rPr>
        <w:t>573-84-14</w:t>
      </w:r>
      <w:r w:rsidR="005B6903" w:rsidRPr="002F5A9E">
        <w:rPr>
          <w:rFonts w:cs="Arial"/>
          <w:sz w:val="18"/>
          <w:szCs w:val="19"/>
        </w:rPr>
        <w:t xml:space="preserve"> </w:t>
      </w:r>
      <w:r w:rsidRPr="00F5164C">
        <w:rPr>
          <w:rFonts w:cs="Arial"/>
          <w:sz w:val="18"/>
          <w:szCs w:val="19"/>
        </w:rPr>
        <w:t>mrzsoltmitrovics@gmail.com</w:t>
      </w:r>
    </w:p>
    <w:sectPr w:rsidR="00E42441" w:rsidRPr="002F5A9E">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5012D4"/>
    <w:lvl w:ilvl="0">
      <w:numFmt w:val="bullet"/>
      <w:lvlText w:val="*"/>
      <w:lvlJc w:val="left"/>
    </w:lvl>
  </w:abstractNum>
  <w:abstractNum w:abstractNumId="1">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4EF6CB1A"/>
    <w:lvl w:ilvl="0">
      <w:numFmt w:val="bullet"/>
      <w:lvlText w:val=""/>
      <w:lvlJc w:val="left"/>
      <w:pPr>
        <w:tabs>
          <w:tab w:val="num" w:pos="0"/>
        </w:tabs>
        <w:ind w:left="283" w:hanging="283"/>
      </w:pPr>
      <w:rPr>
        <w:rFonts w:ascii="Symbol" w:hAnsi="Symbol"/>
        <w:sz w:val="20"/>
        <w:szCs w:val="20"/>
      </w:rPr>
    </w:lvl>
  </w:abstractNum>
  <w:abstractNum w:abstractNumId="3">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5CF17F0"/>
    <w:multiLevelType w:val="hybridMultilevel"/>
    <w:tmpl w:val="F70049C8"/>
    <w:lvl w:ilvl="0" w:tplc="62D061B0">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6">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7">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0">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1">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3">
    <w:nsid w:val="45995267"/>
    <w:multiLevelType w:val="hybridMultilevel"/>
    <w:tmpl w:val="01F2217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4">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5">
    <w:nsid w:val="77401B63"/>
    <w:multiLevelType w:val="hybridMultilevel"/>
    <w:tmpl w:val="66820620"/>
    <w:lvl w:ilvl="0" w:tplc="8B7810AE">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5"/>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6"/>
  </w:num>
  <w:num w:numId="12">
    <w:abstractNumId w:val="9"/>
  </w:num>
  <w:num w:numId="13">
    <w:abstractNumId w:val="16"/>
  </w:num>
  <w:num w:numId="14">
    <w:abstractNumId w:val="14"/>
  </w:num>
  <w:num w:numId="15">
    <w:abstractNumId w:val="11"/>
  </w:num>
  <w:num w:numId="16">
    <w:abstractNumId w:val="7"/>
  </w:num>
  <w:num w:numId="17">
    <w:abstractNumId w:val="12"/>
  </w:num>
  <w:num w:numId="18">
    <w:abstractNumId w:val="1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8"/>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4"/>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C3"/>
    <w:rsid w:val="000007CD"/>
    <w:rsid w:val="00000959"/>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1DFD"/>
    <w:rsid w:val="0002369D"/>
    <w:rsid w:val="00023EC5"/>
    <w:rsid w:val="00023F17"/>
    <w:rsid w:val="00023F2D"/>
    <w:rsid w:val="000249F5"/>
    <w:rsid w:val="00024DC1"/>
    <w:rsid w:val="00025185"/>
    <w:rsid w:val="000257DF"/>
    <w:rsid w:val="00025AD7"/>
    <w:rsid w:val="00027547"/>
    <w:rsid w:val="0003064C"/>
    <w:rsid w:val="00033CF0"/>
    <w:rsid w:val="0003659A"/>
    <w:rsid w:val="00037B71"/>
    <w:rsid w:val="000414E2"/>
    <w:rsid w:val="00041EB9"/>
    <w:rsid w:val="000430A7"/>
    <w:rsid w:val="00043644"/>
    <w:rsid w:val="0004403E"/>
    <w:rsid w:val="00045B14"/>
    <w:rsid w:val="00046583"/>
    <w:rsid w:val="00047381"/>
    <w:rsid w:val="00047670"/>
    <w:rsid w:val="00047C22"/>
    <w:rsid w:val="000509BD"/>
    <w:rsid w:val="00050EFE"/>
    <w:rsid w:val="00051AA2"/>
    <w:rsid w:val="00051D5B"/>
    <w:rsid w:val="000527F7"/>
    <w:rsid w:val="00054F8A"/>
    <w:rsid w:val="0005542F"/>
    <w:rsid w:val="00055CBB"/>
    <w:rsid w:val="0005609A"/>
    <w:rsid w:val="00057608"/>
    <w:rsid w:val="00057A31"/>
    <w:rsid w:val="000604FA"/>
    <w:rsid w:val="00061D0C"/>
    <w:rsid w:val="00062D87"/>
    <w:rsid w:val="00063FD2"/>
    <w:rsid w:val="00064955"/>
    <w:rsid w:val="0006514E"/>
    <w:rsid w:val="00066243"/>
    <w:rsid w:val="00066B13"/>
    <w:rsid w:val="0006731C"/>
    <w:rsid w:val="00067530"/>
    <w:rsid w:val="00067E02"/>
    <w:rsid w:val="00067F7E"/>
    <w:rsid w:val="000703F1"/>
    <w:rsid w:val="00070A20"/>
    <w:rsid w:val="00071F7F"/>
    <w:rsid w:val="000734C7"/>
    <w:rsid w:val="000737A7"/>
    <w:rsid w:val="0007384F"/>
    <w:rsid w:val="00073F4A"/>
    <w:rsid w:val="00080734"/>
    <w:rsid w:val="000809F6"/>
    <w:rsid w:val="000810AD"/>
    <w:rsid w:val="000811C6"/>
    <w:rsid w:val="00083998"/>
    <w:rsid w:val="000849DD"/>
    <w:rsid w:val="00090D4E"/>
    <w:rsid w:val="00091263"/>
    <w:rsid w:val="000912BA"/>
    <w:rsid w:val="00092D23"/>
    <w:rsid w:val="000934DD"/>
    <w:rsid w:val="00093D9F"/>
    <w:rsid w:val="00094139"/>
    <w:rsid w:val="00095E21"/>
    <w:rsid w:val="000961E6"/>
    <w:rsid w:val="00097247"/>
    <w:rsid w:val="00097BD7"/>
    <w:rsid w:val="000A0939"/>
    <w:rsid w:val="000A1506"/>
    <w:rsid w:val="000A1687"/>
    <w:rsid w:val="000A1746"/>
    <w:rsid w:val="000A1F85"/>
    <w:rsid w:val="000A2134"/>
    <w:rsid w:val="000A3C51"/>
    <w:rsid w:val="000A4522"/>
    <w:rsid w:val="000A4A0D"/>
    <w:rsid w:val="000A54FD"/>
    <w:rsid w:val="000A601D"/>
    <w:rsid w:val="000A63C3"/>
    <w:rsid w:val="000A6A13"/>
    <w:rsid w:val="000B1E2B"/>
    <w:rsid w:val="000B23D2"/>
    <w:rsid w:val="000B4528"/>
    <w:rsid w:val="000B5929"/>
    <w:rsid w:val="000B5C3F"/>
    <w:rsid w:val="000B6B57"/>
    <w:rsid w:val="000B7147"/>
    <w:rsid w:val="000B7557"/>
    <w:rsid w:val="000C1EAF"/>
    <w:rsid w:val="000C37BC"/>
    <w:rsid w:val="000C6331"/>
    <w:rsid w:val="000C67CC"/>
    <w:rsid w:val="000C71C3"/>
    <w:rsid w:val="000C78E0"/>
    <w:rsid w:val="000D017F"/>
    <w:rsid w:val="000D0B86"/>
    <w:rsid w:val="000D0C3C"/>
    <w:rsid w:val="000D17DB"/>
    <w:rsid w:val="000D317D"/>
    <w:rsid w:val="000D3559"/>
    <w:rsid w:val="000D3D9F"/>
    <w:rsid w:val="000D4611"/>
    <w:rsid w:val="000D5101"/>
    <w:rsid w:val="000D6E84"/>
    <w:rsid w:val="000D7CB9"/>
    <w:rsid w:val="000E0C76"/>
    <w:rsid w:val="000E0DE1"/>
    <w:rsid w:val="000E0FF1"/>
    <w:rsid w:val="000E1191"/>
    <w:rsid w:val="000E2B2F"/>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477D"/>
    <w:rsid w:val="00106317"/>
    <w:rsid w:val="00107ECF"/>
    <w:rsid w:val="00110187"/>
    <w:rsid w:val="00111916"/>
    <w:rsid w:val="00112CDF"/>
    <w:rsid w:val="00113CD0"/>
    <w:rsid w:val="00114C31"/>
    <w:rsid w:val="00114E15"/>
    <w:rsid w:val="00115FEF"/>
    <w:rsid w:val="00116E83"/>
    <w:rsid w:val="0012137A"/>
    <w:rsid w:val="00122676"/>
    <w:rsid w:val="00122FE2"/>
    <w:rsid w:val="00123564"/>
    <w:rsid w:val="00124645"/>
    <w:rsid w:val="00125535"/>
    <w:rsid w:val="00125CA9"/>
    <w:rsid w:val="0012634E"/>
    <w:rsid w:val="00126B80"/>
    <w:rsid w:val="001276F3"/>
    <w:rsid w:val="00130624"/>
    <w:rsid w:val="001314CD"/>
    <w:rsid w:val="00132512"/>
    <w:rsid w:val="00133F9C"/>
    <w:rsid w:val="001342EE"/>
    <w:rsid w:val="00134347"/>
    <w:rsid w:val="00134B78"/>
    <w:rsid w:val="00134D72"/>
    <w:rsid w:val="001350AC"/>
    <w:rsid w:val="00135988"/>
    <w:rsid w:val="00136339"/>
    <w:rsid w:val="00136825"/>
    <w:rsid w:val="00136D89"/>
    <w:rsid w:val="0013774B"/>
    <w:rsid w:val="00140251"/>
    <w:rsid w:val="00140397"/>
    <w:rsid w:val="001410EC"/>
    <w:rsid w:val="00141547"/>
    <w:rsid w:val="00142785"/>
    <w:rsid w:val="00142E5A"/>
    <w:rsid w:val="00143FB9"/>
    <w:rsid w:val="00146CEB"/>
    <w:rsid w:val="00150027"/>
    <w:rsid w:val="0015048B"/>
    <w:rsid w:val="00152342"/>
    <w:rsid w:val="00152E35"/>
    <w:rsid w:val="00153DBE"/>
    <w:rsid w:val="00154790"/>
    <w:rsid w:val="00154961"/>
    <w:rsid w:val="001561A1"/>
    <w:rsid w:val="001566B1"/>
    <w:rsid w:val="00157FEA"/>
    <w:rsid w:val="001603F2"/>
    <w:rsid w:val="00160C75"/>
    <w:rsid w:val="00161623"/>
    <w:rsid w:val="00162586"/>
    <w:rsid w:val="001628B8"/>
    <w:rsid w:val="00162CE1"/>
    <w:rsid w:val="0016326A"/>
    <w:rsid w:val="00163E67"/>
    <w:rsid w:val="001643F9"/>
    <w:rsid w:val="00165A7F"/>
    <w:rsid w:val="00165AD8"/>
    <w:rsid w:val="00165ADD"/>
    <w:rsid w:val="001678A7"/>
    <w:rsid w:val="00167C10"/>
    <w:rsid w:val="00167DC4"/>
    <w:rsid w:val="001700FA"/>
    <w:rsid w:val="00170612"/>
    <w:rsid w:val="0017067B"/>
    <w:rsid w:val="0017170D"/>
    <w:rsid w:val="00171F6A"/>
    <w:rsid w:val="0017296A"/>
    <w:rsid w:val="0017327F"/>
    <w:rsid w:val="00174F76"/>
    <w:rsid w:val="001753C0"/>
    <w:rsid w:val="001754CC"/>
    <w:rsid w:val="00177BFB"/>
    <w:rsid w:val="0018000B"/>
    <w:rsid w:val="00180E9B"/>
    <w:rsid w:val="00181419"/>
    <w:rsid w:val="001821C7"/>
    <w:rsid w:val="001831F2"/>
    <w:rsid w:val="00184F4A"/>
    <w:rsid w:val="001870B4"/>
    <w:rsid w:val="001912D4"/>
    <w:rsid w:val="00191ED3"/>
    <w:rsid w:val="00192067"/>
    <w:rsid w:val="00192C4F"/>
    <w:rsid w:val="00193CC8"/>
    <w:rsid w:val="001A0073"/>
    <w:rsid w:val="001A0EA9"/>
    <w:rsid w:val="001A1E09"/>
    <w:rsid w:val="001A2B25"/>
    <w:rsid w:val="001A756D"/>
    <w:rsid w:val="001A7DCF"/>
    <w:rsid w:val="001B0545"/>
    <w:rsid w:val="001B05D0"/>
    <w:rsid w:val="001B0B66"/>
    <w:rsid w:val="001B1249"/>
    <w:rsid w:val="001B1DBC"/>
    <w:rsid w:val="001B2673"/>
    <w:rsid w:val="001B4827"/>
    <w:rsid w:val="001C0EF3"/>
    <w:rsid w:val="001C2B01"/>
    <w:rsid w:val="001C3B2E"/>
    <w:rsid w:val="001C56C3"/>
    <w:rsid w:val="001C7BE1"/>
    <w:rsid w:val="001D237C"/>
    <w:rsid w:val="001D2783"/>
    <w:rsid w:val="001D3986"/>
    <w:rsid w:val="001D4FB3"/>
    <w:rsid w:val="001D6388"/>
    <w:rsid w:val="001E148A"/>
    <w:rsid w:val="001E7ADD"/>
    <w:rsid w:val="001F0686"/>
    <w:rsid w:val="001F1505"/>
    <w:rsid w:val="001F2076"/>
    <w:rsid w:val="001F2D59"/>
    <w:rsid w:val="001F2DC8"/>
    <w:rsid w:val="001F31D6"/>
    <w:rsid w:val="001F56B9"/>
    <w:rsid w:val="001F5B3A"/>
    <w:rsid w:val="001F5BA7"/>
    <w:rsid w:val="001F6921"/>
    <w:rsid w:val="001F7A0D"/>
    <w:rsid w:val="001F7FB0"/>
    <w:rsid w:val="002029E0"/>
    <w:rsid w:val="002032DD"/>
    <w:rsid w:val="00204B3A"/>
    <w:rsid w:val="00205B0E"/>
    <w:rsid w:val="002112CB"/>
    <w:rsid w:val="0021138F"/>
    <w:rsid w:val="00213BD2"/>
    <w:rsid w:val="00213C54"/>
    <w:rsid w:val="0021478E"/>
    <w:rsid w:val="0021486E"/>
    <w:rsid w:val="002156FC"/>
    <w:rsid w:val="00215C80"/>
    <w:rsid w:val="0021600E"/>
    <w:rsid w:val="002166E6"/>
    <w:rsid w:val="00217968"/>
    <w:rsid w:val="0022170E"/>
    <w:rsid w:val="00221D13"/>
    <w:rsid w:val="00223C63"/>
    <w:rsid w:val="00224074"/>
    <w:rsid w:val="00224B62"/>
    <w:rsid w:val="00224C8F"/>
    <w:rsid w:val="00225C90"/>
    <w:rsid w:val="00226742"/>
    <w:rsid w:val="002267DC"/>
    <w:rsid w:val="00226CA3"/>
    <w:rsid w:val="00231096"/>
    <w:rsid w:val="002331FD"/>
    <w:rsid w:val="00233694"/>
    <w:rsid w:val="00233B53"/>
    <w:rsid w:val="00234A5A"/>
    <w:rsid w:val="00235D60"/>
    <w:rsid w:val="00242C01"/>
    <w:rsid w:val="00243AA8"/>
    <w:rsid w:val="00244067"/>
    <w:rsid w:val="00244EB6"/>
    <w:rsid w:val="002455EB"/>
    <w:rsid w:val="002468B1"/>
    <w:rsid w:val="00246A06"/>
    <w:rsid w:val="0025069A"/>
    <w:rsid w:val="00250A18"/>
    <w:rsid w:val="00250A96"/>
    <w:rsid w:val="00252033"/>
    <w:rsid w:val="002536C0"/>
    <w:rsid w:val="00253C7C"/>
    <w:rsid w:val="0025458F"/>
    <w:rsid w:val="0025519A"/>
    <w:rsid w:val="00256AD3"/>
    <w:rsid w:val="00256E87"/>
    <w:rsid w:val="00257268"/>
    <w:rsid w:val="00257E40"/>
    <w:rsid w:val="0026032C"/>
    <w:rsid w:val="0026036A"/>
    <w:rsid w:val="002607E2"/>
    <w:rsid w:val="002615F1"/>
    <w:rsid w:val="00263363"/>
    <w:rsid w:val="002634B2"/>
    <w:rsid w:val="00263AE8"/>
    <w:rsid w:val="00264AA6"/>
    <w:rsid w:val="00267C38"/>
    <w:rsid w:val="00280BDE"/>
    <w:rsid w:val="002820EC"/>
    <w:rsid w:val="00282191"/>
    <w:rsid w:val="002832A0"/>
    <w:rsid w:val="00283630"/>
    <w:rsid w:val="00283853"/>
    <w:rsid w:val="00283EC8"/>
    <w:rsid w:val="0028589F"/>
    <w:rsid w:val="002861B6"/>
    <w:rsid w:val="00286B78"/>
    <w:rsid w:val="002870D9"/>
    <w:rsid w:val="002871AC"/>
    <w:rsid w:val="002900DD"/>
    <w:rsid w:val="00290646"/>
    <w:rsid w:val="00290B5B"/>
    <w:rsid w:val="00292781"/>
    <w:rsid w:val="002962BE"/>
    <w:rsid w:val="0029723F"/>
    <w:rsid w:val="00297D85"/>
    <w:rsid w:val="002A09AD"/>
    <w:rsid w:val="002A0BA6"/>
    <w:rsid w:val="002A1738"/>
    <w:rsid w:val="002A2F77"/>
    <w:rsid w:val="002A3466"/>
    <w:rsid w:val="002A3CC1"/>
    <w:rsid w:val="002A47FD"/>
    <w:rsid w:val="002A5387"/>
    <w:rsid w:val="002B1D51"/>
    <w:rsid w:val="002B260A"/>
    <w:rsid w:val="002B5E36"/>
    <w:rsid w:val="002B68C2"/>
    <w:rsid w:val="002C0EF9"/>
    <w:rsid w:val="002C2271"/>
    <w:rsid w:val="002C2D24"/>
    <w:rsid w:val="002C4C3E"/>
    <w:rsid w:val="002C55CF"/>
    <w:rsid w:val="002C678F"/>
    <w:rsid w:val="002D02DE"/>
    <w:rsid w:val="002D0778"/>
    <w:rsid w:val="002D0787"/>
    <w:rsid w:val="002D219E"/>
    <w:rsid w:val="002D2DAA"/>
    <w:rsid w:val="002D3B96"/>
    <w:rsid w:val="002D41D2"/>
    <w:rsid w:val="002D47F9"/>
    <w:rsid w:val="002D48EE"/>
    <w:rsid w:val="002D6471"/>
    <w:rsid w:val="002D71AC"/>
    <w:rsid w:val="002E5162"/>
    <w:rsid w:val="002E73F8"/>
    <w:rsid w:val="002E7977"/>
    <w:rsid w:val="002E7FB4"/>
    <w:rsid w:val="002F009C"/>
    <w:rsid w:val="002F085D"/>
    <w:rsid w:val="002F16C3"/>
    <w:rsid w:val="002F1867"/>
    <w:rsid w:val="002F2293"/>
    <w:rsid w:val="002F3561"/>
    <w:rsid w:val="002F5238"/>
    <w:rsid w:val="002F5A9E"/>
    <w:rsid w:val="002F6658"/>
    <w:rsid w:val="002F7CAF"/>
    <w:rsid w:val="00300716"/>
    <w:rsid w:val="00300876"/>
    <w:rsid w:val="0030087E"/>
    <w:rsid w:val="00300D54"/>
    <w:rsid w:val="00300EFD"/>
    <w:rsid w:val="003017A2"/>
    <w:rsid w:val="00301BB1"/>
    <w:rsid w:val="00303DBF"/>
    <w:rsid w:val="003041D8"/>
    <w:rsid w:val="003077AC"/>
    <w:rsid w:val="00311050"/>
    <w:rsid w:val="00312089"/>
    <w:rsid w:val="00312A1B"/>
    <w:rsid w:val="00312E87"/>
    <w:rsid w:val="00313475"/>
    <w:rsid w:val="003137F9"/>
    <w:rsid w:val="00315012"/>
    <w:rsid w:val="00320517"/>
    <w:rsid w:val="00320DD1"/>
    <w:rsid w:val="00321EA6"/>
    <w:rsid w:val="00324271"/>
    <w:rsid w:val="003249A4"/>
    <w:rsid w:val="00325516"/>
    <w:rsid w:val="003330A4"/>
    <w:rsid w:val="003338A5"/>
    <w:rsid w:val="00334F1A"/>
    <w:rsid w:val="003352D7"/>
    <w:rsid w:val="003377E4"/>
    <w:rsid w:val="00345B0C"/>
    <w:rsid w:val="003506DC"/>
    <w:rsid w:val="00350CB0"/>
    <w:rsid w:val="00352997"/>
    <w:rsid w:val="00353584"/>
    <w:rsid w:val="00353A87"/>
    <w:rsid w:val="00355B95"/>
    <w:rsid w:val="00355FAA"/>
    <w:rsid w:val="0035660C"/>
    <w:rsid w:val="0035678F"/>
    <w:rsid w:val="003575DF"/>
    <w:rsid w:val="00360676"/>
    <w:rsid w:val="00362F5D"/>
    <w:rsid w:val="003638AB"/>
    <w:rsid w:val="00363AE3"/>
    <w:rsid w:val="00365071"/>
    <w:rsid w:val="003679F2"/>
    <w:rsid w:val="00370370"/>
    <w:rsid w:val="00370390"/>
    <w:rsid w:val="00370E7F"/>
    <w:rsid w:val="00371880"/>
    <w:rsid w:val="00371AC3"/>
    <w:rsid w:val="00371C73"/>
    <w:rsid w:val="00372519"/>
    <w:rsid w:val="003741D7"/>
    <w:rsid w:val="00375ABC"/>
    <w:rsid w:val="0037624D"/>
    <w:rsid w:val="00377A9A"/>
    <w:rsid w:val="00377C02"/>
    <w:rsid w:val="003803AC"/>
    <w:rsid w:val="00381278"/>
    <w:rsid w:val="00381D16"/>
    <w:rsid w:val="00383C2F"/>
    <w:rsid w:val="00385461"/>
    <w:rsid w:val="00385BD3"/>
    <w:rsid w:val="0039037F"/>
    <w:rsid w:val="00390D89"/>
    <w:rsid w:val="0039113D"/>
    <w:rsid w:val="003932F7"/>
    <w:rsid w:val="003936DF"/>
    <w:rsid w:val="003956FB"/>
    <w:rsid w:val="00395809"/>
    <w:rsid w:val="0039762C"/>
    <w:rsid w:val="00397A5B"/>
    <w:rsid w:val="003A2A18"/>
    <w:rsid w:val="003A3564"/>
    <w:rsid w:val="003A36E4"/>
    <w:rsid w:val="003A3E2D"/>
    <w:rsid w:val="003A4676"/>
    <w:rsid w:val="003A4766"/>
    <w:rsid w:val="003A4A9E"/>
    <w:rsid w:val="003A5B74"/>
    <w:rsid w:val="003A6839"/>
    <w:rsid w:val="003B027D"/>
    <w:rsid w:val="003B0B1F"/>
    <w:rsid w:val="003B28E2"/>
    <w:rsid w:val="003B37F5"/>
    <w:rsid w:val="003B386E"/>
    <w:rsid w:val="003B40CD"/>
    <w:rsid w:val="003B445A"/>
    <w:rsid w:val="003C092B"/>
    <w:rsid w:val="003C1933"/>
    <w:rsid w:val="003C33A5"/>
    <w:rsid w:val="003C36C0"/>
    <w:rsid w:val="003C3DE0"/>
    <w:rsid w:val="003C446A"/>
    <w:rsid w:val="003D0153"/>
    <w:rsid w:val="003D04A4"/>
    <w:rsid w:val="003D08CB"/>
    <w:rsid w:val="003D3CAE"/>
    <w:rsid w:val="003D59FD"/>
    <w:rsid w:val="003D6EE6"/>
    <w:rsid w:val="003D735F"/>
    <w:rsid w:val="003D74AA"/>
    <w:rsid w:val="003D7F59"/>
    <w:rsid w:val="003E0293"/>
    <w:rsid w:val="003E3FC6"/>
    <w:rsid w:val="003E51BD"/>
    <w:rsid w:val="003E6E4C"/>
    <w:rsid w:val="003F08DC"/>
    <w:rsid w:val="003F0B06"/>
    <w:rsid w:val="003F5B4A"/>
    <w:rsid w:val="003F60F6"/>
    <w:rsid w:val="003F746A"/>
    <w:rsid w:val="00402044"/>
    <w:rsid w:val="004034E8"/>
    <w:rsid w:val="00404438"/>
    <w:rsid w:val="00404DB9"/>
    <w:rsid w:val="004055B2"/>
    <w:rsid w:val="00406170"/>
    <w:rsid w:val="00406E2D"/>
    <w:rsid w:val="00407105"/>
    <w:rsid w:val="00407D5B"/>
    <w:rsid w:val="00410008"/>
    <w:rsid w:val="00410893"/>
    <w:rsid w:val="00411AD6"/>
    <w:rsid w:val="00412E78"/>
    <w:rsid w:val="00413F4E"/>
    <w:rsid w:val="00414EB9"/>
    <w:rsid w:val="004151D0"/>
    <w:rsid w:val="004161B0"/>
    <w:rsid w:val="004165D1"/>
    <w:rsid w:val="00420D41"/>
    <w:rsid w:val="0042375F"/>
    <w:rsid w:val="00423AB5"/>
    <w:rsid w:val="00423E4F"/>
    <w:rsid w:val="004241A3"/>
    <w:rsid w:val="00424288"/>
    <w:rsid w:val="00425204"/>
    <w:rsid w:val="00425C5D"/>
    <w:rsid w:val="00425DB1"/>
    <w:rsid w:val="0042630A"/>
    <w:rsid w:val="00426B99"/>
    <w:rsid w:val="0042735D"/>
    <w:rsid w:val="0043470C"/>
    <w:rsid w:val="00435B59"/>
    <w:rsid w:val="004363E6"/>
    <w:rsid w:val="0044015D"/>
    <w:rsid w:val="00440FBF"/>
    <w:rsid w:val="004416C7"/>
    <w:rsid w:val="00442364"/>
    <w:rsid w:val="00442BE4"/>
    <w:rsid w:val="0044466E"/>
    <w:rsid w:val="00445F5C"/>
    <w:rsid w:val="00447FCE"/>
    <w:rsid w:val="00450860"/>
    <w:rsid w:val="00451900"/>
    <w:rsid w:val="00452331"/>
    <w:rsid w:val="004526C0"/>
    <w:rsid w:val="0045477B"/>
    <w:rsid w:val="004547B5"/>
    <w:rsid w:val="0045490D"/>
    <w:rsid w:val="0045507E"/>
    <w:rsid w:val="004556BB"/>
    <w:rsid w:val="0045598C"/>
    <w:rsid w:val="00455CAD"/>
    <w:rsid w:val="004568C9"/>
    <w:rsid w:val="00456902"/>
    <w:rsid w:val="00460333"/>
    <w:rsid w:val="00461A17"/>
    <w:rsid w:val="00462958"/>
    <w:rsid w:val="004632C3"/>
    <w:rsid w:val="00463605"/>
    <w:rsid w:val="00463C04"/>
    <w:rsid w:val="0046492F"/>
    <w:rsid w:val="00465112"/>
    <w:rsid w:val="0046640F"/>
    <w:rsid w:val="00466CA0"/>
    <w:rsid w:val="00467BC4"/>
    <w:rsid w:val="00470436"/>
    <w:rsid w:val="004714CB"/>
    <w:rsid w:val="004719F9"/>
    <w:rsid w:val="00471CCD"/>
    <w:rsid w:val="0047300B"/>
    <w:rsid w:val="00474203"/>
    <w:rsid w:val="0047456D"/>
    <w:rsid w:val="00476828"/>
    <w:rsid w:val="00477ED9"/>
    <w:rsid w:val="00480374"/>
    <w:rsid w:val="00482556"/>
    <w:rsid w:val="0048310E"/>
    <w:rsid w:val="00484902"/>
    <w:rsid w:val="00486836"/>
    <w:rsid w:val="00490596"/>
    <w:rsid w:val="00490A50"/>
    <w:rsid w:val="00490D0D"/>
    <w:rsid w:val="0049291A"/>
    <w:rsid w:val="004936CC"/>
    <w:rsid w:val="00493CBE"/>
    <w:rsid w:val="004941CA"/>
    <w:rsid w:val="00494D0B"/>
    <w:rsid w:val="00496962"/>
    <w:rsid w:val="004A18BB"/>
    <w:rsid w:val="004A224B"/>
    <w:rsid w:val="004A24FE"/>
    <w:rsid w:val="004A32B8"/>
    <w:rsid w:val="004A4F6E"/>
    <w:rsid w:val="004A5EBD"/>
    <w:rsid w:val="004A614B"/>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2732"/>
    <w:rsid w:val="004C7160"/>
    <w:rsid w:val="004D3847"/>
    <w:rsid w:val="004D3FA6"/>
    <w:rsid w:val="004D6D85"/>
    <w:rsid w:val="004D6FE2"/>
    <w:rsid w:val="004D7DD7"/>
    <w:rsid w:val="004E2819"/>
    <w:rsid w:val="004E6818"/>
    <w:rsid w:val="004E7EBF"/>
    <w:rsid w:val="004F045E"/>
    <w:rsid w:val="004F0DAB"/>
    <w:rsid w:val="004F2A46"/>
    <w:rsid w:val="004F531A"/>
    <w:rsid w:val="004F57D4"/>
    <w:rsid w:val="004F5FEB"/>
    <w:rsid w:val="004F77E0"/>
    <w:rsid w:val="004F79E1"/>
    <w:rsid w:val="0050044B"/>
    <w:rsid w:val="0050062A"/>
    <w:rsid w:val="00500833"/>
    <w:rsid w:val="005017AF"/>
    <w:rsid w:val="00501C66"/>
    <w:rsid w:val="00502531"/>
    <w:rsid w:val="005028DF"/>
    <w:rsid w:val="00503B0A"/>
    <w:rsid w:val="0050548C"/>
    <w:rsid w:val="00505784"/>
    <w:rsid w:val="00505858"/>
    <w:rsid w:val="005071B2"/>
    <w:rsid w:val="0051352C"/>
    <w:rsid w:val="00513EA2"/>
    <w:rsid w:val="00514E3E"/>
    <w:rsid w:val="00516017"/>
    <w:rsid w:val="00516507"/>
    <w:rsid w:val="00516972"/>
    <w:rsid w:val="005170AC"/>
    <w:rsid w:val="00520615"/>
    <w:rsid w:val="005207B5"/>
    <w:rsid w:val="00520AB5"/>
    <w:rsid w:val="00520DC9"/>
    <w:rsid w:val="00521749"/>
    <w:rsid w:val="005219ED"/>
    <w:rsid w:val="00522456"/>
    <w:rsid w:val="0052368F"/>
    <w:rsid w:val="005249C1"/>
    <w:rsid w:val="00527457"/>
    <w:rsid w:val="00527F57"/>
    <w:rsid w:val="0053079C"/>
    <w:rsid w:val="0053154E"/>
    <w:rsid w:val="005318A5"/>
    <w:rsid w:val="0053250F"/>
    <w:rsid w:val="00533451"/>
    <w:rsid w:val="00536CEA"/>
    <w:rsid w:val="00537B2B"/>
    <w:rsid w:val="00537D7A"/>
    <w:rsid w:val="00537E37"/>
    <w:rsid w:val="00540CCF"/>
    <w:rsid w:val="00540E11"/>
    <w:rsid w:val="0054309E"/>
    <w:rsid w:val="00545751"/>
    <w:rsid w:val="00545A7F"/>
    <w:rsid w:val="005507D8"/>
    <w:rsid w:val="00551912"/>
    <w:rsid w:val="0055515B"/>
    <w:rsid w:val="00556D7C"/>
    <w:rsid w:val="0055711D"/>
    <w:rsid w:val="00557E93"/>
    <w:rsid w:val="00557E97"/>
    <w:rsid w:val="00560860"/>
    <w:rsid w:val="005611B1"/>
    <w:rsid w:val="00561506"/>
    <w:rsid w:val="005617DF"/>
    <w:rsid w:val="00561F2E"/>
    <w:rsid w:val="00562347"/>
    <w:rsid w:val="0056271C"/>
    <w:rsid w:val="00563AEC"/>
    <w:rsid w:val="00565B3F"/>
    <w:rsid w:val="00566AD5"/>
    <w:rsid w:val="00566E90"/>
    <w:rsid w:val="005675F4"/>
    <w:rsid w:val="00567653"/>
    <w:rsid w:val="00567F13"/>
    <w:rsid w:val="0057034C"/>
    <w:rsid w:val="005758CF"/>
    <w:rsid w:val="00575D7D"/>
    <w:rsid w:val="00577419"/>
    <w:rsid w:val="00580186"/>
    <w:rsid w:val="005802A9"/>
    <w:rsid w:val="00580E41"/>
    <w:rsid w:val="00581AC8"/>
    <w:rsid w:val="00581D13"/>
    <w:rsid w:val="00582684"/>
    <w:rsid w:val="00582B3B"/>
    <w:rsid w:val="00583417"/>
    <w:rsid w:val="0058408D"/>
    <w:rsid w:val="00584182"/>
    <w:rsid w:val="00585384"/>
    <w:rsid w:val="00586E70"/>
    <w:rsid w:val="00586F56"/>
    <w:rsid w:val="005873A8"/>
    <w:rsid w:val="00587590"/>
    <w:rsid w:val="00587EE9"/>
    <w:rsid w:val="00590D39"/>
    <w:rsid w:val="00592D5F"/>
    <w:rsid w:val="00593514"/>
    <w:rsid w:val="0059379F"/>
    <w:rsid w:val="00593EAF"/>
    <w:rsid w:val="00594666"/>
    <w:rsid w:val="00594E05"/>
    <w:rsid w:val="00594FC5"/>
    <w:rsid w:val="005958BB"/>
    <w:rsid w:val="005968EF"/>
    <w:rsid w:val="00597E27"/>
    <w:rsid w:val="005A149E"/>
    <w:rsid w:val="005A1F37"/>
    <w:rsid w:val="005A1FA2"/>
    <w:rsid w:val="005A4D32"/>
    <w:rsid w:val="005A55CB"/>
    <w:rsid w:val="005A7D4E"/>
    <w:rsid w:val="005B225B"/>
    <w:rsid w:val="005B2C86"/>
    <w:rsid w:val="005B32D5"/>
    <w:rsid w:val="005B473C"/>
    <w:rsid w:val="005B5193"/>
    <w:rsid w:val="005B5856"/>
    <w:rsid w:val="005B625A"/>
    <w:rsid w:val="005B6903"/>
    <w:rsid w:val="005B6AB3"/>
    <w:rsid w:val="005B6BF4"/>
    <w:rsid w:val="005C077F"/>
    <w:rsid w:val="005C21D8"/>
    <w:rsid w:val="005C2594"/>
    <w:rsid w:val="005C27C4"/>
    <w:rsid w:val="005C361C"/>
    <w:rsid w:val="005C5F0B"/>
    <w:rsid w:val="005C6B03"/>
    <w:rsid w:val="005C6C54"/>
    <w:rsid w:val="005D1EB6"/>
    <w:rsid w:val="005D2883"/>
    <w:rsid w:val="005D4536"/>
    <w:rsid w:val="005D4747"/>
    <w:rsid w:val="005D5D75"/>
    <w:rsid w:val="005D6382"/>
    <w:rsid w:val="005D6839"/>
    <w:rsid w:val="005D7313"/>
    <w:rsid w:val="005D75AC"/>
    <w:rsid w:val="005E0715"/>
    <w:rsid w:val="005E2935"/>
    <w:rsid w:val="005E2978"/>
    <w:rsid w:val="005E2A45"/>
    <w:rsid w:val="005E43FF"/>
    <w:rsid w:val="005E52BE"/>
    <w:rsid w:val="005E7CB5"/>
    <w:rsid w:val="005F17F1"/>
    <w:rsid w:val="005F2594"/>
    <w:rsid w:val="005F3A78"/>
    <w:rsid w:val="005F5E63"/>
    <w:rsid w:val="006003E2"/>
    <w:rsid w:val="0060097C"/>
    <w:rsid w:val="00601B15"/>
    <w:rsid w:val="00601CF4"/>
    <w:rsid w:val="00601F08"/>
    <w:rsid w:val="00605D32"/>
    <w:rsid w:val="00606932"/>
    <w:rsid w:val="00606F57"/>
    <w:rsid w:val="00610098"/>
    <w:rsid w:val="006104AB"/>
    <w:rsid w:val="0061100D"/>
    <w:rsid w:val="006110A6"/>
    <w:rsid w:val="00611FD6"/>
    <w:rsid w:val="00612750"/>
    <w:rsid w:val="00612E0D"/>
    <w:rsid w:val="006150E7"/>
    <w:rsid w:val="006159CF"/>
    <w:rsid w:val="00615B06"/>
    <w:rsid w:val="00615B24"/>
    <w:rsid w:val="00615B81"/>
    <w:rsid w:val="006168D7"/>
    <w:rsid w:val="00617993"/>
    <w:rsid w:val="00617CBE"/>
    <w:rsid w:val="00620A25"/>
    <w:rsid w:val="00620A73"/>
    <w:rsid w:val="00620D68"/>
    <w:rsid w:val="006213E4"/>
    <w:rsid w:val="006228F3"/>
    <w:rsid w:val="00624D8B"/>
    <w:rsid w:val="00625888"/>
    <w:rsid w:val="00626CD5"/>
    <w:rsid w:val="00627147"/>
    <w:rsid w:val="0062714A"/>
    <w:rsid w:val="006305E1"/>
    <w:rsid w:val="0063372C"/>
    <w:rsid w:val="00633792"/>
    <w:rsid w:val="00634CAA"/>
    <w:rsid w:val="00637CCC"/>
    <w:rsid w:val="00640525"/>
    <w:rsid w:val="00641F92"/>
    <w:rsid w:val="0064446B"/>
    <w:rsid w:val="00644716"/>
    <w:rsid w:val="00645587"/>
    <w:rsid w:val="006472E5"/>
    <w:rsid w:val="0065075A"/>
    <w:rsid w:val="00650E95"/>
    <w:rsid w:val="00651DA7"/>
    <w:rsid w:val="006523A2"/>
    <w:rsid w:val="0065636C"/>
    <w:rsid w:val="00656B67"/>
    <w:rsid w:val="006573CC"/>
    <w:rsid w:val="00657928"/>
    <w:rsid w:val="006606C6"/>
    <w:rsid w:val="00660942"/>
    <w:rsid w:val="00660EAD"/>
    <w:rsid w:val="00661A3B"/>
    <w:rsid w:val="006647EE"/>
    <w:rsid w:val="00664BB8"/>
    <w:rsid w:val="0066602E"/>
    <w:rsid w:val="00666AF6"/>
    <w:rsid w:val="00666BCF"/>
    <w:rsid w:val="006678D6"/>
    <w:rsid w:val="00667D27"/>
    <w:rsid w:val="00670B7D"/>
    <w:rsid w:val="00670B8B"/>
    <w:rsid w:val="006715B0"/>
    <w:rsid w:val="006737B0"/>
    <w:rsid w:val="00674061"/>
    <w:rsid w:val="00674854"/>
    <w:rsid w:val="006761B6"/>
    <w:rsid w:val="006761DF"/>
    <w:rsid w:val="006762E2"/>
    <w:rsid w:val="0067645D"/>
    <w:rsid w:val="00676F6C"/>
    <w:rsid w:val="006814C7"/>
    <w:rsid w:val="00681B25"/>
    <w:rsid w:val="00683685"/>
    <w:rsid w:val="00685491"/>
    <w:rsid w:val="0068570F"/>
    <w:rsid w:val="00687BBB"/>
    <w:rsid w:val="00691320"/>
    <w:rsid w:val="00691A49"/>
    <w:rsid w:val="00691C63"/>
    <w:rsid w:val="006925AE"/>
    <w:rsid w:val="0069362B"/>
    <w:rsid w:val="00693BEF"/>
    <w:rsid w:val="006941FC"/>
    <w:rsid w:val="00694439"/>
    <w:rsid w:val="006948BD"/>
    <w:rsid w:val="00694D87"/>
    <w:rsid w:val="00694DF9"/>
    <w:rsid w:val="0069564E"/>
    <w:rsid w:val="00695E80"/>
    <w:rsid w:val="0069661C"/>
    <w:rsid w:val="00697848"/>
    <w:rsid w:val="006A051D"/>
    <w:rsid w:val="006A0630"/>
    <w:rsid w:val="006A0FB8"/>
    <w:rsid w:val="006A343C"/>
    <w:rsid w:val="006A491C"/>
    <w:rsid w:val="006A4F4A"/>
    <w:rsid w:val="006A571A"/>
    <w:rsid w:val="006A592B"/>
    <w:rsid w:val="006A5C6F"/>
    <w:rsid w:val="006A6B66"/>
    <w:rsid w:val="006A7738"/>
    <w:rsid w:val="006A7E11"/>
    <w:rsid w:val="006B1546"/>
    <w:rsid w:val="006B24BA"/>
    <w:rsid w:val="006B30FE"/>
    <w:rsid w:val="006B541D"/>
    <w:rsid w:val="006B7943"/>
    <w:rsid w:val="006B79A9"/>
    <w:rsid w:val="006C008E"/>
    <w:rsid w:val="006C02D1"/>
    <w:rsid w:val="006C0797"/>
    <w:rsid w:val="006C07E0"/>
    <w:rsid w:val="006C5531"/>
    <w:rsid w:val="006C610D"/>
    <w:rsid w:val="006C61E1"/>
    <w:rsid w:val="006C68F4"/>
    <w:rsid w:val="006C6D6A"/>
    <w:rsid w:val="006D22A4"/>
    <w:rsid w:val="006D35BC"/>
    <w:rsid w:val="006D3A89"/>
    <w:rsid w:val="006D4F03"/>
    <w:rsid w:val="006D69B8"/>
    <w:rsid w:val="006D6F73"/>
    <w:rsid w:val="006D79EB"/>
    <w:rsid w:val="006E1695"/>
    <w:rsid w:val="006E3F88"/>
    <w:rsid w:val="006E665D"/>
    <w:rsid w:val="006F0435"/>
    <w:rsid w:val="006F1F0B"/>
    <w:rsid w:val="006F2921"/>
    <w:rsid w:val="006F4494"/>
    <w:rsid w:val="006F4A58"/>
    <w:rsid w:val="006F561C"/>
    <w:rsid w:val="007006D0"/>
    <w:rsid w:val="00701E95"/>
    <w:rsid w:val="007038AD"/>
    <w:rsid w:val="007045A1"/>
    <w:rsid w:val="00704A79"/>
    <w:rsid w:val="00704BB4"/>
    <w:rsid w:val="00705338"/>
    <w:rsid w:val="00705DB0"/>
    <w:rsid w:val="00705F42"/>
    <w:rsid w:val="00707E93"/>
    <w:rsid w:val="00710A36"/>
    <w:rsid w:val="00711347"/>
    <w:rsid w:val="00714DAE"/>
    <w:rsid w:val="007154CA"/>
    <w:rsid w:val="0071756B"/>
    <w:rsid w:val="00717960"/>
    <w:rsid w:val="00717C92"/>
    <w:rsid w:val="00720824"/>
    <w:rsid w:val="00720ABB"/>
    <w:rsid w:val="007217C0"/>
    <w:rsid w:val="00721CD4"/>
    <w:rsid w:val="007223BE"/>
    <w:rsid w:val="00724E6A"/>
    <w:rsid w:val="00725AB6"/>
    <w:rsid w:val="00725D72"/>
    <w:rsid w:val="0072613A"/>
    <w:rsid w:val="007261B2"/>
    <w:rsid w:val="00730DA8"/>
    <w:rsid w:val="00730FB3"/>
    <w:rsid w:val="00730FE5"/>
    <w:rsid w:val="00731D47"/>
    <w:rsid w:val="00732BA5"/>
    <w:rsid w:val="00734E6C"/>
    <w:rsid w:val="007356D5"/>
    <w:rsid w:val="007378BD"/>
    <w:rsid w:val="00740AF3"/>
    <w:rsid w:val="00741538"/>
    <w:rsid w:val="00741810"/>
    <w:rsid w:val="00741C07"/>
    <w:rsid w:val="00742199"/>
    <w:rsid w:val="00743C31"/>
    <w:rsid w:val="00744094"/>
    <w:rsid w:val="0074483F"/>
    <w:rsid w:val="007456B8"/>
    <w:rsid w:val="0075431B"/>
    <w:rsid w:val="007543E5"/>
    <w:rsid w:val="007544FE"/>
    <w:rsid w:val="007546A3"/>
    <w:rsid w:val="007603A7"/>
    <w:rsid w:val="00760E07"/>
    <w:rsid w:val="00762AF7"/>
    <w:rsid w:val="00765326"/>
    <w:rsid w:val="00766253"/>
    <w:rsid w:val="007662C2"/>
    <w:rsid w:val="00766341"/>
    <w:rsid w:val="00767451"/>
    <w:rsid w:val="00767A2D"/>
    <w:rsid w:val="00767B36"/>
    <w:rsid w:val="00767F87"/>
    <w:rsid w:val="0077041A"/>
    <w:rsid w:val="00771519"/>
    <w:rsid w:val="007718E0"/>
    <w:rsid w:val="00772117"/>
    <w:rsid w:val="00772232"/>
    <w:rsid w:val="00773838"/>
    <w:rsid w:val="007740E5"/>
    <w:rsid w:val="007753C5"/>
    <w:rsid w:val="00775DFD"/>
    <w:rsid w:val="0077635C"/>
    <w:rsid w:val="007763A9"/>
    <w:rsid w:val="00776933"/>
    <w:rsid w:val="00776B99"/>
    <w:rsid w:val="007777EB"/>
    <w:rsid w:val="00777949"/>
    <w:rsid w:val="00777EEA"/>
    <w:rsid w:val="00780A15"/>
    <w:rsid w:val="00780BFF"/>
    <w:rsid w:val="00781271"/>
    <w:rsid w:val="007814AD"/>
    <w:rsid w:val="0078190D"/>
    <w:rsid w:val="00783818"/>
    <w:rsid w:val="00783CDE"/>
    <w:rsid w:val="007840FC"/>
    <w:rsid w:val="007841ED"/>
    <w:rsid w:val="00784E8C"/>
    <w:rsid w:val="0078542E"/>
    <w:rsid w:val="00786944"/>
    <w:rsid w:val="00787058"/>
    <w:rsid w:val="007873EA"/>
    <w:rsid w:val="007877D9"/>
    <w:rsid w:val="00790E15"/>
    <w:rsid w:val="00791C74"/>
    <w:rsid w:val="00791C9B"/>
    <w:rsid w:val="00791F0C"/>
    <w:rsid w:val="0079240A"/>
    <w:rsid w:val="00792437"/>
    <w:rsid w:val="007927AA"/>
    <w:rsid w:val="00793AC9"/>
    <w:rsid w:val="00794CF6"/>
    <w:rsid w:val="007969CA"/>
    <w:rsid w:val="007974EF"/>
    <w:rsid w:val="007A1B23"/>
    <w:rsid w:val="007A4BCD"/>
    <w:rsid w:val="007A603F"/>
    <w:rsid w:val="007A76E3"/>
    <w:rsid w:val="007A799B"/>
    <w:rsid w:val="007B0BB0"/>
    <w:rsid w:val="007B0EC6"/>
    <w:rsid w:val="007B2287"/>
    <w:rsid w:val="007B4913"/>
    <w:rsid w:val="007B4CC9"/>
    <w:rsid w:val="007B56B1"/>
    <w:rsid w:val="007B5F2F"/>
    <w:rsid w:val="007B6762"/>
    <w:rsid w:val="007B6BD9"/>
    <w:rsid w:val="007B7567"/>
    <w:rsid w:val="007C50D1"/>
    <w:rsid w:val="007C5616"/>
    <w:rsid w:val="007C619D"/>
    <w:rsid w:val="007C79A6"/>
    <w:rsid w:val="007D08F2"/>
    <w:rsid w:val="007D0BC5"/>
    <w:rsid w:val="007D2731"/>
    <w:rsid w:val="007D2DBF"/>
    <w:rsid w:val="007D3E66"/>
    <w:rsid w:val="007D5710"/>
    <w:rsid w:val="007D7138"/>
    <w:rsid w:val="007E0937"/>
    <w:rsid w:val="007E18A0"/>
    <w:rsid w:val="007E2D6A"/>
    <w:rsid w:val="007F027C"/>
    <w:rsid w:val="007F2858"/>
    <w:rsid w:val="007F2F47"/>
    <w:rsid w:val="007F353B"/>
    <w:rsid w:val="007F39A9"/>
    <w:rsid w:val="007F4698"/>
    <w:rsid w:val="007F50F1"/>
    <w:rsid w:val="007F62F0"/>
    <w:rsid w:val="00802CC2"/>
    <w:rsid w:val="00803493"/>
    <w:rsid w:val="008035AF"/>
    <w:rsid w:val="00803BC2"/>
    <w:rsid w:val="008048C8"/>
    <w:rsid w:val="00804907"/>
    <w:rsid w:val="00805108"/>
    <w:rsid w:val="00805C18"/>
    <w:rsid w:val="00806A75"/>
    <w:rsid w:val="00806DDD"/>
    <w:rsid w:val="00806F63"/>
    <w:rsid w:val="008119B7"/>
    <w:rsid w:val="0081200C"/>
    <w:rsid w:val="0081281D"/>
    <w:rsid w:val="00812907"/>
    <w:rsid w:val="00812CE7"/>
    <w:rsid w:val="00812FC6"/>
    <w:rsid w:val="008146AF"/>
    <w:rsid w:val="0081549E"/>
    <w:rsid w:val="0081594B"/>
    <w:rsid w:val="00816114"/>
    <w:rsid w:val="008163EB"/>
    <w:rsid w:val="008174F8"/>
    <w:rsid w:val="008217E8"/>
    <w:rsid w:val="00821DAE"/>
    <w:rsid w:val="00822D6C"/>
    <w:rsid w:val="00823940"/>
    <w:rsid w:val="00824522"/>
    <w:rsid w:val="0082459F"/>
    <w:rsid w:val="00825A6B"/>
    <w:rsid w:val="0082757A"/>
    <w:rsid w:val="008279D5"/>
    <w:rsid w:val="00830839"/>
    <w:rsid w:val="0083177F"/>
    <w:rsid w:val="00831D3B"/>
    <w:rsid w:val="008332EE"/>
    <w:rsid w:val="008354DA"/>
    <w:rsid w:val="0083599E"/>
    <w:rsid w:val="00837902"/>
    <w:rsid w:val="008413D8"/>
    <w:rsid w:val="008459D8"/>
    <w:rsid w:val="00846B0D"/>
    <w:rsid w:val="0084708F"/>
    <w:rsid w:val="008474CB"/>
    <w:rsid w:val="00850A1E"/>
    <w:rsid w:val="00850F68"/>
    <w:rsid w:val="0085165A"/>
    <w:rsid w:val="00851F64"/>
    <w:rsid w:val="00852DE1"/>
    <w:rsid w:val="00852E89"/>
    <w:rsid w:val="00855DBA"/>
    <w:rsid w:val="008562BE"/>
    <w:rsid w:val="008566BF"/>
    <w:rsid w:val="0085694A"/>
    <w:rsid w:val="00856F63"/>
    <w:rsid w:val="00860C78"/>
    <w:rsid w:val="008613BC"/>
    <w:rsid w:val="008623BB"/>
    <w:rsid w:val="00864245"/>
    <w:rsid w:val="00864783"/>
    <w:rsid w:val="008647CC"/>
    <w:rsid w:val="00864DE9"/>
    <w:rsid w:val="00864F8C"/>
    <w:rsid w:val="00865D6D"/>
    <w:rsid w:val="008702B6"/>
    <w:rsid w:val="00870B02"/>
    <w:rsid w:val="00870C30"/>
    <w:rsid w:val="008746B8"/>
    <w:rsid w:val="008752F2"/>
    <w:rsid w:val="00876618"/>
    <w:rsid w:val="00876C4A"/>
    <w:rsid w:val="00877557"/>
    <w:rsid w:val="00880F47"/>
    <w:rsid w:val="00882CC2"/>
    <w:rsid w:val="00883555"/>
    <w:rsid w:val="00883586"/>
    <w:rsid w:val="00883793"/>
    <w:rsid w:val="00883EE1"/>
    <w:rsid w:val="00885B89"/>
    <w:rsid w:val="00887E10"/>
    <w:rsid w:val="00887E43"/>
    <w:rsid w:val="00890346"/>
    <w:rsid w:val="00890873"/>
    <w:rsid w:val="008913A9"/>
    <w:rsid w:val="00892675"/>
    <w:rsid w:val="00894F44"/>
    <w:rsid w:val="00895726"/>
    <w:rsid w:val="00895896"/>
    <w:rsid w:val="00896A53"/>
    <w:rsid w:val="0089708D"/>
    <w:rsid w:val="0089758B"/>
    <w:rsid w:val="008A0236"/>
    <w:rsid w:val="008A0399"/>
    <w:rsid w:val="008A0408"/>
    <w:rsid w:val="008A1A52"/>
    <w:rsid w:val="008A4249"/>
    <w:rsid w:val="008A4CEF"/>
    <w:rsid w:val="008A53DF"/>
    <w:rsid w:val="008A660D"/>
    <w:rsid w:val="008A67DC"/>
    <w:rsid w:val="008A7E63"/>
    <w:rsid w:val="008B0FC2"/>
    <w:rsid w:val="008B1C27"/>
    <w:rsid w:val="008B6CB7"/>
    <w:rsid w:val="008B71AB"/>
    <w:rsid w:val="008B7A1F"/>
    <w:rsid w:val="008C08C2"/>
    <w:rsid w:val="008C13F1"/>
    <w:rsid w:val="008C1B4D"/>
    <w:rsid w:val="008C376B"/>
    <w:rsid w:val="008C38D5"/>
    <w:rsid w:val="008C53FB"/>
    <w:rsid w:val="008C6B15"/>
    <w:rsid w:val="008C727A"/>
    <w:rsid w:val="008D0C53"/>
    <w:rsid w:val="008D0CA7"/>
    <w:rsid w:val="008D0CA8"/>
    <w:rsid w:val="008D0EE5"/>
    <w:rsid w:val="008D1932"/>
    <w:rsid w:val="008D20CA"/>
    <w:rsid w:val="008D38A3"/>
    <w:rsid w:val="008D3F94"/>
    <w:rsid w:val="008D4CC4"/>
    <w:rsid w:val="008D5527"/>
    <w:rsid w:val="008D6BE9"/>
    <w:rsid w:val="008E0361"/>
    <w:rsid w:val="008E15A7"/>
    <w:rsid w:val="008E2566"/>
    <w:rsid w:val="008E2873"/>
    <w:rsid w:val="008E3719"/>
    <w:rsid w:val="008E3C11"/>
    <w:rsid w:val="008E4276"/>
    <w:rsid w:val="008E55BA"/>
    <w:rsid w:val="008E5F7A"/>
    <w:rsid w:val="008E6AEA"/>
    <w:rsid w:val="008E6F96"/>
    <w:rsid w:val="008E7540"/>
    <w:rsid w:val="008E79C1"/>
    <w:rsid w:val="008E7CFD"/>
    <w:rsid w:val="008E7D7B"/>
    <w:rsid w:val="008F0AD8"/>
    <w:rsid w:val="008F17EE"/>
    <w:rsid w:val="008F1806"/>
    <w:rsid w:val="008F29B5"/>
    <w:rsid w:val="008F303B"/>
    <w:rsid w:val="008F56B7"/>
    <w:rsid w:val="008F5D54"/>
    <w:rsid w:val="008F691F"/>
    <w:rsid w:val="008F7461"/>
    <w:rsid w:val="008F7928"/>
    <w:rsid w:val="00901376"/>
    <w:rsid w:val="009014D2"/>
    <w:rsid w:val="00901F2C"/>
    <w:rsid w:val="00903DC6"/>
    <w:rsid w:val="00904059"/>
    <w:rsid w:val="00904172"/>
    <w:rsid w:val="00904990"/>
    <w:rsid w:val="00906B7D"/>
    <w:rsid w:val="0090753B"/>
    <w:rsid w:val="00915AC6"/>
    <w:rsid w:val="0091683E"/>
    <w:rsid w:val="0091696D"/>
    <w:rsid w:val="00920A46"/>
    <w:rsid w:val="00921085"/>
    <w:rsid w:val="009212C0"/>
    <w:rsid w:val="009213CB"/>
    <w:rsid w:val="00921BCB"/>
    <w:rsid w:val="00923005"/>
    <w:rsid w:val="00923160"/>
    <w:rsid w:val="00923C05"/>
    <w:rsid w:val="00924C6D"/>
    <w:rsid w:val="00925A4F"/>
    <w:rsid w:val="0092629E"/>
    <w:rsid w:val="00926894"/>
    <w:rsid w:val="009268A8"/>
    <w:rsid w:val="00926DE3"/>
    <w:rsid w:val="009278E2"/>
    <w:rsid w:val="00927DDE"/>
    <w:rsid w:val="00930C5E"/>
    <w:rsid w:val="009310DF"/>
    <w:rsid w:val="00932215"/>
    <w:rsid w:val="009323E8"/>
    <w:rsid w:val="009327D2"/>
    <w:rsid w:val="00932F19"/>
    <w:rsid w:val="00933258"/>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56376"/>
    <w:rsid w:val="00960764"/>
    <w:rsid w:val="00961BEF"/>
    <w:rsid w:val="00964A13"/>
    <w:rsid w:val="00964F89"/>
    <w:rsid w:val="0096521C"/>
    <w:rsid w:val="00965295"/>
    <w:rsid w:val="00970D77"/>
    <w:rsid w:val="00970FA9"/>
    <w:rsid w:val="0097184C"/>
    <w:rsid w:val="00971955"/>
    <w:rsid w:val="00973262"/>
    <w:rsid w:val="00974D0F"/>
    <w:rsid w:val="009759E4"/>
    <w:rsid w:val="00975E15"/>
    <w:rsid w:val="00977A7A"/>
    <w:rsid w:val="0098130E"/>
    <w:rsid w:val="00981AAB"/>
    <w:rsid w:val="009820A8"/>
    <w:rsid w:val="00982229"/>
    <w:rsid w:val="00983001"/>
    <w:rsid w:val="00983E82"/>
    <w:rsid w:val="00985CC7"/>
    <w:rsid w:val="00985EE3"/>
    <w:rsid w:val="00986C07"/>
    <w:rsid w:val="00993D23"/>
    <w:rsid w:val="00994280"/>
    <w:rsid w:val="00994327"/>
    <w:rsid w:val="009945F3"/>
    <w:rsid w:val="00995063"/>
    <w:rsid w:val="00995C8A"/>
    <w:rsid w:val="0099661E"/>
    <w:rsid w:val="009A33C5"/>
    <w:rsid w:val="009A39DD"/>
    <w:rsid w:val="009A5825"/>
    <w:rsid w:val="009A5DAE"/>
    <w:rsid w:val="009A63C8"/>
    <w:rsid w:val="009A794E"/>
    <w:rsid w:val="009B0D82"/>
    <w:rsid w:val="009B12EE"/>
    <w:rsid w:val="009B19F3"/>
    <w:rsid w:val="009B3F87"/>
    <w:rsid w:val="009B7A88"/>
    <w:rsid w:val="009C1531"/>
    <w:rsid w:val="009C1E2C"/>
    <w:rsid w:val="009C1EF3"/>
    <w:rsid w:val="009C39F7"/>
    <w:rsid w:val="009C4E49"/>
    <w:rsid w:val="009C5537"/>
    <w:rsid w:val="009C73F4"/>
    <w:rsid w:val="009C795A"/>
    <w:rsid w:val="009D025D"/>
    <w:rsid w:val="009D146A"/>
    <w:rsid w:val="009D1562"/>
    <w:rsid w:val="009D173C"/>
    <w:rsid w:val="009D2B90"/>
    <w:rsid w:val="009D2D54"/>
    <w:rsid w:val="009D4A05"/>
    <w:rsid w:val="009D7C8E"/>
    <w:rsid w:val="009E06FE"/>
    <w:rsid w:val="009E14B0"/>
    <w:rsid w:val="009E1733"/>
    <w:rsid w:val="009E313D"/>
    <w:rsid w:val="009E41B5"/>
    <w:rsid w:val="009E476E"/>
    <w:rsid w:val="009E4ABD"/>
    <w:rsid w:val="009E4B6F"/>
    <w:rsid w:val="009E7580"/>
    <w:rsid w:val="009E7EEA"/>
    <w:rsid w:val="009F1063"/>
    <w:rsid w:val="009F121C"/>
    <w:rsid w:val="009F43CC"/>
    <w:rsid w:val="009F452E"/>
    <w:rsid w:val="009F49B0"/>
    <w:rsid w:val="009F6083"/>
    <w:rsid w:val="009F6790"/>
    <w:rsid w:val="009F6B22"/>
    <w:rsid w:val="009F7554"/>
    <w:rsid w:val="00A0329F"/>
    <w:rsid w:val="00A033A4"/>
    <w:rsid w:val="00A04150"/>
    <w:rsid w:val="00A04693"/>
    <w:rsid w:val="00A0575F"/>
    <w:rsid w:val="00A0727C"/>
    <w:rsid w:val="00A0749F"/>
    <w:rsid w:val="00A07AEE"/>
    <w:rsid w:val="00A10FA0"/>
    <w:rsid w:val="00A125BB"/>
    <w:rsid w:val="00A12B96"/>
    <w:rsid w:val="00A1407A"/>
    <w:rsid w:val="00A143EE"/>
    <w:rsid w:val="00A16CC0"/>
    <w:rsid w:val="00A20011"/>
    <w:rsid w:val="00A200B8"/>
    <w:rsid w:val="00A20DD8"/>
    <w:rsid w:val="00A20F9F"/>
    <w:rsid w:val="00A22795"/>
    <w:rsid w:val="00A22C10"/>
    <w:rsid w:val="00A252D4"/>
    <w:rsid w:val="00A2586E"/>
    <w:rsid w:val="00A305FC"/>
    <w:rsid w:val="00A3355F"/>
    <w:rsid w:val="00A36054"/>
    <w:rsid w:val="00A360DF"/>
    <w:rsid w:val="00A364A7"/>
    <w:rsid w:val="00A367E2"/>
    <w:rsid w:val="00A3729A"/>
    <w:rsid w:val="00A410BE"/>
    <w:rsid w:val="00A41330"/>
    <w:rsid w:val="00A41446"/>
    <w:rsid w:val="00A44075"/>
    <w:rsid w:val="00A45ED2"/>
    <w:rsid w:val="00A46AD4"/>
    <w:rsid w:val="00A5039F"/>
    <w:rsid w:val="00A513CE"/>
    <w:rsid w:val="00A52162"/>
    <w:rsid w:val="00A53138"/>
    <w:rsid w:val="00A55571"/>
    <w:rsid w:val="00A5685A"/>
    <w:rsid w:val="00A56A3F"/>
    <w:rsid w:val="00A57BF0"/>
    <w:rsid w:val="00A60331"/>
    <w:rsid w:val="00A60449"/>
    <w:rsid w:val="00A6109D"/>
    <w:rsid w:val="00A61639"/>
    <w:rsid w:val="00A620CC"/>
    <w:rsid w:val="00A62571"/>
    <w:rsid w:val="00A62BA2"/>
    <w:rsid w:val="00A62D05"/>
    <w:rsid w:val="00A64DD9"/>
    <w:rsid w:val="00A660E8"/>
    <w:rsid w:val="00A66340"/>
    <w:rsid w:val="00A66FFB"/>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2BD6"/>
    <w:rsid w:val="00A8326D"/>
    <w:rsid w:val="00A8400E"/>
    <w:rsid w:val="00A842FE"/>
    <w:rsid w:val="00A86DFE"/>
    <w:rsid w:val="00A90B51"/>
    <w:rsid w:val="00A91DFF"/>
    <w:rsid w:val="00A94494"/>
    <w:rsid w:val="00A94B41"/>
    <w:rsid w:val="00A97A55"/>
    <w:rsid w:val="00AA0788"/>
    <w:rsid w:val="00AA120C"/>
    <w:rsid w:val="00AA2F1B"/>
    <w:rsid w:val="00AA3FD3"/>
    <w:rsid w:val="00AA48C2"/>
    <w:rsid w:val="00AB06CA"/>
    <w:rsid w:val="00AB1A8E"/>
    <w:rsid w:val="00AB2B11"/>
    <w:rsid w:val="00AB2CF0"/>
    <w:rsid w:val="00AB370F"/>
    <w:rsid w:val="00AB3B1C"/>
    <w:rsid w:val="00AB4108"/>
    <w:rsid w:val="00AB4846"/>
    <w:rsid w:val="00AB4CF5"/>
    <w:rsid w:val="00AB52DD"/>
    <w:rsid w:val="00AB54A8"/>
    <w:rsid w:val="00AB5670"/>
    <w:rsid w:val="00AB6A18"/>
    <w:rsid w:val="00AB6E0B"/>
    <w:rsid w:val="00AB6FE7"/>
    <w:rsid w:val="00AC0808"/>
    <w:rsid w:val="00AC1257"/>
    <w:rsid w:val="00AC1612"/>
    <w:rsid w:val="00AC1C70"/>
    <w:rsid w:val="00AC248E"/>
    <w:rsid w:val="00AC33BA"/>
    <w:rsid w:val="00AC4184"/>
    <w:rsid w:val="00AC43B0"/>
    <w:rsid w:val="00AC608D"/>
    <w:rsid w:val="00AC648B"/>
    <w:rsid w:val="00AC6E74"/>
    <w:rsid w:val="00AC7910"/>
    <w:rsid w:val="00AD185F"/>
    <w:rsid w:val="00AD1E02"/>
    <w:rsid w:val="00AD2138"/>
    <w:rsid w:val="00AD267D"/>
    <w:rsid w:val="00AD26B9"/>
    <w:rsid w:val="00AD2CC7"/>
    <w:rsid w:val="00AD3193"/>
    <w:rsid w:val="00AD4879"/>
    <w:rsid w:val="00AD5389"/>
    <w:rsid w:val="00AD624D"/>
    <w:rsid w:val="00AD6D04"/>
    <w:rsid w:val="00AE041A"/>
    <w:rsid w:val="00AE2207"/>
    <w:rsid w:val="00AE2C7D"/>
    <w:rsid w:val="00AE32A9"/>
    <w:rsid w:val="00AF0774"/>
    <w:rsid w:val="00AF1B93"/>
    <w:rsid w:val="00AF2346"/>
    <w:rsid w:val="00AF438D"/>
    <w:rsid w:val="00AF4C6A"/>
    <w:rsid w:val="00AF7D17"/>
    <w:rsid w:val="00AF7F10"/>
    <w:rsid w:val="00B00FBA"/>
    <w:rsid w:val="00B01C1B"/>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2732"/>
    <w:rsid w:val="00B4371F"/>
    <w:rsid w:val="00B43936"/>
    <w:rsid w:val="00B442CA"/>
    <w:rsid w:val="00B458B8"/>
    <w:rsid w:val="00B45EB4"/>
    <w:rsid w:val="00B478CB"/>
    <w:rsid w:val="00B51D87"/>
    <w:rsid w:val="00B52928"/>
    <w:rsid w:val="00B52D29"/>
    <w:rsid w:val="00B53E8B"/>
    <w:rsid w:val="00B53FC1"/>
    <w:rsid w:val="00B5414D"/>
    <w:rsid w:val="00B54280"/>
    <w:rsid w:val="00B54501"/>
    <w:rsid w:val="00B560E9"/>
    <w:rsid w:val="00B56BC3"/>
    <w:rsid w:val="00B577D7"/>
    <w:rsid w:val="00B62566"/>
    <w:rsid w:val="00B63408"/>
    <w:rsid w:val="00B6390C"/>
    <w:rsid w:val="00B6398B"/>
    <w:rsid w:val="00B65CA4"/>
    <w:rsid w:val="00B669E5"/>
    <w:rsid w:val="00B67974"/>
    <w:rsid w:val="00B67D43"/>
    <w:rsid w:val="00B702A9"/>
    <w:rsid w:val="00B71560"/>
    <w:rsid w:val="00B71A17"/>
    <w:rsid w:val="00B7387E"/>
    <w:rsid w:val="00B73ED6"/>
    <w:rsid w:val="00B7438E"/>
    <w:rsid w:val="00B818DA"/>
    <w:rsid w:val="00B84B82"/>
    <w:rsid w:val="00B853E2"/>
    <w:rsid w:val="00B87377"/>
    <w:rsid w:val="00B87746"/>
    <w:rsid w:val="00B87D0C"/>
    <w:rsid w:val="00B90179"/>
    <w:rsid w:val="00B904D2"/>
    <w:rsid w:val="00B9081B"/>
    <w:rsid w:val="00B9142E"/>
    <w:rsid w:val="00B91A02"/>
    <w:rsid w:val="00B92AF4"/>
    <w:rsid w:val="00B92C1F"/>
    <w:rsid w:val="00B939D2"/>
    <w:rsid w:val="00B94D69"/>
    <w:rsid w:val="00B961C9"/>
    <w:rsid w:val="00B96E77"/>
    <w:rsid w:val="00B979D3"/>
    <w:rsid w:val="00BA0242"/>
    <w:rsid w:val="00BA1831"/>
    <w:rsid w:val="00BA30DB"/>
    <w:rsid w:val="00BA3E25"/>
    <w:rsid w:val="00BA3FDA"/>
    <w:rsid w:val="00BA410A"/>
    <w:rsid w:val="00BA478B"/>
    <w:rsid w:val="00BA4C3B"/>
    <w:rsid w:val="00BA50F1"/>
    <w:rsid w:val="00BA5BCC"/>
    <w:rsid w:val="00BA6D8F"/>
    <w:rsid w:val="00BB2442"/>
    <w:rsid w:val="00BB3229"/>
    <w:rsid w:val="00BB3243"/>
    <w:rsid w:val="00BB342D"/>
    <w:rsid w:val="00BB372D"/>
    <w:rsid w:val="00BB426A"/>
    <w:rsid w:val="00BB5857"/>
    <w:rsid w:val="00BB63AB"/>
    <w:rsid w:val="00BB63FA"/>
    <w:rsid w:val="00BB6A9F"/>
    <w:rsid w:val="00BB71CC"/>
    <w:rsid w:val="00BC0015"/>
    <w:rsid w:val="00BC14E9"/>
    <w:rsid w:val="00BC1644"/>
    <w:rsid w:val="00BC1A97"/>
    <w:rsid w:val="00BC2DA6"/>
    <w:rsid w:val="00BC387E"/>
    <w:rsid w:val="00BC38F1"/>
    <w:rsid w:val="00BC5700"/>
    <w:rsid w:val="00BC6522"/>
    <w:rsid w:val="00BC6F99"/>
    <w:rsid w:val="00BD0717"/>
    <w:rsid w:val="00BD1297"/>
    <w:rsid w:val="00BD129E"/>
    <w:rsid w:val="00BD2407"/>
    <w:rsid w:val="00BD33BF"/>
    <w:rsid w:val="00BD43AE"/>
    <w:rsid w:val="00BD602E"/>
    <w:rsid w:val="00BD6087"/>
    <w:rsid w:val="00BD7060"/>
    <w:rsid w:val="00BE320B"/>
    <w:rsid w:val="00BE3E40"/>
    <w:rsid w:val="00BE44E4"/>
    <w:rsid w:val="00BF0B83"/>
    <w:rsid w:val="00BF2D3E"/>
    <w:rsid w:val="00BF5FF3"/>
    <w:rsid w:val="00BF642D"/>
    <w:rsid w:val="00BF70A5"/>
    <w:rsid w:val="00BF75E0"/>
    <w:rsid w:val="00C036DD"/>
    <w:rsid w:val="00C07330"/>
    <w:rsid w:val="00C11915"/>
    <w:rsid w:val="00C12401"/>
    <w:rsid w:val="00C12FA1"/>
    <w:rsid w:val="00C145B3"/>
    <w:rsid w:val="00C14972"/>
    <w:rsid w:val="00C14C28"/>
    <w:rsid w:val="00C150A9"/>
    <w:rsid w:val="00C21303"/>
    <w:rsid w:val="00C21354"/>
    <w:rsid w:val="00C23F1F"/>
    <w:rsid w:val="00C24A6D"/>
    <w:rsid w:val="00C251B3"/>
    <w:rsid w:val="00C27B9A"/>
    <w:rsid w:val="00C27F6C"/>
    <w:rsid w:val="00C30636"/>
    <w:rsid w:val="00C30C4C"/>
    <w:rsid w:val="00C32139"/>
    <w:rsid w:val="00C327AE"/>
    <w:rsid w:val="00C3288F"/>
    <w:rsid w:val="00C33481"/>
    <w:rsid w:val="00C33D4E"/>
    <w:rsid w:val="00C34425"/>
    <w:rsid w:val="00C34585"/>
    <w:rsid w:val="00C34EA8"/>
    <w:rsid w:val="00C36003"/>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5504"/>
    <w:rsid w:val="00C5554E"/>
    <w:rsid w:val="00C563C2"/>
    <w:rsid w:val="00C56C12"/>
    <w:rsid w:val="00C571F8"/>
    <w:rsid w:val="00C6020C"/>
    <w:rsid w:val="00C60978"/>
    <w:rsid w:val="00C61219"/>
    <w:rsid w:val="00C62EA0"/>
    <w:rsid w:val="00C63B8C"/>
    <w:rsid w:val="00C63E5E"/>
    <w:rsid w:val="00C64128"/>
    <w:rsid w:val="00C664AA"/>
    <w:rsid w:val="00C66541"/>
    <w:rsid w:val="00C66654"/>
    <w:rsid w:val="00C675E9"/>
    <w:rsid w:val="00C702D8"/>
    <w:rsid w:val="00C705A4"/>
    <w:rsid w:val="00C72977"/>
    <w:rsid w:val="00C7497C"/>
    <w:rsid w:val="00C7775A"/>
    <w:rsid w:val="00C80FAD"/>
    <w:rsid w:val="00C81237"/>
    <w:rsid w:val="00C81C70"/>
    <w:rsid w:val="00C823A2"/>
    <w:rsid w:val="00C83653"/>
    <w:rsid w:val="00C86C71"/>
    <w:rsid w:val="00C86DB0"/>
    <w:rsid w:val="00C90158"/>
    <w:rsid w:val="00C9088B"/>
    <w:rsid w:val="00C9179D"/>
    <w:rsid w:val="00C92DBF"/>
    <w:rsid w:val="00C94341"/>
    <w:rsid w:val="00C96BF1"/>
    <w:rsid w:val="00CA1800"/>
    <w:rsid w:val="00CA2AFF"/>
    <w:rsid w:val="00CA41AA"/>
    <w:rsid w:val="00CA56D5"/>
    <w:rsid w:val="00CA6081"/>
    <w:rsid w:val="00CA72BC"/>
    <w:rsid w:val="00CB0A13"/>
    <w:rsid w:val="00CB0EB0"/>
    <w:rsid w:val="00CB555D"/>
    <w:rsid w:val="00CB5730"/>
    <w:rsid w:val="00CB6050"/>
    <w:rsid w:val="00CB69ED"/>
    <w:rsid w:val="00CC066C"/>
    <w:rsid w:val="00CC1CDA"/>
    <w:rsid w:val="00CC267C"/>
    <w:rsid w:val="00CC27C0"/>
    <w:rsid w:val="00CC452F"/>
    <w:rsid w:val="00CC49EF"/>
    <w:rsid w:val="00CC58D1"/>
    <w:rsid w:val="00CC6525"/>
    <w:rsid w:val="00CC6ED9"/>
    <w:rsid w:val="00CC7EF5"/>
    <w:rsid w:val="00CD0269"/>
    <w:rsid w:val="00CD110D"/>
    <w:rsid w:val="00CD2382"/>
    <w:rsid w:val="00CD35CC"/>
    <w:rsid w:val="00CD4320"/>
    <w:rsid w:val="00CD4A3A"/>
    <w:rsid w:val="00CD51A7"/>
    <w:rsid w:val="00CD5577"/>
    <w:rsid w:val="00CD6270"/>
    <w:rsid w:val="00CD73C2"/>
    <w:rsid w:val="00CD78BC"/>
    <w:rsid w:val="00CD7CB7"/>
    <w:rsid w:val="00CE07EE"/>
    <w:rsid w:val="00CE1732"/>
    <w:rsid w:val="00CE27F7"/>
    <w:rsid w:val="00CE28C8"/>
    <w:rsid w:val="00CE3350"/>
    <w:rsid w:val="00CE3A32"/>
    <w:rsid w:val="00CE41D0"/>
    <w:rsid w:val="00CE4C2B"/>
    <w:rsid w:val="00CE5955"/>
    <w:rsid w:val="00CE78FA"/>
    <w:rsid w:val="00CE7E53"/>
    <w:rsid w:val="00CF0261"/>
    <w:rsid w:val="00CF070A"/>
    <w:rsid w:val="00CF08BD"/>
    <w:rsid w:val="00CF36DD"/>
    <w:rsid w:val="00CF3D01"/>
    <w:rsid w:val="00CF5B3F"/>
    <w:rsid w:val="00CF6A14"/>
    <w:rsid w:val="00CF7327"/>
    <w:rsid w:val="00D00590"/>
    <w:rsid w:val="00D01155"/>
    <w:rsid w:val="00D014EB"/>
    <w:rsid w:val="00D01691"/>
    <w:rsid w:val="00D01BE6"/>
    <w:rsid w:val="00D02C08"/>
    <w:rsid w:val="00D04E06"/>
    <w:rsid w:val="00D051FB"/>
    <w:rsid w:val="00D06545"/>
    <w:rsid w:val="00D06686"/>
    <w:rsid w:val="00D07E90"/>
    <w:rsid w:val="00D10DF8"/>
    <w:rsid w:val="00D112A6"/>
    <w:rsid w:val="00D12759"/>
    <w:rsid w:val="00D15FF3"/>
    <w:rsid w:val="00D171CB"/>
    <w:rsid w:val="00D17C35"/>
    <w:rsid w:val="00D17D3E"/>
    <w:rsid w:val="00D21E71"/>
    <w:rsid w:val="00D2354B"/>
    <w:rsid w:val="00D23880"/>
    <w:rsid w:val="00D24116"/>
    <w:rsid w:val="00D26266"/>
    <w:rsid w:val="00D30691"/>
    <w:rsid w:val="00D3114D"/>
    <w:rsid w:val="00D32B85"/>
    <w:rsid w:val="00D335C7"/>
    <w:rsid w:val="00D34346"/>
    <w:rsid w:val="00D34B6C"/>
    <w:rsid w:val="00D350EE"/>
    <w:rsid w:val="00D352C7"/>
    <w:rsid w:val="00D356F8"/>
    <w:rsid w:val="00D35F12"/>
    <w:rsid w:val="00D36D10"/>
    <w:rsid w:val="00D40C2E"/>
    <w:rsid w:val="00D4125F"/>
    <w:rsid w:val="00D44DCF"/>
    <w:rsid w:val="00D45CA6"/>
    <w:rsid w:val="00D4719C"/>
    <w:rsid w:val="00D50120"/>
    <w:rsid w:val="00D5304C"/>
    <w:rsid w:val="00D5360B"/>
    <w:rsid w:val="00D536AC"/>
    <w:rsid w:val="00D55409"/>
    <w:rsid w:val="00D558A8"/>
    <w:rsid w:val="00D573D8"/>
    <w:rsid w:val="00D57C6F"/>
    <w:rsid w:val="00D61C88"/>
    <w:rsid w:val="00D62A64"/>
    <w:rsid w:val="00D62FD6"/>
    <w:rsid w:val="00D635B9"/>
    <w:rsid w:val="00D668E7"/>
    <w:rsid w:val="00D66E06"/>
    <w:rsid w:val="00D6775F"/>
    <w:rsid w:val="00D70338"/>
    <w:rsid w:val="00D70421"/>
    <w:rsid w:val="00D712F2"/>
    <w:rsid w:val="00D72715"/>
    <w:rsid w:val="00D72D4B"/>
    <w:rsid w:val="00D75DF6"/>
    <w:rsid w:val="00D809F3"/>
    <w:rsid w:val="00D82301"/>
    <w:rsid w:val="00D8255D"/>
    <w:rsid w:val="00D82D5B"/>
    <w:rsid w:val="00D84CE8"/>
    <w:rsid w:val="00D853C7"/>
    <w:rsid w:val="00D8738C"/>
    <w:rsid w:val="00D92D8B"/>
    <w:rsid w:val="00D93882"/>
    <w:rsid w:val="00D93EC4"/>
    <w:rsid w:val="00D94467"/>
    <w:rsid w:val="00D94C0C"/>
    <w:rsid w:val="00D958CF"/>
    <w:rsid w:val="00D95DE8"/>
    <w:rsid w:val="00D96C8D"/>
    <w:rsid w:val="00D971C2"/>
    <w:rsid w:val="00D97A2E"/>
    <w:rsid w:val="00DA22CF"/>
    <w:rsid w:val="00DA2494"/>
    <w:rsid w:val="00DA4A33"/>
    <w:rsid w:val="00DA5D24"/>
    <w:rsid w:val="00DA6B17"/>
    <w:rsid w:val="00DA722E"/>
    <w:rsid w:val="00DA7404"/>
    <w:rsid w:val="00DA7E0B"/>
    <w:rsid w:val="00DB07A0"/>
    <w:rsid w:val="00DB0BE7"/>
    <w:rsid w:val="00DB11DA"/>
    <w:rsid w:val="00DB125B"/>
    <w:rsid w:val="00DB1658"/>
    <w:rsid w:val="00DB6C3D"/>
    <w:rsid w:val="00DB75CD"/>
    <w:rsid w:val="00DC0E63"/>
    <w:rsid w:val="00DC2336"/>
    <w:rsid w:val="00DC30F0"/>
    <w:rsid w:val="00DC3B91"/>
    <w:rsid w:val="00DC42A6"/>
    <w:rsid w:val="00DC5CD3"/>
    <w:rsid w:val="00DC6041"/>
    <w:rsid w:val="00DC7494"/>
    <w:rsid w:val="00DC7C12"/>
    <w:rsid w:val="00DD15C0"/>
    <w:rsid w:val="00DD4FDE"/>
    <w:rsid w:val="00DD5B61"/>
    <w:rsid w:val="00DD6055"/>
    <w:rsid w:val="00DD6328"/>
    <w:rsid w:val="00DD6ABE"/>
    <w:rsid w:val="00DD73C7"/>
    <w:rsid w:val="00DE035C"/>
    <w:rsid w:val="00DE0937"/>
    <w:rsid w:val="00DE09EF"/>
    <w:rsid w:val="00DE2036"/>
    <w:rsid w:val="00DE525D"/>
    <w:rsid w:val="00DE577E"/>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088"/>
    <w:rsid w:val="00E13CD4"/>
    <w:rsid w:val="00E14502"/>
    <w:rsid w:val="00E1474F"/>
    <w:rsid w:val="00E149F5"/>
    <w:rsid w:val="00E162B3"/>
    <w:rsid w:val="00E162E7"/>
    <w:rsid w:val="00E17260"/>
    <w:rsid w:val="00E17901"/>
    <w:rsid w:val="00E17C33"/>
    <w:rsid w:val="00E17D4D"/>
    <w:rsid w:val="00E17F6C"/>
    <w:rsid w:val="00E23E54"/>
    <w:rsid w:val="00E24058"/>
    <w:rsid w:val="00E24BBA"/>
    <w:rsid w:val="00E252A0"/>
    <w:rsid w:val="00E2645B"/>
    <w:rsid w:val="00E270D0"/>
    <w:rsid w:val="00E279FF"/>
    <w:rsid w:val="00E30158"/>
    <w:rsid w:val="00E3040E"/>
    <w:rsid w:val="00E304C0"/>
    <w:rsid w:val="00E3082A"/>
    <w:rsid w:val="00E316E6"/>
    <w:rsid w:val="00E31F5A"/>
    <w:rsid w:val="00E368C7"/>
    <w:rsid w:val="00E37517"/>
    <w:rsid w:val="00E37535"/>
    <w:rsid w:val="00E376CF"/>
    <w:rsid w:val="00E377E5"/>
    <w:rsid w:val="00E42441"/>
    <w:rsid w:val="00E4253C"/>
    <w:rsid w:val="00E42BF8"/>
    <w:rsid w:val="00E44C4A"/>
    <w:rsid w:val="00E464A5"/>
    <w:rsid w:val="00E47903"/>
    <w:rsid w:val="00E52067"/>
    <w:rsid w:val="00E5275D"/>
    <w:rsid w:val="00E5278F"/>
    <w:rsid w:val="00E52A44"/>
    <w:rsid w:val="00E53589"/>
    <w:rsid w:val="00E53882"/>
    <w:rsid w:val="00E55C0E"/>
    <w:rsid w:val="00E56B2F"/>
    <w:rsid w:val="00E56D82"/>
    <w:rsid w:val="00E578B6"/>
    <w:rsid w:val="00E605C9"/>
    <w:rsid w:val="00E62386"/>
    <w:rsid w:val="00E6282F"/>
    <w:rsid w:val="00E63916"/>
    <w:rsid w:val="00E65546"/>
    <w:rsid w:val="00E66094"/>
    <w:rsid w:val="00E67F00"/>
    <w:rsid w:val="00E70725"/>
    <w:rsid w:val="00E71C7D"/>
    <w:rsid w:val="00E72266"/>
    <w:rsid w:val="00E75436"/>
    <w:rsid w:val="00E75A48"/>
    <w:rsid w:val="00E76B1B"/>
    <w:rsid w:val="00E770E9"/>
    <w:rsid w:val="00E776E0"/>
    <w:rsid w:val="00E8055B"/>
    <w:rsid w:val="00E80AA3"/>
    <w:rsid w:val="00E8277C"/>
    <w:rsid w:val="00E82B37"/>
    <w:rsid w:val="00E84DB4"/>
    <w:rsid w:val="00E86442"/>
    <w:rsid w:val="00E86D97"/>
    <w:rsid w:val="00E87E8F"/>
    <w:rsid w:val="00E87FBE"/>
    <w:rsid w:val="00E90250"/>
    <w:rsid w:val="00E90E9E"/>
    <w:rsid w:val="00E90F29"/>
    <w:rsid w:val="00E916BD"/>
    <w:rsid w:val="00E92353"/>
    <w:rsid w:val="00E92653"/>
    <w:rsid w:val="00E92C31"/>
    <w:rsid w:val="00E9312E"/>
    <w:rsid w:val="00E94A3F"/>
    <w:rsid w:val="00E954DD"/>
    <w:rsid w:val="00E96AFB"/>
    <w:rsid w:val="00E97975"/>
    <w:rsid w:val="00EA0560"/>
    <w:rsid w:val="00EA1B2D"/>
    <w:rsid w:val="00EA1D30"/>
    <w:rsid w:val="00EA2218"/>
    <w:rsid w:val="00EA27D7"/>
    <w:rsid w:val="00EA2E97"/>
    <w:rsid w:val="00EA5BE8"/>
    <w:rsid w:val="00EA7582"/>
    <w:rsid w:val="00EB0AD0"/>
    <w:rsid w:val="00EB0AEB"/>
    <w:rsid w:val="00EB1777"/>
    <w:rsid w:val="00EB3013"/>
    <w:rsid w:val="00EB362D"/>
    <w:rsid w:val="00EB49E0"/>
    <w:rsid w:val="00EB50C7"/>
    <w:rsid w:val="00EB5EB7"/>
    <w:rsid w:val="00EB61E5"/>
    <w:rsid w:val="00EC0699"/>
    <w:rsid w:val="00EC3A11"/>
    <w:rsid w:val="00EC585E"/>
    <w:rsid w:val="00EC5BFA"/>
    <w:rsid w:val="00EC6A33"/>
    <w:rsid w:val="00EC7A92"/>
    <w:rsid w:val="00ED06E3"/>
    <w:rsid w:val="00ED0A0F"/>
    <w:rsid w:val="00ED0F1F"/>
    <w:rsid w:val="00ED140B"/>
    <w:rsid w:val="00ED224C"/>
    <w:rsid w:val="00ED23AB"/>
    <w:rsid w:val="00ED2DD9"/>
    <w:rsid w:val="00ED5F78"/>
    <w:rsid w:val="00ED724A"/>
    <w:rsid w:val="00EE0C6E"/>
    <w:rsid w:val="00EE2B8B"/>
    <w:rsid w:val="00EE50D8"/>
    <w:rsid w:val="00EE5B62"/>
    <w:rsid w:val="00EE64F3"/>
    <w:rsid w:val="00EE7B49"/>
    <w:rsid w:val="00EF0D1E"/>
    <w:rsid w:val="00EF1192"/>
    <w:rsid w:val="00EF18F2"/>
    <w:rsid w:val="00EF2A05"/>
    <w:rsid w:val="00EF3A69"/>
    <w:rsid w:val="00EF3EAA"/>
    <w:rsid w:val="00EF4862"/>
    <w:rsid w:val="00EF4CDB"/>
    <w:rsid w:val="00EF527A"/>
    <w:rsid w:val="00EF5326"/>
    <w:rsid w:val="00EF59A8"/>
    <w:rsid w:val="00EF7A47"/>
    <w:rsid w:val="00F016B3"/>
    <w:rsid w:val="00F01C97"/>
    <w:rsid w:val="00F02164"/>
    <w:rsid w:val="00F0341F"/>
    <w:rsid w:val="00F04F9E"/>
    <w:rsid w:val="00F06723"/>
    <w:rsid w:val="00F07E39"/>
    <w:rsid w:val="00F102D3"/>
    <w:rsid w:val="00F10F82"/>
    <w:rsid w:val="00F10FF7"/>
    <w:rsid w:val="00F10FF9"/>
    <w:rsid w:val="00F124B5"/>
    <w:rsid w:val="00F12CF4"/>
    <w:rsid w:val="00F14882"/>
    <w:rsid w:val="00F155D6"/>
    <w:rsid w:val="00F16DA5"/>
    <w:rsid w:val="00F20067"/>
    <w:rsid w:val="00F205A0"/>
    <w:rsid w:val="00F20CD0"/>
    <w:rsid w:val="00F20E1E"/>
    <w:rsid w:val="00F221DF"/>
    <w:rsid w:val="00F22297"/>
    <w:rsid w:val="00F226D7"/>
    <w:rsid w:val="00F244E2"/>
    <w:rsid w:val="00F260BD"/>
    <w:rsid w:val="00F26E73"/>
    <w:rsid w:val="00F27983"/>
    <w:rsid w:val="00F307F4"/>
    <w:rsid w:val="00F34D0C"/>
    <w:rsid w:val="00F34F54"/>
    <w:rsid w:val="00F3618D"/>
    <w:rsid w:val="00F371C3"/>
    <w:rsid w:val="00F374B9"/>
    <w:rsid w:val="00F3764B"/>
    <w:rsid w:val="00F4010F"/>
    <w:rsid w:val="00F4113C"/>
    <w:rsid w:val="00F417DE"/>
    <w:rsid w:val="00F42575"/>
    <w:rsid w:val="00F436FB"/>
    <w:rsid w:val="00F439E9"/>
    <w:rsid w:val="00F44EA4"/>
    <w:rsid w:val="00F459FC"/>
    <w:rsid w:val="00F47342"/>
    <w:rsid w:val="00F47954"/>
    <w:rsid w:val="00F47F79"/>
    <w:rsid w:val="00F505D7"/>
    <w:rsid w:val="00F50EB5"/>
    <w:rsid w:val="00F51022"/>
    <w:rsid w:val="00F5164C"/>
    <w:rsid w:val="00F5179C"/>
    <w:rsid w:val="00F52506"/>
    <w:rsid w:val="00F52717"/>
    <w:rsid w:val="00F52A47"/>
    <w:rsid w:val="00F5353A"/>
    <w:rsid w:val="00F538DB"/>
    <w:rsid w:val="00F54505"/>
    <w:rsid w:val="00F56F42"/>
    <w:rsid w:val="00F606C3"/>
    <w:rsid w:val="00F634F9"/>
    <w:rsid w:val="00F6364A"/>
    <w:rsid w:val="00F65528"/>
    <w:rsid w:val="00F710AE"/>
    <w:rsid w:val="00F71A40"/>
    <w:rsid w:val="00F751F4"/>
    <w:rsid w:val="00F75343"/>
    <w:rsid w:val="00F753F7"/>
    <w:rsid w:val="00F755B4"/>
    <w:rsid w:val="00F75966"/>
    <w:rsid w:val="00F75B81"/>
    <w:rsid w:val="00F77403"/>
    <w:rsid w:val="00F82D64"/>
    <w:rsid w:val="00F835D6"/>
    <w:rsid w:val="00F86124"/>
    <w:rsid w:val="00F87592"/>
    <w:rsid w:val="00F90813"/>
    <w:rsid w:val="00F90D0A"/>
    <w:rsid w:val="00F91272"/>
    <w:rsid w:val="00F916B3"/>
    <w:rsid w:val="00F91D82"/>
    <w:rsid w:val="00F921B1"/>
    <w:rsid w:val="00F926A2"/>
    <w:rsid w:val="00F926D6"/>
    <w:rsid w:val="00F96678"/>
    <w:rsid w:val="00FA06C4"/>
    <w:rsid w:val="00FA0DE1"/>
    <w:rsid w:val="00FA23FF"/>
    <w:rsid w:val="00FA251D"/>
    <w:rsid w:val="00FA2C5D"/>
    <w:rsid w:val="00FA4EAC"/>
    <w:rsid w:val="00FA583A"/>
    <w:rsid w:val="00FA7F92"/>
    <w:rsid w:val="00FB0EEB"/>
    <w:rsid w:val="00FB1BAA"/>
    <w:rsid w:val="00FB263B"/>
    <w:rsid w:val="00FB4764"/>
    <w:rsid w:val="00FB50E9"/>
    <w:rsid w:val="00FB6E19"/>
    <w:rsid w:val="00FB6EB2"/>
    <w:rsid w:val="00FB7C2A"/>
    <w:rsid w:val="00FC07B6"/>
    <w:rsid w:val="00FC15A2"/>
    <w:rsid w:val="00FC31E7"/>
    <w:rsid w:val="00FC52DA"/>
    <w:rsid w:val="00FC6156"/>
    <w:rsid w:val="00FC73B2"/>
    <w:rsid w:val="00FC7CEC"/>
    <w:rsid w:val="00FD3963"/>
    <w:rsid w:val="00FD3DDC"/>
    <w:rsid w:val="00FD495F"/>
    <w:rsid w:val="00FD503B"/>
    <w:rsid w:val="00FD5118"/>
    <w:rsid w:val="00FE1F8A"/>
    <w:rsid w:val="00FE2290"/>
    <w:rsid w:val="00FE2F4E"/>
    <w:rsid w:val="00FE3B0D"/>
    <w:rsid w:val="00FE4541"/>
    <w:rsid w:val="00FE47F1"/>
    <w:rsid w:val="00FE6F7B"/>
    <w:rsid w:val="00FE718C"/>
    <w:rsid w:val="00FE7ED0"/>
    <w:rsid w:val="00FF0C21"/>
    <w:rsid w:val="00FF1035"/>
    <w:rsid w:val="00FF1EBA"/>
    <w:rsid w:val="00FF2BB6"/>
    <w:rsid w:val="00FF2FDB"/>
    <w:rsid w:val="00FF4040"/>
    <w:rsid w:val="00FF4049"/>
    <w:rsid w:val="00FF652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237248825">
      <w:bodyDiv w:val="1"/>
      <w:marLeft w:val="0"/>
      <w:marRight w:val="0"/>
      <w:marTop w:val="0"/>
      <w:marBottom w:val="0"/>
      <w:divBdr>
        <w:top w:val="none" w:sz="0" w:space="0" w:color="auto"/>
        <w:left w:val="none" w:sz="0" w:space="0" w:color="auto"/>
        <w:bottom w:val="none" w:sz="0" w:space="0" w:color="auto"/>
        <w:right w:val="none" w:sz="0" w:space="0" w:color="auto"/>
      </w:divBdr>
      <w:divsChild>
        <w:div w:id="2134710117">
          <w:marLeft w:val="0"/>
          <w:marRight w:val="0"/>
          <w:marTop w:val="0"/>
          <w:marBottom w:val="0"/>
          <w:divBdr>
            <w:top w:val="none" w:sz="0" w:space="0" w:color="auto"/>
            <w:left w:val="none" w:sz="0" w:space="0" w:color="auto"/>
            <w:bottom w:val="none" w:sz="0" w:space="0" w:color="auto"/>
            <w:right w:val="none" w:sz="0" w:space="0" w:color="auto"/>
          </w:divBdr>
          <w:divsChild>
            <w:div w:id="1877085738">
              <w:marLeft w:val="0"/>
              <w:marRight w:val="0"/>
              <w:marTop w:val="0"/>
              <w:marBottom w:val="0"/>
              <w:divBdr>
                <w:top w:val="none" w:sz="0" w:space="0" w:color="auto"/>
                <w:left w:val="none" w:sz="0" w:space="0" w:color="auto"/>
                <w:bottom w:val="none" w:sz="0" w:space="0" w:color="auto"/>
                <w:right w:val="none" w:sz="0" w:space="0" w:color="auto"/>
              </w:divBdr>
              <w:divsChild>
                <w:div w:id="1904441125">
                  <w:marLeft w:val="0"/>
                  <w:marRight w:val="0"/>
                  <w:marTop w:val="0"/>
                  <w:marBottom w:val="0"/>
                  <w:divBdr>
                    <w:top w:val="none" w:sz="0" w:space="0" w:color="auto"/>
                    <w:left w:val="none" w:sz="0" w:space="0" w:color="auto"/>
                    <w:bottom w:val="none" w:sz="0" w:space="0" w:color="auto"/>
                    <w:right w:val="none" w:sz="0" w:space="0" w:color="auto"/>
                  </w:divBdr>
                  <w:divsChild>
                    <w:div w:id="151724634">
                      <w:marLeft w:val="0"/>
                      <w:marRight w:val="0"/>
                      <w:marTop w:val="0"/>
                      <w:marBottom w:val="0"/>
                      <w:divBdr>
                        <w:top w:val="none" w:sz="0" w:space="0" w:color="auto"/>
                        <w:left w:val="none" w:sz="0" w:space="0" w:color="auto"/>
                        <w:bottom w:val="none" w:sz="0" w:space="0" w:color="auto"/>
                        <w:right w:val="none" w:sz="0" w:space="0" w:color="auto"/>
                      </w:divBdr>
                      <w:divsChild>
                        <w:div w:id="13997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577472901">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 w:id="1635326315">
                      <w:marLeft w:val="0"/>
                      <w:marRight w:val="0"/>
                      <w:marTop w:val="0"/>
                      <w:marBottom w:val="0"/>
                      <w:divBdr>
                        <w:top w:val="none" w:sz="0" w:space="0" w:color="auto"/>
                        <w:left w:val="none" w:sz="0" w:space="0" w:color="auto"/>
                        <w:bottom w:val="none" w:sz="0" w:space="0" w:color="auto"/>
                        <w:right w:val="none" w:sz="0" w:space="0" w:color="auto"/>
                      </w:divBdr>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770287">
          <w:marLeft w:val="0"/>
          <w:marRight w:val="0"/>
          <w:marTop w:val="0"/>
          <w:marBottom w:val="0"/>
          <w:divBdr>
            <w:top w:val="none" w:sz="0" w:space="0" w:color="auto"/>
            <w:left w:val="none" w:sz="0" w:space="0" w:color="auto"/>
            <w:bottom w:val="none" w:sz="0" w:space="0" w:color="auto"/>
            <w:right w:val="none" w:sz="0" w:space="0" w:color="auto"/>
          </w:divBdr>
        </w:div>
      </w:divsChild>
    </w:div>
    <w:div w:id="192757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88A6F-59AA-4BE5-96EC-2C84DF078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657</Words>
  <Characters>4541</Characters>
  <Application>Microsoft Office Word</Application>
  <DocSecurity>0</DocSecurity>
  <Lines>37</Lines>
  <Paragraphs>10</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5188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Heni</dc:creator>
  <cp:lastModifiedBy>Székesfehérvár-Belváros Plébánia</cp:lastModifiedBy>
  <cp:revision>3</cp:revision>
  <cp:lastPrinted>2019-08-10T09:32:00Z</cp:lastPrinted>
  <dcterms:created xsi:type="dcterms:W3CDTF">2019-09-07T12:33:00Z</dcterms:created>
  <dcterms:modified xsi:type="dcterms:W3CDTF">2019-09-07T13:02:00Z</dcterms:modified>
</cp:coreProperties>
</file>